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EE90E" w14:textId="77777777" w:rsidR="003465A2" w:rsidRDefault="003465A2" w:rsidP="00A62AA6">
      <w:pPr>
        <w:jc w:val="center"/>
        <w:rPr>
          <w:b/>
          <w:bCs/>
        </w:rPr>
      </w:pPr>
    </w:p>
    <w:p w14:paraId="785C6EF9" w14:textId="77777777" w:rsidR="00D06261" w:rsidRDefault="00D06261" w:rsidP="00A62AA6">
      <w:pPr>
        <w:jc w:val="center"/>
        <w:rPr>
          <w:b/>
          <w:bCs/>
        </w:rPr>
      </w:pPr>
    </w:p>
    <w:p w14:paraId="5B2A5876" w14:textId="77777777" w:rsidR="0078556A" w:rsidRDefault="0078556A" w:rsidP="00A62AA6">
      <w:pPr>
        <w:jc w:val="center"/>
        <w:rPr>
          <w:b/>
          <w:bCs/>
        </w:rPr>
      </w:pPr>
    </w:p>
    <w:p w14:paraId="29FA632F" w14:textId="4660FB67" w:rsidR="00990218" w:rsidRPr="00A62AA6" w:rsidRDefault="00AA4FD2" w:rsidP="00A62AA6">
      <w:pPr>
        <w:jc w:val="center"/>
        <w:rPr>
          <w:b/>
          <w:bCs/>
        </w:rPr>
      </w:pPr>
      <w:r w:rsidRPr="00A62AA6">
        <w:rPr>
          <w:b/>
          <w:bCs/>
        </w:rPr>
        <w:t xml:space="preserve">HORLEY PARISH COUNCIL – MINUTES OF THE MEETING HELD ON THURSDAY </w:t>
      </w:r>
      <w:r w:rsidR="00DD763D">
        <w:rPr>
          <w:b/>
          <w:bCs/>
        </w:rPr>
        <w:t>16</w:t>
      </w:r>
      <w:r w:rsidR="00DD763D" w:rsidRPr="00DD763D">
        <w:rPr>
          <w:b/>
          <w:bCs/>
          <w:vertAlign w:val="superscript"/>
        </w:rPr>
        <w:t>th</w:t>
      </w:r>
      <w:r w:rsidR="00DD763D">
        <w:rPr>
          <w:b/>
          <w:bCs/>
        </w:rPr>
        <w:t xml:space="preserve"> July</w:t>
      </w:r>
      <w:r w:rsidR="00CF4C24">
        <w:rPr>
          <w:b/>
          <w:bCs/>
        </w:rPr>
        <w:t xml:space="preserve"> 202</w:t>
      </w:r>
      <w:r w:rsidR="00B13016">
        <w:rPr>
          <w:b/>
          <w:bCs/>
        </w:rPr>
        <w:t>6</w:t>
      </w:r>
      <w:r w:rsidRPr="00A62AA6">
        <w:rPr>
          <w:b/>
          <w:bCs/>
        </w:rPr>
        <w:t xml:space="preserve"> 7.30pm in the OLD SCHOOL ROOMS</w:t>
      </w:r>
      <w:r w:rsidR="006A5F2B">
        <w:rPr>
          <w:b/>
          <w:bCs/>
        </w:rPr>
        <w:t>,</w:t>
      </w:r>
      <w:r w:rsidRPr="00A62AA6">
        <w:rPr>
          <w:b/>
          <w:bCs/>
        </w:rPr>
        <w:t xml:space="preserve"> HORLEY.</w:t>
      </w:r>
    </w:p>
    <w:p w14:paraId="3EF995C1" w14:textId="495009A6" w:rsidR="00E94651" w:rsidRDefault="00AA4FD2" w:rsidP="00D7570B">
      <w:pPr>
        <w:rPr>
          <w:b/>
          <w:bCs/>
        </w:rPr>
      </w:pPr>
      <w:r w:rsidRPr="00A62AA6">
        <w:rPr>
          <w:b/>
          <w:bCs/>
        </w:rPr>
        <w:t xml:space="preserve">PRESENT: Chair Cllr </w:t>
      </w:r>
      <w:r w:rsidR="00D920B6">
        <w:rPr>
          <w:b/>
          <w:bCs/>
        </w:rPr>
        <w:t xml:space="preserve">Simon Attfield, Cllrs </w:t>
      </w:r>
      <w:r w:rsidR="002841CB">
        <w:rPr>
          <w:b/>
          <w:bCs/>
        </w:rPr>
        <w:t>Graham Curd</w:t>
      </w:r>
      <w:r w:rsidRPr="00A62AA6">
        <w:rPr>
          <w:b/>
          <w:bCs/>
        </w:rPr>
        <w:t xml:space="preserve">, </w:t>
      </w:r>
      <w:r w:rsidR="00A6169C">
        <w:rPr>
          <w:b/>
          <w:bCs/>
        </w:rPr>
        <w:t>Mike Abbotts</w:t>
      </w:r>
      <w:r w:rsidR="004D39AD">
        <w:rPr>
          <w:b/>
          <w:bCs/>
        </w:rPr>
        <w:t xml:space="preserve">, </w:t>
      </w:r>
      <w:r w:rsidR="009F3FD8">
        <w:rPr>
          <w:b/>
          <w:bCs/>
        </w:rPr>
        <w:t>M</w:t>
      </w:r>
      <w:r w:rsidR="00175C54">
        <w:rPr>
          <w:b/>
          <w:bCs/>
        </w:rPr>
        <w:t>artin Hamer,</w:t>
      </w:r>
      <w:r w:rsidR="007B6568">
        <w:rPr>
          <w:b/>
          <w:bCs/>
        </w:rPr>
        <w:t xml:space="preserve"> </w:t>
      </w:r>
      <w:r w:rsidRPr="00A62AA6">
        <w:rPr>
          <w:b/>
          <w:bCs/>
        </w:rPr>
        <w:t>Clerk to the Council David Beck</w:t>
      </w:r>
      <w:r w:rsidR="00E94651">
        <w:rPr>
          <w:b/>
          <w:bCs/>
        </w:rPr>
        <w:t>.</w:t>
      </w:r>
      <w:r w:rsidR="00C51B21">
        <w:rPr>
          <w:b/>
          <w:bCs/>
        </w:rPr>
        <w:t xml:space="preserve"> </w:t>
      </w:r>
    </w:p>
    <w:p w14:paraId="32D8987E" w14:textId="1E2A8A8E" w:rsidR="00AA4FD2" w:rsidRDefault="00D9233B" w:rsidP="00D7570B">
      <w:pPr>
        <w:rPr>
          <w:b/>
          <w:bCs/>
        </w:rPr>
      </w:pPr>
      <w:r>
        <w:rPr>
          <w:b/>
          <w:bCs/>
        </w:rPr>
        <w:t>One</w:t>
      </w:r>
      <w:r w:rsidR="00A96CE4">
        <w:rPr>
          <w:b/>
          <w:bCs/>
        </w:rPr>
        <w:t xml:space="preserve"> v</w:t>
      </w:r>
      <w:r w:rsidR="00D7570B">
        <w:rPr>
          <w:b/>
          <w:bCs/>
        </w:rPr>
        <w:t xml:space="preserve">illage resident </w:t>
      </w:r>
      <w:r>
        <w:rPr>
          <w:b/>
          <w:bCs/>
        </w:rPr>
        <w:t>was</w:t>
      </w:r>
      <w:r w:rsidR="00D7570B">
        <w:rPr>
          <w:b/>
          <w:bCs/>
        </w:rPr>
        <w:t xml:space="preserve"> in attendance </w:t>
      </w:r>
    </w:p>
    <w:p w14:paraId="6894311D" w14:textId="669F67C4" w:rsidR="00AA4FD2" w:rsidRPr="00C528B5" w:rsidRDefault="00112429">
      <w:pPr>
        <w:rPr>
          <w:b/>
          <w:bCs/>
          <w:color w:val="C00000"/>
        </w:rPr>
      </w:pPr>
      <w:r w:rsidRPr="00C528B5">
        <w:rPr>
          <w:b/>
          <w:bCs/>
          <w:color w:val="C00000"/>
        </w:rPr>
        <w:t>--------------------------------------------------------------------------------------------------------------------------------------</w:t>
      </w:r>
    </w:p>
    <w:p w14:paraId="0526AD97" w14:textId="2ABFFF98" w:rsidR="00AA4FD2" w:rsidRDefault="00AA4FD2" w:rsidP="00AA4FD2">
      <w:pPr>
        <w:pStyle w:val="ListParagraph"/>
        <w:numPr>
          <w:ilvl w:val="0"/>
          <w:numId w:val="3"/>
        </w:numPr>
        <w:rPr>
          <w:b/>
          <w:bCs/>
        </w:rPr>
      </w:pPr>
      <w:r w:rsidRPr="00A62AA6">
        <w:rPr>
          <w:b/>
          <w:bCs/>
        </w:rPr>
        <w:t>Apologies for Absence</w:t>
      </w:r>
    </w:p>
    <w:p w14:paraId="748956F7" w14:textId="6BC42447" w:rsidR="00AB3F94" w:rsidRPr="00B91D4E" w:rsidRDefault="00D9233B" w:rsidP="00AB3F94">
      <w:pPr>
        <w:pStyle w:val="ListParagraph"/>
        <w:ind w:left="644"/>
      </w:pPr>
      <w:r>
        <w:t>Cllr</w:t>
      </w:r>
      <w:r w:rsidR="00B85688">
        <w:t>s D.Raper, A.Hendry</w:t>
      </w:r>
      <w:r w:rsidR="00A652F3">
        <w:t>,</w:t>
      </w:r>
      <w:r w:rsidR="00B85688">
        <w:t xml:space="preserve"> </w:t>
      </w:r>
      <w:r w:rsidR="00AC3157">
        <w:t>DCllr</w:t>
      </w:r>
      <w:r w:rsidR="00221125">
        <w:t xml:space="preserve"> </w:t>
      </w:r>
      <w:r w:rsidR="004D39AD">
        <w:t>Webb</w:t>
      </w:r>
    </w:p>
    <w:p w14:paraId="4D78D447" w14:textId="4990D2EC" w:rsidR="00AA4FD2" w:rsidRDefault="00AA4FD2" w:rsidP="00AA4FD2">
      <w:pPr>
        <w:pStyle w:val="ListParagraph"/>
        <w:numPr>
          <w:ilvl w:val="0"/>
          <w:numId w:val="3"/>
        </w:numPr>
        <w:rPr>
          <w:b/>
          <w:bCs/>
        </w:rPr>
      </w:pPr>
      <w:r w:rsidRPr="00A62AA6">
        <w:rPr>
          <w:b/>
          <w:bCs/>
        </w:rPr>
        <w:t>Declarations</w:t>
      </w:r>
      <w:r w:rsidR="00253A75">
        <w:rPr>
          <w:b/>
          <w:bCs/>
        </w:rPr>
        <w:t xml:space="preserve"> of</w:t>
      </w:r>
      <w:r w:rsidRPr="00A62AA6">
        <w:rPr>
          <w:b/>
          <w:bCs/>
        </w:rPr>
        <w:t xml:space="preserve"> interests</w:t>
      </w:r>
    </w:p>
    <w:p w14:paraId="146E4ABC" w14:textId="4BAB1E39" w:rsidR="005E287B" w:rsidRDefault="00B85688" w:rsidP="00C67C04">
      <w:pPr>
        <w:pStyle w:val="ListParagraph"/>
        <w:ind w:left="644"/>
      </w:pPr>
      <w:r>
        <w:t>None to record</w:t>
      </w:r>
      <w:r w:rsidR="005325CE">
        <w:t>i</w:t>
      </w:r>
      <w:r w:rsidR="009B704F">
        <w:t>j</w:t>
      </w:r>
    </w:p>
    <w:p w14:paraId="4EEF3E6C" w14:textId="18A7900B" w:rsidR="00A241AC" w:rsidRPr="00A241AC" w:rsidRDefault="00AA4FD2" w:rsidP="00A241AC">
      <w:pPr>
        <w:pStyle w:val="ListParagraph"/>
        <w:numPr>
          <w:ilvl w:val="0"/>
          <w:numId w:val="3"/>
        </w:numPr>
        <w:rPr>
          <w:b/>
          <w:bCs/>
        </w:rPr>
      </w:pPr>
      <w:r w:rsidRPr="00A241AC">
        <w:rPr>
          <w:b/>
          <w:bCs/>
        </w:rPr>
        <w:t xml:space="preserve">Minutes of the meeting held on </w:t>
      </w:r>
      <w:r w:rsidR="003A2D9B">
        <w:rPr>
          <w:b/>
          <w:bCs/>
        </w:rPr>
        <w:t>16</w:t>
      </w:r>
      <w:r w:rsidR="003A2D9B" w:rsidRPr="003A2D9B">
        <w:rPr>
          <w:b/>
          <w:bCs/>
          <w:vertAlign w:val="superscript"/>
        </w:rPr>
        <w:t>th</w:t>
      </w:r>
      <w:r w:rsidR="003A2D9B">
        <w:rPr>
          <w:b/>
          <w:bCs/>
        </w:rPr>
        <w:t xml:space="preserve"> </w:t>
      </w:r>
      <w:r w:rsidR="00CE1114">
        <w:rPr>
          <w:b/>
          <w:bCs/>
        </w:rPr>
        <w:t>April</w:t>
      </w:r>
      <w:r w:rsidR="003A2D9B">
        <w:rPr>
          <w:b/>
          <w:bCs/>
        </w:rPr>
        <w:t xml:space="preserve"> 2026</w:t>
      </w:r>
    </w:p>
    <w:p w14:paraId="05B651C2" w14:textId="1A05495E" w:rsidR="00AA4FD2" w:rsidRDefault="00074201" w:rsidP="00A241AC">
      <w:pPr>
        <w:pStyle w:val="ListParagraph"/>
        <w:ind w:left="644"/>
      </w:pPr>
      <w:r>
        <w:t xml:space="preserve">Acceptance was proposed by Cllr </w:t>
      </w:r>
      <w:r w:rsidR="002F5C8C">
        <w:t>Curd</w:t>
      </w:r>
      <w:r w:rsidR="00CA0398">
        <w:t xml:space="preserve"> and seconded by Cllr </w:t>
      </w:r>
      <w:r w:rsidR="004462E9">
        <w:t>Abbotts</w:t>
      </w:r>
      <w:r w:rsidR="00CA0398">
        <w:t>. All in agreement.</w:t>
      </w:r>
    </w:p>
    <w:p w14:paraId="76405EA3" w14:textId="6200B786" w:rsidR="00AA4FD2" w:rsidRDefault="00C21621" w:rsidP="00C21621">
      <w:pPr>
        <w:pStyle w:val="ListParagraph"/>
        <w:numPr>
          <w:ilvl w:val="0"/>
          <w:numId w:val="21"/>
        </w:numPr>
        <w:rPr>
          <w:b/>
          <w:bCs/>
        </w:rPr>
      </w:pPr>
      <w:r>
        <w:rPr>
          <w:b/>
          <w:bCs/>
        </w:rPr>
        <w:t xml:space="preserve"> </w:t>
      </w:r>
      <w:r w:rsidR="00AA4FD2" w:rsidRPr="00C21621">
        <w:rPr>
          <w:b/>
          <w:bCs/>
        </w:rPr>
        <w:t>Matters Arising</w:t>
      </w:r>
    </w:p>
    <w:p w14:paraId="0B63779D" w14:textId="7D1F0D51" w:rsidR="00161E0A" w:rsidRPr="00960918" w:rsidRDefault="00F60590" w:rsidP="00960918">
      <w:pPr>
        <w:pStyle w:val="ListParagraph"/>
        <w:ind w:left="644"/>
      </w:pPr>
      <w:r>
        <w:t>Im</w:t>
      </w:r>
      <w:r w:rsidR="00161E0A">
        <w:t xml:space="preserve">proving the vision over </w:t>
      </w:r>
      <w:r w:rsidR="00950185">
        <w:t>the Sor Brook bridge on Banbury Lane</w:t>
      </w:r>
      <w:r w:rsidR="007A3DDD">
        <w:t xml:space="preserve">. </w:t>
      </w:r>
      <w:r w:rsidR="00615D69">
        <w:t xml:space="preserve">The work done had greatly improved </w:t>
      </w:r>
      <w:r w:rsidR="00A243DB">
        <w:t>matters.</w:t>
      </w:r>
      <w:r w:rsidR="005C21D3">
        <w:t xml:space="preserve">  </w:t>
      </w:r>
      <w:r w:rsidR="00714E24">
        <w:t xml:space="preserve">Tree surgeon may be required to examine/deal with the trees </w:t>
      </w:r>
      <w:r w:rsidR="004E73F6">
        <w:t>up Banbury Lane, particular</w:t>
      </w:r>
      <w:r w:rsidR="00DF7A6F">
        <w:t>ly beyond the bridge.</w:t>
      </w:r>
      <w:r w:rsidR="00A243DB">
        <w:t xml:space="preserve"> Matter now of waiting over the summer</w:t>
      </w:r>
      <w:r w:rsidR="00960918">
        <w:t>.</w:t>
      </w:r>
      <w:r w:rsidR="00CE2B94">
        <w:t xml:space="preserve"> </w:t>
      </w:r>
      <w:r w:rsidR="00804713">
        <w:t xml:space="preserve">Cllr Abbotts to monitor </w:t>
      </w:r>
      <w:r w:rsidR="00587714">
        <w:t>(with OCC)</w:t>
      </w:r>
      <w:r w:rsidR="00587714">
        <w:tab/>
      </w:r>
      <w:r w:rsidR="00587714">
        <w:tab/>
      </w:r>
      <w:r w:rsidR="00960918">
        <w:t xml:space="preserve">                                                                          </w:t>
      </w:r>
      <w:r w:rsidR="00587714" w:rsidRPr="00960918">
        <w:rPr>
          <w:b/>
          <w:bCs/>
          <w:color w:val="EE0000"/>
        </w:rPr>
        <w:t>Action Cllr Abbotts</w:t>
      </w:r>
    </w:p>
    <w:p w14:paraId="160442AB" w14:textId="71AC8F66" w:rsidR="008218E6" w:rsidRPr="003A2D9B" w:rsidRDefault="008218E6" w:rsidP="003A2D9B">
      <w:pPr>
        <w:pStyle w:val="ListParagraph"/>
        <w:ind w:left="644"/>
      </w:pPr>
      <w:r>
        <w:t>Other items would be dealt with through the meeting.</w:t>
      </w:r>
    </w:p>
    <w:p w14:paraId="6152324A" w14:textId="05B97BA2" w:rsidR="002C3D14" w:rsidRPr="00EE6444" w:rsidRDefault="00C76632" w:rsidP="00EE6444">
      <w:pPr>
        <w:pStyle w:val="NoSpacing"/>
        <w:rPr>
          <w:b/>
          <w:bCs/>
        </w:rPr>
      </w:pPr>
      <w:r>
        <w:rPr>
          <w:b/>
        </w:rPr>
        <w:t xml:space="preserve">      </w:t>
      </w:r>
      <w:r w:rsidR="00F64843">
        <w:rPr>
          <w:b/>
        </w:rPr>
        <w:t>5</w:t>
      </w:r>
      <w:r w:rsidR="00EE6444">
        <w:rPr>
          <w:b/>
        </w:rPr>
        <w:t xml:space="preserve">) </w:t>
      </w:r>
      <w:r w:rsidR="007816D8">
        <w:rPr>
          <w:b/>
        </w:rPr>
        <w:tab/>
      </w:r>
      <w:r w:rsidR="00A33EE1" w:rsidRPr="00EE6444">
        <w:rPr>
          <w:b/>
          <w:bCs/>
        </w:rPr>
        <w:t>Finance</w:t>
      </w:r>
    </w:p>
    <w:p w14:paraId="1829EB42" w14:textId="17C164A3" w:rsidR="006B4BEC" w:rsidRPr="003C12A2" w:rsidRDefault="0068301F" w:rsidP="006B4BEC">
      <w:pPr>
        <w:pStyle w:val="NoSpacing"/>
        <w:ind w:left="644"/>
        <w:rPr>
          <w:b/>
          <w:bCs/>
        </w:rPr>
      </w:pPr>
      <w:r w:rsidRPr="00F14E2E">
        <w:rPr>
          <w:rFonts w:cstheme="minorHAnsi"/>
        </w:rPr>
        <w:t xml:space="preserve">The reconciled bank statement to </w:t>
      </w:r>
      <w:r w:rsidR="00E93FAE">
        <w:rPr>
          <w:rFonts w:cstheme="minorHAnsi"/>
        </w:rPr>
        <w:t>June 30th</w:t>
      </w:r>
      <w:r w:rsidR="004746F2">
        <w:rPr>
          <w:rFonts w:cstheme="minorHAnsi"/>
        </w:rPr>
        <w:t xml:space="preserve"> 202</w:t>
      </w:r>
      <w:r w:rsidR="006C2DE0">
        <w:rPr>
          <w:rFonts w:cstheme="minorHAnsi"/>
        </w:rPr>
        <w:t>6</w:t>
      </w:r>
      <w:r w:rsidRPr="00F14E2E">
        <w:rPr>
          <w:rFonts w:cstheme="minorHAnsi"/>
        </w:rPr>
        <w:t xml:space="preserve"> </w:t>
      </w:r>
      <w:r w:rsidR="00915EB1">
        <w:rPr>
          <w:rFonts w:cstheme="minorHAnsi"/>
        </w:rPr>
        <w:t xml:space="preserve">had been circulated prior to the </w:t>
      </w:r>
      <w:r w:rsidR="00595D62">
        <w:rPr>
          <w:rFonts w:cstheme="minorHAnsi"/>
        </w:rPr>
        <w:t>meeting</w:t>
      </w:r>
      <w:r w:rsidRPr="00F14E2E">
        <w:rPr>
          <w:rFonts w:cstheme="minorHAnsi"/>
        </w:rPr>
        <w:t xml:space="preserve">. </w:t>
      </w:r>
      <w:r w:rsidR="005C03A6">
        <w:rPr>
          <w:rFonts w:cstheme="minorHAnsi"/>
        </w:rPr>
        <w:t xml:space="preserve">This showed current balances in total across the </w:t>
      </w:r>
      <w:r w:rsidR="00443A39">
        <w:rPr>
          <w:rFonts w:cstheme="minorHAnsi"/>
        </w:rPr>
        <w:t>two bank accounts of £</w:t>
      </w:r>
      <w:r w:rsidR="00C362A0">
        <w:rPr>
          <w:rFonts w:cstheme="minorHAnsi"/>
        </w:rPr>
        <w:t>58067.30</w:t>
      </w:r>
      <w:r w:rsidR="00D65818">
        <w:rPr>
          <w:rFonts w:cstheme="minorHAnsi"/>
        </w:rPr>
        <w:t xml:space="preserve">. </w:t>
      </w:r>
      <w:r w:rsidR="00CE2B94">
        <w:rPr>
          <w:rFonts w:cstheme="minorHAnsi"/>
        </w:rPr>
        <w:t>There are raised cheques of £2416</w:t>
      </w:r>
      <w:r w:rsidR="008430B0">
        <w:rPr>
          <w:rFonts w:cstheme="minorHAnsi"/>
        </w:rPr>
        <w:t xml:space="preserve"> not presented yet which means monies of £55</w:t>
      </w:r>
      <w:r w:rsidR="00771DA2">
        <w:rPr>
          <w:rFonts w:cstheme="minorHAnsi"/>
        </w:rPr>
        <w:t xml:space="preserve">651.30 available. </w:t>
      </w:r>
      <w:r w:rsidR="00DA3FCC">
        <w:rPr>
          <w:rFonts w:cstheme="minorHAnsi"/>
        </w:rPr>
        <w:t>The first part of the precept had been re</w:t>
      </w:r>
      <w:r w:rsidR="00CB7F36">
        <w:rPr>
          <w:rFonts w:cstheme="minorHAnsi"/>
        </w:rPr>
        <w:t xml:space="preserve">ceived (£3200). </w:t>
      </w:r>
      <w:r w:rsidR="00F47843">
        <w:rPr>
          <w:rFonts w:cstheme="minorHAnsi"/>
        </w:rPr>
        <w:t xml:space="preserve">The accounts had been audited and accepted and lodged with </w:t>
      </w:r>
      <w:r w:rsidR="00A61FF1">
        <w:rPr>
          <w:rFonts w:cstheme="minorHAnsi"/>
        </w:rPr>
        <w:t>the necessary Government agency within the necessary deadline.</w:t>
      </w:r>
      <w:r w:rsidR="00186F88">
        <w:rPr>
          <w:rFonts w:cstheme="minorHAnsi"/>
        </w:rPr>
        <w:t xml:space="preserve"> No update from </w:t>
      </w:r>
      <w:r w:rsidR="00E31111">
        <w:rPr>
          <w:rFonts w:cstheme="minorHAnsi"/>
        </w:rPr>
        <w:t xml:space="preserve">Cllr Raper </w:t>
      </w:r>
      <w:r w:rsidR="008B5B50">
        <w:rPr>
          <w:rFonts w:cstheme="minorHAnsi"/>
        </w:rPr>
        <w:t>on</w:t>
      </w:r>
      <w:r w:rsidR="00E31111">
        <w:rPr>
          <w:rFonts w:cstheme="minorHAnsi"/>
        </w:rPr>
        <w:t xml:space="preserve"> </w:t>
      </w:r>
      <w:r w:rsidR="008B5B50">
        <w:rPr>
          <w:rFonts w:cstheme="minorHAnsi"/>
        </w:rPr>
        <w:t>further</w:t>
      </w:r>
      <w:r w:rsidR="00186F88">
        <w:rPr>
          <w:rFonts w:cstheme="minorHAnsi"/>
        </w:rPr>
        <w:t xml:space="preserve"> high interest savings accounts</w:t>
      </w:r>
      <w:r w:rsidR="00A63F52">
        <w:rPr>
          <w:rFonts w:cstheme="minorHAnsi"/>
        </w:rPr>
        <w:t xml:space="preserve"> option</w:t>
      </w:r>
      <w:r w:rsidR="00ED0C98">
        <w:rPr>
          <w:rFonts w:cstheme="minorHAnsi"/>
        </w:rPr>
        <w:t>s</w:t>
      </w:r>
      <w:r w:rsidR="00A63F52">
        <w:rPr>
          <w:rFonts w:cstheme="minorHAnsi"/>
        </w:rPr>
        <w:t>.</w:t>
      </w:r>
      <w:r w:rsidR="003218A8">
        <w:rPr>
          <w:rFonts w:cstheme="minorHAnsi"/>
        </w:rPr>
        <w:tab/>
      </w:r>
      <w:r w:rsidR="003218A8">
        <w:rPr>
          <w:rFonts w:cstheme="minorHAnsi"/>
        </w:rPr>
        <w:tab/>
      </w:r>
      <w:r w:rsidR="003218A8">
        <w:rPr>
          <w:rFonts w:cstheme="minorHAnsi"/>
        </w:rPr>
        <w:tab/>
      </w:r>
      <w:r w:rsidR="003218A8">
        <w:rPr>
          <w:rFonts w:cstheme="minorHAnsi"/>
        </w:rPr>
        <w:tab/>
      </w:r>
      <w:r w:rsidR="003218A8">
        <w:rPr>
          <w:rFonts w:cstheme="minorHAnsi"/>
        </w:rPr>
        <w:tab/>
      </w:r>
      <w:r w:rsidR="003218A8">
        <w:rPr>
          <w:rFonts w:cstheme="minorHAnsi"/>
        </w:rPr>
        <w:tab/>
      </w:r>
      <w:r w:rsidR="003218A8">
        <w:rPr>
          <w:rFonts w:cstheme="minorHAnsi"/>
        </w:rPr>
        <w:tab/>
      </w:r>
      <w:r w:rsidR="003218A8">
        <w:rPr>
          <w:rFonts w:cstheme="minorHAnsi"/>
        </w:rPr>
        <w:tab/>
      </w:r>
      <w:r w:rsidR="008B5B50">
        <w:rPr>
          <w:rFonts w:cstheme="minorHAnsi"/>
        </w:rPr>
        <w:t xml:space="preserve">                                                       </w:t>
      </w:r>
      <w:r w:rsidR="0063102A">
        <w:rPr>
          <w:rFonts w:cstheme="minorHAnsi"/>
          <w:b/>
          <w:bCs/>
          <w:color w:val="EE0000"/>
        </w:rPr>
        <w:t xml:space="preserve">Action </w:t>
      </w:r>
      <w:r w:rsidR="00A63F52">
        <w:rPr>
          <w:rFonts w:cstheme="minorHAnsi"/>
          <w:b/>
          <w:bCs/>
          <w:color w:val="EE0000"/>
        </w:rPr>
        <w:t>Cllr Raper</w:t>
      </w:r>
    </w:p>
    <w:p w14:paraId="56987009" w14:textId="3D7C7DF3" w:rsidR="00AF3B06" w:rsidRPr="00B12216" w:rsidRDefault="00AF3B06" w:rsidP="0089473F">
      <w:pPr>
        <w:pStyle w:val="NoSpacing"/>
        <w:ind w:left="644"/>
        <w:rPr>
          <w:rFonts w:cstheme="minorHAnsi"/>
          <w:b/>
        </w:rPr>
      </w:pPr>
      <w:r w:rsidRPr="00B12216">
        <w:rPr>
          <w:rFonts w:cstheme="minorHAnsi"/>
          <w:b/>
        </w:rPr>
        <w:t>202</w:t>
      </w:r>
      <w:r w:rsidR="00003A26">
        <w:rPr>
          <w:rFonts w:cstheme="minorHAnsi"/>
          <w:b/>
        </w:rPr>
        <w:t>5</w:t>
      </w:r>
      <w:r w:rsidRPr="00B12216">
        <w:rPr>
          <w:rFonts w:cstheme="minorHAnsi"/>
          <w:b/>
        </w:rPr>
        <w:t>/2</w:t>
      </w:r>
      <w:r w:rsidR="00003A26">
        <w:rPr>
          <w:rFonts w:cstheme="minorHAnsi"/>
          <w:b/>
        </w:rPr>
        <w:t>6</w:t>
      </w:r>
      <w:r w:rsidRPr="00B12216">
        <w:rPr>
          <w:rFonts w:cstheme="minorHAnsi"/>
          <w:b/>
        </w:rPr>
        <w:t xml:space="preserve"> Budget Monitoring Report – </w:t>
      </w:r>
    </w:p>
    <w:p w14:paraId="47FA5107" w14:textId="47A6E57C" w:rsidR="004B0874" w:rsidRDefault="004B3F71" w:rsidP="00E61C36">
      <w:pPr>
        <w:pStyle w:val="NoSpacing"/>
        <w:ind w:left="600"/>
        <w:rPr>
          <w:rFonts w:cstheme="minorHAnsi"/>
          <w:bCs/>
        </w:rPr>
      </w:pPr>
      <w:r w:rsidRPr="004B3F71">
        <w:rPr>
          <w:rFonts w:cstheme="minorHAnsi"/>
        </w:rPr>
        <w:t xml:space="preserve">The budget monitoring report setting out income and expenditure during the period </w:t>
      </w:r>
      <w:r w:rsidR="004B79A2">
        <w:rPr>
          <w:rFonts w:cstheme="minorHAnsi"/>
        </w:rPr>
        <w:t>from</w:t>
      </w:r>
      <w:r w:rsidRPr="004B3F71">
        <w:rPr>
          <w:rFonts w:cstheme="minorHAnsi"/>
        </w:rPr>
        <w:t xml:space="preserve"> April </w:t>
      </w:r>
      <w:r w:rsidR="004B79A2">
        <w:rPr>
          <w:rFonts w:cstheme="minorHAnsi"/>
        </w:rPr>
        <w:t>1</w:t>
      </w:r>
      <w:r w:rsidRPr="004B3F71">
        <w:rPr>
          <w:rFonts w:cstheme="minorHAnsi"/>
          <w:vertAlign w:val="superscript"/>
        </w:rPr>
        <w:t>st</w:t>
      </w:r>
      <w:r w:rsidRPr="004B3F71">
        <w:rPr>
          <w:rFonts w:cstheme="minorHAnsi"/>
        </w:rPr>
        <w:t xml:space="preserve"> </w:t>
      </w:r>
      <w:r w:rsidR="00F82534">
        <w:rPr>
          <w:rFonts w:cstheme="minorHAnsi"/>
        </w:rPr>
        <w:t>202</w:t>
      </w:r>
      <w:r w:rsidR="004B79A2">
        <w:rPr>
          <w:rFonts w:cstheme="minorHAnsi"/>
        </w:rPr>
        <w:t>6</w:t>
      </w:r>
      <w:r w:rsidR="00F82534">
        <w:rPr>
          <w:rFonts w:cstheme="minorHAnsi"/>
        </w:rPr>
        <w:t xml:space="preserve"> </w:t>
      </w:r>
      <w:r w:rsidRPr="004B3F71">
        <w:rPr>
          <w:rFonts w:cstheme="minorHAnsi"/>
        </w:rPr>
        <w:t xml:space="preserve">to </w:t>
      </w:r>
      <w:r w:rsidR="006F448D">
        <w:rPr>
          <w:rFonts w:cstheme="minorHAnsi"/>
        </w:rPr>
        <w:t>3</w:t>
      </w:r>
      <w:r w:rsidR="00CF437C">
        <w:rPr>
          <w:rFonts w:cstheme="minorHAnsi"/>
        </w:rPr>
        <w:t>0</w:t>
      </w:r>
      <w:r w:rsidR="00CF437C" w:rsidRPr="00CF437C">
        <w:rPr>
          <w:rFonts w:cstheme="minorHAnsi"/>
          <w:vertAlign w:val="superscript"/>
        </w:rPr>
        <w:t>th</w:t>
      </w:r>
      <w:r w:rsidR="00CF437C">
        <w:rPr>
          <w:rFonts w:cstheme="minorHAnsi"/>
        </w:rPr>
        <w:t xml:space="preserve"> June</w:t>
      </w:r>
      <w:r w:rsidR="00595D62">
        <w:rPr>
          <w:rFonts w:cstheme="minorHAnsi"/>
        </w:rPr>
        <w:t xml:space="preserve"> 202</w:t>
      </w:r>
      <w:r w:rsidR="00855E35">
        <w:rPr>
          <w:rFonts w:cstheme="minorHAnsi"/>
        </w:rPr>
        <w:t>6</w:t>
      </w:r>
      <w:r w:rsidR="00F82534">
        <w:rPr>
          <w:rFonts w:cstheme="minorHAnsi"/>
        </w:rPr>
        <w:t xml:space="preserve"> </w:t>
      </w:r>
      <w:r w:rsidR="00B47157">
        <w:rPr>
          <w:rFonts w:cstheme="minorHAnsi"/>
          <w:bCs/>
        </w:rPr>
        <w:t>had been c</w:t>
      </w:r>
      <w:r w:rsidR="00AF3B06" w:rsidRPr="00B12216">
        <w:rPr>
          <w:rFonts w:cstheme="minorHAnsi"/>
          <w:bCs/>
        </w:rPr>
        <w:t>irculated prior to meeting</w:t>
      </w:r>
      <w:r w:rsidR="004C021A">
        <w:rPr>
          <w:rFonts w:cstheme="minorHAnsi"/>
          <w:bCs/>
        </w:rPr>
        <w:t xml:space="preserve"> and was noted.</w:t>
      </w:r>
      <w:r w:rsidR="00B013DF">
        <w:rPr>
          <w:rFonts w:cstheme="minorHAnsi"/>
          <w:bCs/>
        </w:rPr>
        <w:t xml:space="preserve"> </w:t>
      </w:r>
    </w:p>
    <w:p w14:paraId="79801F9B" w14:textId="77777777" w:rsidR="00931D3D" w:rsidRDefault="00931D3D" w:rsidP="00E61C36">
      <w:pPr>
        <w:pStyle w:val="NoSpacing"/>
        <w:ind w:left="600"/>
        <w:rPr>
          <w:rFonts w:cstheme="minorHAnsi"/>
          <w:bCs/>
        </w:rPr>
      </w:pPr>
    </w:p>
    <w:p w14:paraId="42F33B2D" w14:textId="35CBA8A7" w:rsidR="002A2120" w:rsidRPr="007816D8" w:rsidRDefault="00931D3D" w:rsidP="00931D3D">
      <w:pPr>
        <w:pStyle w:val="NoSpacing"/>
        <w:rPr>
          <w:rFonts w:cstheme="minorHAnsi"/>
          <w:b/>
          <w:bCs/>
        </w:rPr>
      </w:pPr>
      <w:r w:rsidRPr="00931D3D">
        <w:rPr>
          <w:rFonts w:cstheme="minorHAnsi"/>
          <w:b/>
          <w:bCs/>
        </w:rPr>
        <w:t xml:space="preserve">  </w:t>
      </w:r>
      <w:r>
        <w:rPr>
          <w:rFonts w:cstheme="minorHAnsi"/>
          <w:b/>
          <w:bCs/>
        </w:rPr>
        <w:t xml:space="preserve">     6)    </w:t>
      </w:r>
      <w:r w:rsidR="002A2120" w:rsidRPr="007816D8">
        <w:rPr>
          <w:rFonts w:cstheme="minorHAnsi"/>
          <w:b/>
          <w:bCs/>
        </w:rPr>
        <w:t>Correspondence</w:t>
      </w:r>
    </w:p>
    <w:p w14:paraId="32B53BEC" w14:textId="186A192C" w:rsidR="005800A5" w:rsidRDefault="002A6BAF" w:rsidP="00BC6AEF">
      <w:pPr>
        <w:pStyle w:val="ListParagraph"/>
        <w:spacing w:after="0"/>
        <w:rPr>
          <w:rFonts w:cstheme="minorHAnsi"/>
        </w:rPr>
      </w:pPr>
      <w:r>
        <w:rPr>
          <w:rFonts w:cstheme="minorHAnsi"/>
        </w:rPr>
        <w:t xml:space="preserve">Hornton Parish Council re </w:t>
      </w:r>
      <w:r w:rsidR="0032633C">
        <w:rPr>
          <w:rFonts w:cstheme="minorHAnsi"/>
        </w:rPr>
        <w:t>Wroxton</w:t>
      </w:r>
      <w:r w:rsidR="007816D8">
        <w:rPr>
          <w:rFonts w:cstheme="minorHAnsi"/>
        </w:rPr>
        <w:t xml:space="preserve"> </w:t>
      </w:r>
      <w:r w:rsidR="0032633C">
        <w:rPr>
          <w:rFonts w:cstheme="minorHAnsi"/>
        </w:rPr>
        <w:t>motocross site</w:t>
      </w:r>
      <w:r w:rsidR="007816D8">
        <w:rPr>
          <w:rFonts w:cstheme="minorHAnsi"/>
        </w:rPr>
        <w:t xml:space="preserve"> -</w:t>
      </w:r>
      <w:r>
        <w:rPr>
          <w:rFonts w:cstheme="minorHAnsi"/>
        </w:rPr>
        <w:t xml:space="preserve"> </w:t>
      </w:r>
      <w:r w:rsidR="005800A5">
        <w:rPr>
          <w:rFonts w:cstheme="minorHAnsi"/>
        </w:rPr>
        <w:t>see item later.</w:t>
      </w:r>
    </w:p>
    <w:p w14:paraId="6C1D122A" w14:textId="16B82D79" w:rsidR="00BC6AEF" w:rsidRDefault="00BC6AEF" w:rsidP="00BC6AEF">
      <w:pPr>
        <w:pStyle w:val="ListParagraph"/>
        <w:spacing w:after="0"/>
        <w:rPr>
          <w:rFonts w:cstheme="minorHAnsi"/>
          <w:b/>
          <w:bCs/>
          <w:color w:val="EE0000"/>
        </w:rPr>
      </w:pPr>
      <w:r>
        <w:rPr>
          <w:rFonts w:cstheme="minorHAnsi"/>
          <w:b/>
          <w:bCs/>
          <w:color w:val="EE0000"/>
        </w:rPr>
        <w:t xml:space="preserve">                                                                             </w:t>
      </w:r>
      <w:r w:rsidR="00A12B43">
        <w:rPr>
          <w:rFonts w:cstheme="minorHAnsi"/>
          <w:b/>
          <w:bCs/>
          <w:color w:val="EE0000"/>
        </w:rPr>
        <w:t xml:space="preserve">           </w:t>
      </w:r>
      <w:r>
        <w:rPr>
          <w:rFonts w:cstheme="minorHAnsi"/>
          <w:b/>
          <w:bCs/>
          <w:color w:val="EE0000"/>
        </w:rPr>
        <w:t xml:space="preserve"> </w:t>
      </w:r>
    </w:p>
    <w:p w14:paraId="6E34FDAA" w14:textId="77777777" w:rsidR="008303CB" w:rsidRPr="008303CB" w:rsidRDefault="008303CB" w:rsidP="008303CB">
      <w:pPr>
        <w:pStyle w:val="ListParagraph"/>
        <w:spacing w:after="0"/>
        <w:rPr>
          <w:rFonts w:cstheme="minorHAnsi"/>
          <w:b/>
          <w:bCs/>
        </w:rPr>
      </w:pPr>
      <w:r w:rsidRPr="008303CB">
        <w:rPr>
          <w:rFonts w:cstheme="minorHAnsi"/>
          <w:b/>
          <w:bCs/>
        </w:rPr>
        <w:t>Planning Applications received since last meeting</w:t>
      </w:r>
    </w:p>
    <w:p w14:paraId="119A29B0" w14:textId="1EE4BBEF" w:rsidR="00AA30E1" w:rsidRDefault="0095036C" w:rsidP="00AA30E1">
      <w:pPr>
        <w:pStyle w:val="ListParagraph"/>
        <w:spacing w:after="0"/>
        <w:rPr>
          <w:rFonts w:cstheme="minorHAnsi"/>
        </w:rPr>
      </w:pPr>
      <w:r>
        <w:rPr>
          <w:rFonts w:cstheme="minorHAnsi"/>
        </w:rPr>
        <w:t xml:space="preserve">200 houses on land </w:t>
      </w:r>
      <w:r w:rsidR="001B2966">
        <w:rPr>
          <w:rFonts w:cstheme="minorHAnsi"/>
        </w:rPr>
        <w:t>west of Warwick Road – under consultation</w:t>
      </w:r>
      <w:r w:rsidR="00082FA5">
        <w:rPr>
          <w:rFonts w:cstheme="minorHAnsi"/>
        </w:rPr>
        <w:t>. Decision due September 25</w:t>
      </w:r>
      <w:r w:rsidR="00082FA5" w:rsidRPr="00082FA5">
        <w:rPr>
          <w:rFonts w:cstheme="minorHAnsi"/>
          <w:vertAlign w:val="superscript"/>
        </w:rPr>
        <w:t>th</w:t>
      </w:r>
      <w:r w:rsidR="00082FA5">
        <w:rPr>
          <w:rFonts w:cstheme="minorHAnsi"/>
        </w:rPr>
        <w:t>.</w:t>
      </w:r>
      <w:r w:rsidR="00715912">
        <w:rPr>
          <w:rFonts w:cstheme="minorHAnsi"/>
        </w:rPr>
        <w:t xml:space="preserve"> PC had objected</w:t>
      </w:r>
      <w:r w:rsidR="00F63D95">
        <w:rPr>
          <w:rFonts w:cstheme="minorHAnsi"/>
        </w:rPr>
        <w:t>.</w:t>
      </w:r>
      <w:r w:rsidR="00035ADC">
        <w:rPr>
          <w:rFonts w:cstheme="minorHAnsi"/>
        </w:rPr>
        <w:t xml:space="preserve"> See item 10</w:t>
      </w:r>
    </w:p>
    <w:p w14:paraId="056E914A" w14:textId="77777777" w:rsidR="00F63D95" w:rsidRDefault="00F63D95" w:rsidP="00AA30E1">
      <w:pPr>
        <w:pStyle w:val="ListParagraph"/>
        <w:spacing w:after="0"/>
        <w:rPr>
          <w:rFonts w:cstheme="minorHAnsi"/>
        </w:rPr>
      </w:pPr>
    </w:p>
    <w:p w14:paraId="623DF9D6" w14:textId="77777777" w:rsidR="00AA30E1" w:rsidRPr="00C62026" w:rsidRDefault="00AA30E1" w:rsidP="00AA30E1">
      <w:pPr>
        <w:pStyle w:val="ListParagraph"/>
        <w:spacing w:after="0"/>
        <w:rPr>
          <w:rFonts w:cstheme="minorHAnsi"/>
          <w:b/>
          <w:bCs/>
        </w:rPr>
      </w:pPr>
      <w:r w:rsidRPr="00C62026">
        <w:rPr>
          <w:rFonts w:cstheme="minorHAnsi"/>
          <w:b/>
          <w:bCs/>
        </w:rPr>
        <w:t>Planning Permissions received since last meeting</w:t>
      </w:r>
    </w:p>
    <w:p w14:paraId="6C16CC27" w14:textId="56882B09" w:rsidR="00383AD9" w:rsidRDefault="00F63D95" w:rsidP="00452758">
      <w:pPr>
        <w:pStyle w:val="ListParagraph"/>
        <w:spacing w:after="0"/>
        <w:rPr>
          <w:rFonts w:cstheme="minorHAnsi"/>
        </w:rPr>
      </w:pPr>
      <w:r>
        <w:rPr>
          <w:rFonts w:cstheme="minorHAnsi"/>
        </w:rPr>
        <w:t xml:space="preserve">Hillside Farm, Wroxton Lane </w:t>
      </w:r>
      <w:r w:rsidR="006C0C0C">
        <w:rPr>
          <w:rFonts w:cstheme="minorHAnsi"/>
        </w:rPr>
        <w:t>– erection of shed</w:t>
      </w:r>
      <w:r w:rsidR="00EF1924">
        <w:rPr>
          <w:rFonts w:cstheme="minorHAnsi"/>
        </w:rPr>
        <w:t>.</w:t>
      </w:r>
    </w:p>
    <w:p w14:paraId="2E1875BC" w14:textId="77777777" w:rsidR="00383AD9" w:rsidRDefault="00383AD9" w:rsidP="00452758">
      <w:pPr>
        <w:pStyle w:val="ListParagraph"/>
        <w:spacing w:after="0"/>
        <w:rPr>
          <w:rFonts w:cstheme="minorHAnsi"/>
          <w:b/>
          <w:bCs/>
        </w:rPr>
      </w:pPr>
    </w:p>
    <w:p w14:paraId="7A9C72E2" w14:textId="77777777" w:rsidR="00EF1924" w:rsidRPr="003D1FAB" w:rsidRDefault="00EF1924" w:rsidP="003D1FAB">
      <w:pPr>
        <w:spacing w:after="0"/>
        <w:ind w:left="709"/>
        <w:rPr>
          <w:rFonts w:cstheme="minorHAnsi"/>
          <w:b/>
          <w:bCs/>
        </w:rPr>
      </w:pPr>
    </w:p>
    <w:p w14:paraId="3F5B34D1" w14:textId="77777777" w:rsidR="00EF1924" w:rsidRDefault="00EF1924" w:rsidP="003D1FAB">
      <w:pPr>
        <w:pStyle w:val="ListParagraph"/>
        <w:spacing w:after="0"/>
        <w:ind w:left="1069"/>
        <w:rPr>
          <w:rFonts w:cstheme="minorHAnsi"/>
          <w:b/>
          <w:bCs/>
        </w:rPr>
      </w:pPr>
    </w:p>
    <w:p w14:paraId="4752AD9B" w14:textId="2BA4B2FC" w:rsidR="00AA30E1" w:rsidRPr="00931D3D" w:rsidRDefault="00931D3D" w:rsidP="00931D3D">
      <w:pPr>
        <w:spacing w:after="0"/>
        <w:rPr>
          <w:rFonts w:cstheme="minorHAnsi"/>
          <w:b/>
          <w:bCs/>
        </w:rPr>
      </w:pPr>
      <w:r>
        <w:rPr>
          <w:rFonts w:cstheme="minorHAnsi"/>
          <w:b/>
          <w:bCs/>
        </w:rPr>
        <w:t xml:space="preserve">7) </w:t>
      </w:r>
      <w:r w:rsidR="00AA30E1" w:rsidRPr="00931D3D">
        <w:rPr>
          <w:rFonts w:cstheme="minorHAnsi"/>
          <w:b/>
          <w:bCs/>
        </w:rPr>
        <w:t>Affordable Housing – Hornton Lane.</w:t>
      </w:r>
      <w:r w:rsidR="00CF7E7C" w:rsidRPr="00931D3D">
        <w:rPr>
          <w:rFonts w:cstheme="minorHAnsi"/>
          <w:b/>
          <w:bCs/>
        </w:rPr>
        <w:t xml:space="preserve"> </w:t>
      </w:r>
    </w:p>
    <w:p w14:paraId="17633A22" w14:textId="00277217" w:rsidR="00EF1924" w:rsidRPr="00931D3D" w:rsidRDefault="003D1FAB" w:rsidP="00931D3D">
      <w:pPr>
        <w:spacing w:after="0"/>
        <w:rPr>
          <w:rFonts w:cstheme="minorHAnsi"/>
        </w:rPr>
      </w:pPr>
      <w:r w:rsidRPr="00931D3D">
        <w:rPr>
          <w:rFonts w:cstheme="minorHAnsi"/>
        </w:rPr>
        <w:t>No updates – to be removed from agenda</w:t>
      </w:r>
      <w:r w:rsidR="00692B36" w:rsidRPr="00931D3D">
        <w:rPr>
          <w:rFonts w:cstheme="minorHAnsi"/>
        </w:rPr>
        <w:t>.</w:t>
      </w:r>
    </w:p>
    <w:p w14:paraId="35A2B55C" w14:textId="449F3042" w:rsidR="004412A4" w:rsidRPr="009E089A" w:rsidRDefault="004412A4" w:rsidP="006E7297">
      <w:pPr>
        <w:pStyle w:val="ListParagraph"/>
        <w:spacing w:after="0"/>
        <w:rPr>
          <w:rFonts w:cstheme="minorHAnsi"/>
          <w:b/>
          <w:bCs/>
          <w:color w:val="EE0000"/>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p>
    <w:p w14:paraId="2F80A209" w14:textId="5AECE126" w:rsidR="008303CB" w:rsidRPr="00931D3D" w:rsidRDefault="00931D3D" w:rsidP="00931D3D">
      <w:pPr>
        <w:spacing w:after="0"/>
        <w:rPr>
          <w:rFonts w:cstheme="minorHAnsi"/>
          <w:b/>
          <w:bCs/>
        </w:rPr>
      </w:pPr>
      <w:r>
        <w:rPr>
          <w:rFonts w:cstheme="minorHAnsi"/>
          <w:b/>
          <w:bCs/>
        </w:rPr>
        <w:t>8)</w:t>
      </w:r>
      <w:r w:rsidR="008303CB" w:rsidRPr="00931D3D">
        <w:rPr>
          <w:rFonts w:cstheme="minorHAnsi"/>
          <w:b/>
          <w:bCs/>
        </w:rPr>
        <w:t>Proposed Solar Farm – top of Banbury Lane</w:t>
      </w:r>
    </w:p>
    <w:p w14:paraId="74D4FE58" w14:textId="0F2BD2B9" w:rsidR="008303CB" w:rsidRPr="00303C51" w:rsidRDefault="008303CB" w:rsidP="00931D3D">
      <w:pPr>
        <w:pStyle w:val="NoSpacing"/>
        <w:rPr>
          <w:rFonts w:cstheme="minorHAnsi"/>
          <w:i/>
          <w:iCs/>
        </w:rPr>
      </w:pPr>
      <w:r w:rsidRPr="008303CB">
        <w:rPr>
          <w:rFonts w:cstheme="minorHAnsi"/>
        </w:rPr>
        <w:t>Update/current position</w:t>
      </w:r>
      <w:r w:rsidR="00081CEB">
        <w:rPr>
          <w:rFonts w:cstheme="minorHAnsi"/>
        </w:rPr>
        <w:t xml:space="preserve"> –</w:t>
      </w:r>
      <w:r w:rsidR="008319CB">
        <w:rPr>
          <w:rFonts w:cstheme="minorHAnsi"/>
        </w:rPr>
        <w:t xml:space="preserve"> </w:t>
      </w:r>
      <w:r w:rsidR="00383C3F">
        <w:rPr>
          <w:rFonts w:cstheme="minorHAnsi"/>
        </w:rPr>
        <w:t>No updates to record.</w:t>
      </w:r>
    </w:p>
    <w:p w14:paraId="3A26862D" w14:textId="77777777" w:rsidR="00DB53C6" w:rsidRDefault="00DB53C6" w:rsidP="00081CEB">
      <w:pPr>
        <w:pStyle w:val="NoSpacing"/>
        <w:ind w:left="720" w:hanging="76"/>
        <w:rPr>
          <w:rFonts w:cstheme="minorHAnsi"/>
        </w:rPr>
      </w:pPr>
    </w:p>
    <w:p w14:paraId="6ACD49AE" w14:textId="64975849" w:rsidR="00DB53C6" w:rsidRDefault="00931D3D" w:rsidP="00931D3D">
      <w:pPr>
        <w:pStyle w:val="NoSpacing"/>
        <w:rPr>
          <w:rFonts w:cstheme="minorHAnsi"/>
          <w:b/>
          <w:bCs/>
        </w:rPr>
      </w:pPr>
      <w:r>
        <w:rPr>
          <w:rFonts w:cstheme="minorHAnsi"/>
          <w:b/>
          <w:bCs/>
        </w:rPr>
        <w:t xml:space="preserve">9) </w:t>
      </w:r>
      <w:r w:rsidR="00F20453">
        <w:rPr>
          <w:rFonts w:cstheme="minorHAnsi"/>
          <w:b/>
          <w:bCs/>
        </w:rPr>
        <w:t>Parking issues at Wroxton Lane</w:t>
      </w:r>
    </w:p>
    <w:p w14:paraId="59518EA2" w14:textId="4CCA9902" w:rsidR="00131CF6" w:rsidRDefault="00E53688" w:rsidP="00931D3D">
      <w:pPr>
        <w:pStyle w:val="NoSpacing"/>
        <w:rPr>
          <w:rFonts w:cstheme="minorHAnsi"/>
          <w:b/>
          <w:bCs/>
          <w:color w:val="EE0000"/>
        </w:rPr>
      </w:pPr>
      <w:r>
        <w:rPr>
          <w:rFonts w:cstheme="minorHAnsi"/>
        </w:rPr>
        <w:t xml:space="preserve">Cllrs Attfield </w:t>
      </w:r>
      <w:r w:rsidR="008F1FCB">
        <w:rPr>
          <w:rFonts w:cstheme="minorHAnsi"/>
        </w:rPr>
        <w:t xml:space="preserve">reported a new </w:t>
      </w:r>
      <w:r w:rsidR="00E86915">
        <w:rPr>
          <w:rFonts w:cstheme="minorHAnsi"/>
        </w:rPr>
        <w:t xml:space="preserve">officer had been appointed to this, details had been passed </w:t>
      </w:r>
      <w:r w:rsidR="00931D3D">
        <w:rPr>
          <w:rFonts w:cstheme="minorHAnsi"/>
        </w:rPr>
        <w:t>on</w:t>
      </w:r>
      <w:r w:rsidR="00E86915">
        <w:rPr>
          <w:rFonts w:cstheme="minorHAnsi"/>
        </w:rPr>
        <w:t xml:space="preserve"> to them.</w:t>
      </w:r>
      <w:r w:rsidR="00721E9A">
        <w:rPr>
          <w:rFonts w:cstheme="minorHAnsi"/>
        </w:rPr>
        <w:t xml:space="preserve">  Awaiting a response                                                            </w:t>
      </w:r>
      <w:r w:rsidR="00756F67">
        <w:rPr>
          <w:rFonts w:cstheme="minorHAnsi"/>
          <w:b/>
          <w:bCs/>
          <w:color w:val="EE0000"/>
        </w:rPr>
        <w:t xml:space="preserve">Action Cllr </w:t>
      </w:r>
      <w:r w:rsidR="000B3293">
        <w:rPr>
          <w:rFonts w:cstheme="minorHAnsi"/>
          <w:b/>
          <w:bCs/>
          <w:color w:val="EE0000"/>
        </w:rPr>
        <w:t>A</w:t>
      </w:r>
      <w:r w:rsidR="00756F67">
        <w:rPr>
          <w:rFonts w:cstheme="minorHAnsi"/>
          <w:b/>
          <w:bCs/>
          <w:color w:val="EE0000"/>
        </w:rPr>
        <w:t>ttfield</w:t>
      </w:r>
    </w:p>
    <w:p w14:paraId="425F6031" w14:textId="77777777" w:rsidR="00131CF6" w:rsidRDefault="00131CF6" w:rsidP="00F20453">
      <w:pPr>
        <w:pStyle w:val="NoSpacing"/>
        <w:ind w:left="644"/>
        <w:rPr>
          <w:rFonts w:cstheme="minorHAnsi"/>
          <w:b/>
          <w:bCs/>
          <w:color w:val="EE0000"/>
        </w:rPr>
      </w:pPr>
    </w:p>
    <w:p w14:paraId="2DE26946" w14:textId="2E00B54A" w:rsidR="00F81924" w:rsidRDefault="00931D3D" w:rsidP="00931D3D">
      <w:pPr>
        <w:pStyle w:val="NoSpacing"/>
        <w:rPr>
          <w:rFonts w:cstheme="minorHAnsi"/>
          <w:b/>
          <w:bCs/>
        </w:rPr>
      </w:pPr>
      <w:r>
        <w:rPr>
          <w:rFonts w:cstheme="minorHAnsi"/>
          <w:b/>
          <w:bCs/>
        </w:rPr>
        <w:t>10)</w:t>
      </w:r>
      <w:r w:rsidR="000D1314">
        <w:rPr>
          <w:rFonts w:cstheme="minorHAnsi"/>
          <w:b/>
          <w:bCs/>
        </w:rPr>
        <w:t xml:space="preserve">Proposed </w:t>
      </w:r>
      <w:r w:rsidR="00132960">
        <w:rPr>
          <w:rFonts w:cstheme="minorHAnsi"/>
          <w:b/>
          <w:bCs/>
        </w:rPr>
        <w:t xml:space="preserve">Housing Development </w:t>
      </w:r>
      <w:r w:rsidR="00827EC5">
        <w:rPr>
          <w:rFonts w:cstheme="minorHAnsi"/>
          <w:b/>
          <w:bCs/>
        </w:rPr>
        <w:t>west side of Warwick Road</w:t>
      </w:r>
    </w:p>
    <w:p w14:paraId="6C52469C" w14:textId="77777777" w:rsidR="00035ADC" w:rsidRPr="00035ADC" w:rsidRDefault="00035ADC" w:rsidP="00931D3D">
      <w:pPr>
        <w:spacing w:after="0"/>
        <w:rPr>
          <w:rFonts w:cstheme="minorHAnsi"/>
        </w:rPr>
      </w:pPr>
      <w:r w:rsidRPr="00035ADC">
        <w:rPr>
          <w:rFonts w:cstheme="minorHAnsi"/>
        </w:rPr>
        <w:t>200 houses on land west of Warwick Road – under consultation. Decision due September 25</w:t>
      </w:r>
      <w:r w:rsidRPr="00035ADC">
        <w:rPr>
          <w:rFonts w:cstheme="minorHAnsi"/>
          <w:vertAlign w:val="superscript"/>
        </w:rPr>
        <w:t>th</w:t>
      </w:r>
      <w:r w:rsidRPr="00035ADC">
        <w:rPr>
          <w:rFonts w:cstheme="minorHAnsi"/>
        </w:rPr>
        <w:t>. PC had objected.</w:t>
      </w:r>
    </w:p>
    <w:p w14:paraId="5CF18C3F" w14:textId="4F7848B1" w:rsidR="00D561DF" w:rsidRDefault="00D561DF" w:rsidP="00F81924">
      <w:pPr>
        <w:pStyle w:val="NoSpacing"/>
        <w:ind w:left="709"/>
        <w:rPr>
          <w:rFonts w:cstheme="minorHAnsi"/>
        </w:rPr>
      </w:pPr>
    </w:p>
    <w:p w14:paraId="735AABB1" w14:textId="1E10A992" w:rsidR="00643D22" w:rsidRPr="00643D22" w:rsidRDefault="00931D3D" w:rsidP="00931D3D">
      <w:pPr>
        <w:pStyle w:val="NoSpacing"/>
        <w:rPr>
          <w:rFonts w:cstheme="minorHAnsi"/>
          <w:b/>
          <w:bCs/>
          <w:color w:val="EE0000"/>
        </w:rPr>
      </w:pPr>
      <w:r>
        <w:rPr>
          <w:rFonts w:cstheme="minorHAnsi"/>
          <w:b/>
          <w:bCs/>
        </w:rPr>
        <w:t>11)</w:t>
      </w:r>
      <w:r w:rsidR="00B6337A">
        <w:rPr>
          <w:rFonts w:cstheme="minorHAnsi"/>
          <w:b/>
          <w:bCs/>
        </w:rPr>
        <w:t>Village intra communication</w:t>
      </w:r>
      <w:r w:rsidR="00443290">
        <w:rPr>
          <w:rFonts w:cstheme="minorHAnsi"/>
        </w:rPr>
        <w:t xml:space="preserve"> </w:t>
      </w:r>
      <w:r w:rsidR="00E3475A">
        <w:rPr>
          <w:rFonts w:cstheme="minorHAnsi"/>
        </w:rPr>
        <w:t xml:space="preserve"> </w:t>
      </w:r>
    </w:p>
    <w:p w14:paraId="7B892C09" w14:textId="77777777" w:rsidR="00931D3D" w:rsidRDefault="004062E1" w:rsidP="00931D3D">
      <w:pPr>
        <w:pStyle w:val="NoSpacing"/>
        <w:rPr>
          <w:rFonts w:cstheme="minorHAnsi"/>
        </w:rPr>
      </w:pPr>
      <w:r>
        <w:rPr>
          <w:rFonts w:cstheme="minorHAnsi"/>
        </w:rPr>
        <w:t>A WhatsApp group for the Parish Council had been set up.</w:t>
      </w:r>
      <w:r w:rsidR="00AA009A">
        <w:rPr>
          <w:rFonts w:cstheme="minorHAnsi"/>
        </w:rPr>
        <w:t xml:space="preserve"> Item to be removed from fu</w:t>
      </w:r>
      <w:r w:rsidR="007816D8">
        <w:rPr>
          <w:rFonts w:cstheme="minorHAnsi"/>
        </w:rPr>
        <w:t xml:space="preserve">ture </w:t>
      </w:r>
      <w:r w:rsidR="00AA009A">
        <w:rPr>
          <w:rFonts w:cstheme="minorHAnsi"/>
        </w:rPr>
        <w:t>agendas</w:t>
      </w:r>
    </w:p>
    <w:p w14:paraId="2598D8B6" w14:textId="77777777" w:rsidR="00931D3D" w:rsidRDefault="00931D3D" w:rsidP="00931D3D">
      <w:pPr>
        <w:pStyle w:val="NoSpacing"/>
        <w:rPr>
          <w:rFonts w:cstheme="minorHAnsi"/>
        </w:rPr>
      </w:pPr>
    </w:p>
    <w:p w14:paraId="2147BD00" w14:textId="754CE712" w:rsidR="00414914" w:rsidRPr="00931D3D" w:rsidRDefault="00931D3D" w:rsidP="00931D3D">
      <w:pPr>
        <w:pStyle w:val="NoSpacing"/>
        <w:rPr>
          <w:rFonts w:cstheme="minorHAnsi"/>
        </w:rPr>
      </w:pPr>
      <w:r>
        <w:rPr>
          <w:rFonts w:cstheme="minorHAnsi"/>
          <w:b/>
        </w:rPr>
        <w:t>12)</w:t>
      </w:r>
      <w:r w:rsidR="00414914" w:rsidRPr="00931D3D">
        <w:rPr>
          <w:rFonts w:cstheme="minorHAnsi"/>
          <w:b/>
        </w:rPr>
        <w:t>Horley Community Playground</w:t>
      </w:r>
    </w:p>
    <w:p w14:paraId="7469537F" w14:textId="77777777" w:rsidR="00931D3D" w:rsidRDefault="00414914" w:rsidP="00931D3D">
      <w:pPr>
        <w:spacing w:after="0" w:line="240" w:lineRule="auto"/>
        <w:rPr>
          <w:rFonts w:cstheme="minorHAnsi"/>
        </w:rPr>
      </w:pPr>
      <w:r>
        <w:rPr>
          <w:rFonts w:cstheme="minorHAnsi"/>
          <w:bCs/>
        </w:rPr>
        <w:t>Sub-committee formed of Chair Cllr Attfield, Cllrs Hendry, Curd and E.Harries. A site location was the prime and first objective.</w:t>
      </w:r>
      <w:r w:rsidR="00095E4F">
        <w:rPr>
          <w:rFonts w:cstheme="minorHAnsi"/>
          <w:bCs/>
        </w:rPr>
        <w:t xml:space="preserve"> </w:t>
      </w:r>
      <w:r w:rsidR="00D92B7E">
        <w:rPr>
          <w:rFonts w:cstheme="minorHAnsi"/>
          <w:bCs/>
        </w:rPr>
        <w:t>Cllr At</w:t>
      </w:r>
      <w:r w:rsidR="00992D85">
        <w:rPr>
          <w:rFonts w:cstheme="minorHAnsi"/>
          <w:bCs/>
        </w:rPr>
        <w:t>tfield to invite</w:t>
      </w:r>
      <w:r w:rsidR="00095E4F">
        <w:rPr>
          <w:rFonts w:cstheme="minorHAnsi"/>
          <w:bCs/>
        </w:rPr>
        <w:t xml:space="preserve"> E.Harries to next meeting</w:t>
      </w:r>
      <w:r w:rsidR="00992D85">
        <w:rPr>
          <w:rFonts w:cstheme="minorHAnsi"/>
          <w:bCs/>
        </w:rPr>
        <w:t>. Considerations needed to be site, insurance, maintenance</w:t>
      </w:r>
      <w:r w:rsidR="00813FEB">
        <w:rPr>
          <w:rFonts w:cstheme="minorHAnsi"/>
          <w:bCs/>
        </w:rPr>
        <w:t xml:space="preserve">, footpaths/access.       </w:t>
      </w:r>
      <w:r w:rsidR="00813FEB">
        <w:rPr>
          <w:rFonts w:cstheme="minorHAnsi"/>
          <w:b/>
          <w:color w:val="EE0000"/>
        </w:rPr>
        <w:t>Cllr Attfield</w:t>
      </w:r>
      <w:r w:rsidR="00D92B7E">
        <w:rPr>
          <w:rFonts w:cstheme="minorHAnsi"/>
          <w:bCs/>
        </w:rPr>
        <w:t xml:space="preserve"> </w:t>
      </w:r>
      <w:r w:rsidR="00425CC4">
        <w:rPr>
          <w:rFonts w:cstheme="minorHAnsi"/>
        </w:rPr>
        <w:tab/>
      </w:r>
    </w:p>
    <w:p w14:paraId="4C2DF6A1" w14:textId="77777777" w:rsidR="00931D3D" w:rsidRDefault="00931D3D" w:rsidP="00931D3D">
      <w:pPr>
        <w:spacing w:after="0" w:line="240" w:lineRule="auto"/>
        <w:rPr>
          <w:rFonts w:cstheme="minorHAnsi"/>
        </w:rPr>
      </w:pPr>
    </w:p>
    <w:p w14:paraId="3DF0A6E9" w14:textId="2590D69B" w:rsidR="008303CB" w:rsidRPr="00931D3D" w:rsidRDefault="00F5574B" w:rsidP="00931D3D">
      <w:pPr>
        <w:spacing w:after="0" w:line="240" w:lineRule="auto"/>
        <w:rPr>
          <w:rFonts w:cstheme="minorHAnsi"/>
          <w:bCs/>
        </w:rPr>
      </w:pPr>
      <w:r>
        <w:rPr>
          <w:rFonts w:cstheme="minorHAnsi"/>
          <w:b/>
        </w:rPr>
        <w:t>1</w:t>
      </w:r>
      <w:r w:rsidR="00931D3D">
        <w:rPr>
          <w:rFonts w:cstheme="minorHAnsi"/>
          <w:b/>
        </w:rPr>
        <w:t>3</w:t>
      </w:r>
      <w:r>
        <w:rPr>
          <w:rFonts w:cstheme="minorHAnsi"/>
          <w:b/>
        </w:rPr>
        <w:t>)</w:t>
      </w:r>
      <w:r w:rsidR="00C00292" w:rsidRPr="00F5574B">
        <w:rPr>
          <w:rFonts w:cstheme="minorHAnsi"/>
          <w:b/>
        </w:rPr>
        <w:t xml:space="preserve">   </w:t>
      </w:r>
      <w:r w:rsidR="008303CB" w:rsidRPr="00F5574B">
        <w:rPr>
          <w:rFonts w:cstheme="minorHAnsi"/>
          <w:b/>
        </w:rPr>
        <w:t xml:space="preserve">Dates of next meeting </w:t>
      </w:r>
      <w:r w:rsidR="00495D47" w:rsidRPr="00F5574B">
        <w:rPr>
          <w:rFonts w:cstheme="minorHAnsi"/>
          <w:b/>
        </w:rPr>
        <w:t>– note change</w:t>
      </w:r>
      <w:r w:rsidR="008303CB" w:rsidRPr="00F5574B">
        <w:rPr>
          <w:rFonts w:cstheme="minorHAnsi"/>
          <w:b/>
        </w:rPr>
        <w:t xml:space="preserve">   </w:t>
      </w:r>
    </w:p>
    <w:p w14:paraId="5440055F" w14:textId="59042C00" w:rsidR="008303CB" w:rsidRPr="008303CB" w:rsidRDefault="00CC5720" w:rsidP="008303CB">
      <w:pPr>
        <w:pStyle w:val="NoSpacing"/>
        <w:rPr>
          <w:rFonts w:cstheme="minorHAnsi"/>
        </w:rPr>
      </w:pPr>
      <w:r>
        <w:rPr>
          <w:rFonts w:cstheme="minorHAnsi"/>
        </w:rPr>
        <w:t xml:space="preserve">           </w:t>
      </w:r>
      <w:r w:rsidR="00931D3D">
        <w:rPr>
          <w:rFonts w:cstheme="minorHAnsi"/>
        </w:rPr>
        <w:t xml:space="preserve">   </w:t>
      </w:r>
      <w:r>
        <w:rPr>
          <w:rFonts w:cstheme="minorHAnsi"/>
        </w:rPr>
        <w:t xml:space="preserve"> </w:t>
      </w:r>
      <w:r w:rsidR="008303CB" w:rsidRPr="008303CB">
        <w:rPr>
          <w:rFonts w:cstheme="minorHAnsi"/>
        </w:rPr>
        <w:t>Currently:</w:t>
      </w:r>
    </w:p>
    <w:p w14:paraId="3F1DB6BD" w14:textId="2BC0F94F" w:rsidR="00607282" w:rsidRDefault="008303CB" w:rsidP="0083058B">
      <w:pPr>
        <w:pStyle w:val="NoSpacing"/>
        <w:rPr>
          <w:rFonts w:cstheme="minorHAnsi"/>
        </w:rPr>
      </w:pPr>
      <w:r w:rsidRPr="008303CB">
        <w:rPr>
          <w:rFonts w:cstheme="minorHAnsi"/>
        </w:rPr>
        <w:t xml:space="preserve">              </w:t>
      </w:r>
      <w:r w:rsidR="00AC2884">
        <w:rPr>
          <w:rFonts w:cstheme="minorHAnsi"/>
        </w:rPr>
        <w:t>21</w:t>
      </w:r>
      <w:r w:rsidR="00AC2884" w:rsidRPr="00AC2884">
        <w:rPr>
          <w:rFonts w:cstheme="minorHAnsi"/>
          <w:vertAlign w:val="superscript"/>
        </w:rPr>
        <w:t>st</w:t>
      </w:r>
      <w:r w:rsidR="00AC2884">
        <w:rPr>
          <w:rFonts w:cstheme="minorHAnsi"/>
        </w:rPr>
        <w:t xml:space="preserve"> May 2026</w:t>
      </w:r>
      <w:r w:rsidR="004933AD">
        <w:rPr>
          <w:rFonts w:cstheme="minorHAnsi"/>
        </w:rPr>
        <w:t xml:space="preserve"> </w:t>
      </w:r>
      <w:r w:rsidR="003E1F93">
        <w:rPr>
          <w:rFonts w:cstheme="minorHAnsi"/>
        </w:rPr>
        <w:t>– AGM 7.00pm Annual Parish Meeting 7.</w:t>
      </w:r>
      <w:r w:rsidR="000565A8">
        <w:rPr>
          <w:rFonts w:cstheme="minorHAnsi"/>
        </w:rPr>
        <w:t>30pm</w:t>
      </w:r>
    </w:p>
    <w:p w14:paraId="0B28798D" w14:textId="58ACCA20" w:rsidR="000565A8" w:rsidRDefault="000565A8" w:rsidP="00174A09">
      <w:pPr>
        <w:pStyle w:val="NoSpacing"/>
        <w:ind w:firstLine="720"/>
        <w:rPr>
          <w:rFonts w:cstheme="minorHAnsi"/>
        </w:rPr>
      </w:pPr>
      <w:r>
        <w:rPr>
          <w:rFonts w:cstheme="minorHAnsi"/>
        </w:rPr>
        <w:t>16</w:t>
      </w:r>
      <w:r w:rsidRPr="000565A8">
        <w:rPr>
          <w:rFonts w:cstheme="minorHAnsi"/>
          <w:vertAlign w:val="superscript"/>
        </w:rPr>
        <w:t>th</w:t>
      </w:r>
      <w:r>
        <w:rPr>
          <w:rFonts w:cstheme="minorHAnsi"/>
        </w:rPr>
        <w:t xml:space="preserve"> July 2026</w:t>
      </w:r>
    </w:p>
    <w:p w14:paraId="7D082911" w14:textId="1023DC62" w:rsidR="00F5574B" w:rsidRDefault="00F5574B" w:rsidP="00174A09">
      <w:pPr>
        <w:pStyle w:val="NoSpacing"/>
        <w:ind w:firstLine="720"/>
        <w:rPr>
          <w:rFonts w:cstheme="minorHAnsi"/>
        </w:rPr>
      </w:pPr>
      <w:r>
        <w:rPr>
          <w:rFonts w:cstheme="minorHAnsi"/>
        </w:rPr>
        <w:t>15</w:t>
      </w:r>
      <w:r w:rsidRPr="00F5574B">
        <w:rPr>
          <w:rFonts w:cstheme="minorHAnsi"/>
          <w:vertAlign w:val="superscript"/>
        </w:rPr>
        <w:t>th</w:t>
      </w:r>
      <w:r>
        <w:rPr>
          <w:rFonts w:cstheme="minorHAnsi"/>
        </w:rPr>
        <w:t xml:space="preserve"> October 2026</w:t>
      </w:r>
    </w:p>
    <w:p w14:paraId="60A15CBB" w14:textId="1B4F9F42" w:rsidR="008E58A8" w:rsidRDefault="000A20F5" w:rsidP="00174A09">
      <w:pPr>
        <w:pStyle w:val="NoSpacing"/>
        <w:ind w:firstLine="720"/>
        <w:rPr>
          <w:rFonts w:cstheme="minorHAnsi"/>
        </w:rPr>
      </w:pPr>
      <w:r>
        <w:rPr>
          <w:rFonts w:cstheme="minorHAnsi"/>
        </w:rPr>
        <w:t>21</w:t>
      </w:r>
      <w:r w:rsidRPr="000A20F5">
        <w:rPr>
          <w:rFonts w:cstheme="minorHAnsi"/>
          <w:vertAlign w:val="superscript"/>
        </w:rPr>
        <w:t>st</w:t>
      </w:r>
      <w:r>
        <w:rPr>
          <w:rFonts w:cstheme="minorHAnsi"/>
        </w:rPr>
        <w:t xml:space="preserve"> January 2027</w:t>
      </w:r>
    </w:p>
    <w:p w14:paraId="295BB207" w14:textId="4BBA6C1F" w:rsidR="000A20F5" w:rsidRPr="008303CB" w:rsidRDefault="000A20F5" w:rsidP="00174A09">
      <w:pPr>
        <w:pStyle w:val="NoSpacing"/>
        <w:ind w:firstLine="720"/>
        <w:rPr>
          <w:rFonts w:cstheme="minorHAnsi"/>
        </w:rPr>
      </w:pPr>
      <w:r>
        <w:rPr>
          <w:rFonts w:cstheme="minorHAnsi"/>
        </w:rPr>
        <w:t>15</w:t>
      </w:r>
      <w:r w:rsidRPr="000A20F5">
        <w:rPr>
          <w:rFonts w:cstheme="minorHAnsi"/>
          <w:vertAlign w:val="superscript"/>
        </w:rPr>
        <w:t>th</w:t>
      </w:r>
      <w:r>
        <w:rPr>
          <w:rFonts w:cstheme="minorHAnsi"/>
        </w:rPr>
        <w:t xml:space="preserve"> April 2027</w:t>
      </w:r>
    </w:p>
    <w:p w14:paraId="438FAD88" w14:textId="028D79F9" w:rsidR="008303CB" w:rsidRPr="008303CB" w:rsidRDefault="002B6D46" w:rsidP="008303CB">
      <w:pPr>
        <w:pStyle w:val="NoSpacing"/>
        <w:rPr>
          <w:rFonts w:cstheme="minorHAnsi"/>
        </w:rPr>
      </w:pPr>
      <w:r>
        <w:rPr>
          <w:rFonts w:cstheme="minorHAnsi"/>
        </w:rPr>
        <w:t xml:space="preserve">               2</w:t>
      </w:r>
      <w:r w:rsidR="009D723D">
        <w:rPr>
          <w:rFonts w:cstheme="minorHAnsi"/>
        </w:rPr>
        <w:t>0</w:t>
      </w:r>
      <w:r w:rsidR="00B04E55">
        <w:rPr>
          <w:rFonts w:cstheme="minorHAnsi"/>
        </w:rPr>
        <w:t>th</w:t>
      </w:r>
      <w:r>
        <w:rPr>
          <w:rFonts w:cstheme="minorHAnsi"/>
        </w:rPr>
        <w:t xml:space="preserve"> May 202</w:t>
      </w:r>
      <w:r w:rsidR="009D723D">
        <w:rPr>
          <w:rFonts w:cstheme="minorHAnsi"/>
        </w:rPr>
        <w:t>7</w:t>
      </w:r>
      <w:r>
        <w:rPr>
          <w:rFonts w:cstheme="minorHAnsi"/>
        </w:rPr>
        <w:t xml:space="preserve"> – AGM 7.00pm Annual Parish Meeting 7.30pm</w:t>
      </w:r>
    </w:p>
    <w:p w14:paraId="7A0107CE" w14:textId="5E3C7A07" w:rsidR="008303CB" w:rsidRPr="004408A1" w:rsidRDefault="00EE0CA6" w:rsidP="007816D8">
      <w:pPr>
        <w:spacing w:after="0" w:line="240" w:lineRule="auto"/>
        <w:ind w:left="720"/>
        <w:rPr>
          <w:rFonts w:cstheme="minorHAnsi"/>
        </w:rPr>
      </w:pPr>
      <w:r>
        <w:rPr>
          <w:rFonts w:cstheme="minorHAnsi"/>
        </w:rPr>
        <w:t xml:space="preserve"> </w:t>
      </w:r>
      <w:r w:rsidR="008303CB" w:rsidRPr="004408A1">
        <w:rPr>
          <w:rFonts w:cstheme="minorHAnsi"/>
        </w:rPr>
        <w:t>It is accepted extra meeting(s) may need to be called to discuss any outstanding matters</w:t>
      </w:r>
      <w:r w:rsidR="007816D8">
        <w:rPr>
          <w:rFonts w:cstheme="minorHAnsi"/>
        </w:rPr>
        <w:t xml:space="preserve"> </w:t>
      </w:r>
      <w:r w:rsidR="00812E03" w:rsidRPr="004408A1">
        <w:rPr>
          <w:rFonts w:cstheme="minorHAnsi"/>
        </w:rPr>
        <w:t>when and if the situation was necessary</w:t>
      </w:r>
      <w:r>
        <w:rPr>
          <w:rFonts w:cstheme="minorHAnsi"/>
        </w:rPr>
        <w:t xml:space="preserve">              </w:t>
      </w:r>
    </w:p>
    <w:p w14:paraId="17FDBADD" w14:textId="2F565C84" w:rsidR="000F606A" w:rsidRDefault="000F606A" w:rsidP="002438D6">
      <w:pPr>
        <w:pStyle w:val="ListParagraph"/>
        <w:spacing w:after="0" w:line="240" w:lineRule="auto"/>
        <w:ind w:left="0"/>
        <w:rPr>
          <w:rFonts w:ascii="Arial" w:hAnsi="Arial" w:cs="Arial"/>
        </w:rPr>
      </w:pPr>
    </w:p>
    <w:p w14:paraId="186DE0CD" w14:textId="5CB54B3B" w:rsidR="00441AF0" w:rsidRPr="007816D8" w:rsidRDefault="00441AF0" w:rsidP="007816D8">
      <w:pPr>
        <w:spacing w:after="0" w:line="240" w:lineRule="auto"/>
        <w:ind w:left="720"/>
        <w:rPr>
          <w:rFonts w:cstheme="minorHAnsi"/>
          <w:b/>
        </w:rPr>
      </w:pPr>
      <w:r w:rsidRPr="007816D8">
        <w:rPr>
          <w:rFonts w:cstheme="minorHAnsi"/>
          <w:b/>
          <w:bCs/>
        </w:rPr>
        <w:t>Any other urgent business</w:t>
      </w:r>
    </w:p>
    <w:p w14:paraId="4FBF09C8" w14:textId="6A4D5FC5" w:rsidR="00977DB8" w:rsidRDefault="005C2BE6" w:rsidP="00323F5D">
      <w:pPr>
        <w:spacing w:after="0"/>
        <w:ind w:left="720"/>
        <w:rPr>
          <w:rFonts w:cstheme="minorHAnsi"/>
        </w:rPr>
      </w:pPr>
      <w:r>
        <w:rPr>
          <w:rFonts w:cstheme="minorHAnsi"/>
        </w:rPr>
        <w:t>Sp</w:t>
      </w:r>
      <w:r w:rsidR="0095045F">
        <w:rPr>
          <w:rFonts w:cstheme="minorHAnsi"/>
        </w:rPr>
        <w:t xml:space="preserve">eed watch </w:t>
      </w:r>
      <w:r w:rsidR="00FD042E">
        <w:rPr>
          <w:rFonts w:cstheme="minorHAnsi"/>
        </w:rPr>
        <w:t xml:space="preserve">– </w:t>
      </w:r>
      <w:r w:rsidR="00977E05">
        <w:rPr>
          <w:rFonts w:cstheme="minorHAnsi"/>
        </w:rPr>
        <w:t>Parish Clerk</w:t>
      </w:r>
      <w:r w:rsidR="00761259">
        <w:rPr>
          <w:rFonts w:cstheme="minorHAnsi"/>
        </w:rPr>
        <w:t xml:space="preserve"> had taken the training course and was in contact with the police</w:t>
      </w:r>
      <w:r>
        <w:rPr>
          <w:rFonts w:cstheme="minorHAnsi"/>
        </w:rPr>
        <w:t>.</w:t>
      </w:r>
      <w:r w:rsidR="00977E05">
        <w:rPr>
          <w:rFonts w:cstheme="minorHAnsi"/>
        </w:rPr>
        <w:t xml:space="preserve"> </w:t>
      </w:r>
    </w:p>
    <w:p w14:paraId="7AEDC2CE" w14:textId="34C049C7" w:rsidR="006C34F6" w:rsidRDefault="006C34F6" w:rsidP="00323F5D">
      <w:pPr>
        <w:spacing w:after="0"/>
        <w:ind w:left="720"/>
        <w:rPr>
          <w:rFonts w:cstheme="minorHAnsi"/>
        </w:rPr>
      </w:pPr>
      <w:r>
        <w:rPr>
          <w:rFonts w:cstheme="minorHAnsi"/>
        </w:rPr>
        <w:t xml:space="preserve">Wroxton </w:t>
      </w:r>
      <w:r w:rsidR="00A22AC3">
        <w:rPr>
          <w:rFonts w:cstheme="minorHAnsi"/>
        </w:rPr>
        <w:t xml:space="preserve">Motocross site – Parish Clerk </w:t>
      </w:r>
      <w:r w:rsidR="00291FAC">
        <w:rPr>
          <w:rFonts w:cstheme="minorHAnsi"/>
        </w:rPr>
        <w:t>had attended the CDC meeting</w:t>
      </w:r>
      <w:r w:rsidR="00F35845">
        <w:rPr>
          <w:rFonts w:cstheme="minorHAnsi"/>
        </w:rPr>
        <w:t xml:space="preserve">. A summary from Hornton Parish Council </w:t>
      </w:r>
      <w:r w:rsidR="002659E0">
        <w:rPr>
          <w:rFonts w:cstheme="minorHAnsi"/>
        </w:rPr>
        <w:t>is as below……</w:t>
      </w:r>
    </w:p>
    <w:p w14:paraId="108E51B2" w14:textId="22B2543C" w:rsidR="008233BB" w:rsidRDefault="008233BB" w:rsidP="008233BB">
      <w:pPr>
        <w:spacing w:after="0"/>
        <w:ind w:left="720"/>
        <w:rPr>
          <w:rFonts w:cstheme="minorHAnsi"/>
          <w:i/>
          <w:iCs/>
          <w:lang w:val="en"/>
        </w:rPr>
      </w:pPr>
      <w:r w:rsidRPr="008233BB">
        <w:rPr>
          <w:rFonts w:cstheme="minorHAnsi"/>
          <w:i/>
          <w:iCs/>
          <w:u w:val="single"/>
          <w:lang w:val="en"/>
        </w:rPr>
        <w:t>Motocross Update 17/6/26</w:t>
      </w:r>
      <w:r w:rsidRPr="008233BB">
        <w:rPr>
          <w:rFonts w:cstheme="minorHAnsi"/>
          <w:i/>
          <w:iCs/>
          <w:lang w:val="en"/>
        </w:rPr>
        <w:br/>
        <w:t>The Parish Council would like to thank all those who attended the meeting of Cherwell’s Executive on Tuesday. Five villages were represented.</w:t>
      </w:r>
      <w:r w:rsidRPr="008233BB">
        <w:rPr>
          <w:rFonts w:cstheme="minorHAnsi"/>
          <w:i/>
          <w:iCs/>
          <w:lang w:val="en"/>
        </w:rPr>
        <w:br/>
        <w:t>HPC argued, backed by expert legal advice, for the Executive to pass a full non-immediate Article 4, which would have removed ‘permitted development’ rights to hold motocross meetings on the land. </w:t>
      </w:r>
      <w:r w:rsidRPr="008233BB">
        <w:rPr>
          <w:rFonts w:cstheme="minorHAnsi"/>
          <w:i/>
          <w:iCs/>
          <w:lang w:val="en"/>
        </w:rPr>
        <w:br/>
        <w:t>Presented by our ward councillor, Chris Brant, the Executive passed an officer recommendation for a non-immediate (delayed for 12 months) ‘targeted’ Article 4 Direction to be applied to Wroxton Motocross Track. The ‘targeting’ was suggested at this stage but is yet to be finalised.</w:t>
      </w:r>
      <w:r w:rsidRPr="008233BB">
        <w:rPr>
          <w:rFonts w:cstheme="minorHAnsi"/>
          <w:i/>
          <w:iCs/>
          <w:lang w:val="en"/>
        </w:rPr>
        <w:br/>
      </w:r>
      <w:r w:rsidRPr="008233BB">
        <w:rPr>
          <w:rFonts w:cstheme="minorHAnsi"/>
          <w:i/>
          <w:iCs/>
          <w:lang w:val="en"/>
        </w:rPr>
        <w:br/>
        <w:t xml:space="preserve">What it would not have removed is the landowner’s ability to apply, again, for planning </w:t>
      </w:r>
      <w:r w:rsidRPr="008233BB">
        <w:rPr>
          <w:rFonts w:cstheme="minorHAnsi"/>
          <w:i/>
          <w:iCs/>
          <w:lang w:val="en"/>
        </w:rPr>
        <w:lastRenderedPageBreak/>
        <w:t>permission, which is the legitimate route to this track being there at all.</w:t>
      </w:r>
      <w:r w:rsidRPr="008233BB">
        <w:rPr>
          <w:rFonts w:cstheme="minorHAnsi"/>
          <w:i/>
          <w:iCs/>
          <w:lang w:val="en"/>
        </w:rPr>
        <w:br/>
        <w:t>Instead, the Executive opted for a partial Article 4, which would allow motocross to continue, but within limits. This would not come into effect until June 2027. The officers’ recommendation puts forward two sets of nonsensical potential restrictions on the motocross activity, as follows:</w:t>
      </w:r>
      <w:r w:rsidRPr="008233BB">
        <w:rPr>
          <w:rFonts w:cstheme="minorHAnsi"/>
          <w:i/>
          <w:iCs/>
          <w:lang w:val="en"/>
        </w:rPr>
        <w:br/>
        <w:t>1. Shall not include use of the land for motor racing: </w:t>
      </w:r>
      <w:r w:rsidRPr="008233BB">
        <w:rPr>
          <w:rFonts w:cstheme="minorHAnsi"/>
          <w:i/>
          <w:iCs/>
          <w:lang w:val="en"/>
        </w:rPr>
        <w:br/>
        <w:t>i.    on the day each year of Easter Sunday or </w:t>
      </w:r>
      <w:r w:rsidRPr="008233BB">
        <w:rPr>
          <w:rFonts w:cstheme="minorHAnsi"/>
          <w:i/>
          <w:iCs/>
          <w:lang w:val="en"/>
        </w:rPr>
        <w:br/>
        <w:t>ii.     on the day each year of Remembrance Sunday or </w:t>
      </w:r>
      <w:r w:rsidRPr="008233BB">
        <w:rPr>
          <w:rFonts w:cstheme="minorHAnsi"/>
          <w:i/>
          <w:iCs/>
          <w:lang w:val="en"/>
        </w:rPr>
        <w:br/>
        <w:t>iii.     on the day each year of Christmas Day or </w:t>
      </w:r>
      <w:r w:rsidRPr="008233BB">
        <w:rPr>
          <w:rFonts w:cstheme="minorHAnsi"/>
          <w:i/>
          <w:iCs/>
          <w:lang w:val="en"/>
        </w:rPr>
        <w:br/>
        <w:t>iv.     on the day each year of New Years Day or </w:t>
      </w:r>
      <w:r w:rsidRPr="008233BB">
        <w:rPr>
          <w:rFonts w:cstheme="minorHAnsi"/>
          <w:i/>
          <w:iCs/>
          <w:lang w:val="en"/>
        </w:rPr>
        <w:br/>
        <w:t>v.     on the first Bank Holiday Monday in May or </w:t>
      </w:r>
      <w:r w:rsidRPr="008233BB">
        <w:rPr>
          <w:rFonts w:cstheme="minorHAnsi"/>
          <w:i/>
          <w:iCs/>
          <w:lang w:val="en"/>
        </w:rPr>
        <w:br/>
        <w:t>vi.     on 11 November or </w:t>
      </w:r>
      <w:r w:rsidRPr="008233BB">
        <w:rPr>
          <w:rFonts w:cstheme="minorHAnsi"/>
          <w:i/>
          <w:iCs/>
          <w:lang w:val="en"/>
        </w:rPr>
        <w:br/>
        <w:t>vii.     on any day between the hours of 6:00pm and 9:00am</w:t>
      </w:r>
      <w:r w:rsidRPr="008233BB">
        <w:rPr>
          <w:rFonts w:cstheme="minorHAnsi"/>
          <w:i/>
          <w:iCs/>
          <w:lang w:val="en"/>
        </w:rPr>
        <w:br/>
        <w:t>2. Shall not comprise use of the land for any motor racing event which involves the attendance at any event of more than 120 motor racing participants (riders) unless in accordance with the provisions of an Event Management Plan (EMP) for the specific event which in advance has been submitted to and approved in writing by the Local Planning Authority</w:t>
      </w:r>
      <w:r w:rsidRPr="008233BB">
        <w:rPr>
          <w:rFonts w:cstheme="minorHAnsi"/>
          <w:i/>
          <w:iCs/>
          <w:lang w:val="en"/>
        </w:rPr>
        <w:br/>
        <w:t>Clearly, after seven years, HPC and the many attendees from the villages are disappointed that the Executive decided not to opt for a full Article 4. Many other UK councils have successfully managed to deal with problems caused by motorsport tracks in this way</w:t>
      </w:r>
      <w:r w:rsidRPr="008233BB">
        <w:rPr>
          <w:rFonts w:cstheme="minorHAnsi"/>
          <w:i/>
          <w:iCs/>
          <w:lang w:val="en"/>
        </w:rPr>
        <w:br/>
        <w:t>CDC have advised they will now spend the next 12 months - and £60,000 of council taxpayers’ money - “gathering further evidence” to finalise the ‘proportionate’ limitations they will impose.</w:t>
      </w:r>
      <w:r w:rsidRPr="008233BB">
        <w:rPr>
          <w:rFonts w:cstheme="minorHAnsi"/>
          <w:i/>
          <w:iCs/>
          <w:lang w:val="en"/>
        </w:rPr>
        <w:br/>
        <w:t>HPC are now considering the next steps and beginning a dialogue to advise on what would actually address the harms done to local people and the environment.</w:t>
      </w:r>
      <w:r w:rsidRPr="008233BB">
        <w:rPr>
          <w:rFonts w:cstheme="minorHAnsi"/>
          <w:i/>
          <w:iCs/>
          <w:lang w:val="en"/>
        </w:rPr>
        <w:br/>
        <w:t>Patently, this is not where we anticipated being – especially after such a thorough campaign. What’s more, CDC has gone out on a legal limb by adopting this approach, which is not tried-and-tested. </w:t>
      </w:r>
      <w:r w:rsidRPr="008233BB">
        <w:rPr>
          <w:rFonts w:cstheme="minorHAnsi"/>
          <w:i/>
          <w:iCs/>
          <w:lang w:val="en"/>
        </w:rPr>
        <w:br/>
        <w:t>But there is room for manoeuvre and we will explore all avenues.</w:t>
      </w:r>
      <w:r w:rsidRPr="008233BB">
        <w:rPr>
          <w:rFonts w:cstheme="minorHAnsi"/>
          <w:i/>
          <w:iCs/>
          <w:lang w:val="en"/>
        </w:rPr>
        <w:br/>
        <w:t>We will be taking further legal advice – and we will be talking to CDC Councillors to try to introduce some meaningful conditions to reduce harms inflicted.</w:t>
      </w:r>
      <w:r w:rsidRPr="008233BB">
        <w:rPr>
          <w:rFonts w:cstheme="minorHAnsi"/>
          <w:i/>
          <w:iCs/>
          <w:lang w:val="en"/>
        </w:rPr>
        <w:br/>
        <w:t>Of course, we will keep you updated.</w:t>
      </w:r>
      <w:r w:rsidRPr="008233BB">
        <w:rPr>
          <w:rFonts w:cstheme="minorHAnsi"/>
          <w:i/>
          <w:iCs/>
          <w:lang w:val="en"/>
        </w:rPr>
        <w:br/>
        <w:t>John Offord</w:t>
      </w:r>
      <w:r w:rsidRPr="008233BB">
        <w:rPr>
          <w:rFonts w:cstheme="minorHAnsi"/>
          <w:i/>
          <w:iCs/>
          <w:lang w:val="en"/>
        </w:rPr>
        <w:br/>
        <w:t>Chair, Hornton Parish Council </w:t>
      </w:r>
    </w:p>
    <w:p w14:paraId="5A8D80C9" w14:textId="77777777" w:rsidR="00725ACA" w:rsidRDefault="00725ACA" w:rsidP="008233BB">
      <w:pPr>
        <w:spacing w:after="0"/>
        <w:ind w:left="720"/>
        <w:rPr>
          <w:rFonts w:cstheme="minorHAnsi"/>
          <w:lang w:val="en"/>
        </w:rPr>
      </w:pPr>
    </w:p>
    <w:p w14:paraId="6EAE7980" w14:textId="6D9795B8" w:rsidR="00725ACA" w:rsidRDefault="00FC2A83" w:rsidP="008233BB">
      <w:pPr>
        <w:spacing w:after="0"/>
        <w:ind w:left="720"/>
        <w:rPr>
          <w:rFonts w:cstheme="minorHAnsi"/>
          <w:b/>
          <w:bCs/>
          <w:color w:val="EE0000"/>
          <w:lang w:val="en"/>
        </w:rPr>
      </w:pPr>
      <w:r>
        <w:rPr>
          <w:rFonts w:cstheme="minorHAnsi"/>
          <w:lang w:val="en"/>
        </w:rPr>
        <w:t>Cllr Abbotts to report at next meeting on the trees beyond t</w:t>
      </w:r>
      <w:r w:rsidR="00744882">
        <w:rPr>
          <w:rFonts w:cstheme="minorHAnsi"/>
          <w:lang w:val="en"/>
        </w:rPr>
        <w:t>he bridge on Banbury Lane.</w:t>
      </w:r>
      <w:r w:rsidR="005A706F">
        <w:rPr>
          <w:rFonts w:cstheme="minorHAnsi"/>
          <w:lang w:val="en"/>
        </w:rPr>
        <w:t xml:space="preserve">       </w:t>
      </w:r>
      <w:r w:rsidR="007A0659">
        <w:rPr>
          <w:rFonts w:cstheme="minorHAnsi"/>
          <w:lang w:val="en"/>
        </w:rPr>
        <w:t xml:space="preserve">    </w:t>
      </w:r>
      <w:r w:rsidR="007A0659">
        <w:rPr>
          <w:rFonts w:cstheme="minorHAnsi"/>
          <w:b/>
          <w:bCs/>
          <w:color w:val="EE0000"/>
          <w:lang w:val="en"/>
        </w:rPr>
        <w:t xml:space="preserve">                                                                                                                         A</w:t>
      </w:r>
      <w:r w:rsidR="005A706F">
        <w:rPr>
          <w:rFonts w:cstheme="minorHAnsi"/>
          <w:b/>
          <w:bCs/>
          <w:color w:val="EE0000"/>
          <w:lang w:val="en"/>
        </w:rPr>
        <w:t xml:space="preserve">ction Cllr Abbotts </w:t>
      </w:r>
    </w:p>
    <w:p w14:paraId="4AD84312" w14:textId="77777777" w:rsidR="005A706F" w:rsidRDefault="005A706F" w:rsidP="008233BB">
      <w:pPr>
        <w:spacing w:after="0"/>
        <w:ind w:left="720"/>
        <w:rPr>
          <w:rFonts w:cstheme="minorHAnsi"/>
          <w:b/>
          <w:bCs/>
          <w:color w:val="EE0000"/>
          <w:lang w:val="en"/>
        </w:rPr>
      </w:pPr>
    </w:p>
    <w:p w14:paraId="2AA9FC72" w14:textId="2179051E" w:rsidR="005A706F" w:rsidRDefault="001E1BAE" w:rsidP="008233BB">
      <w:pPr>
        <w:spacing w:after="0"/>
        <w:ind w:left="720"/>
        <w:rPr>
          <w:rFonts w:cstheme="minorHAnsi"/>
          <w:b/>
          <w:bCs/>
          <w:color w:val="EE0000"/>
          <w:lang w:val="en"/>
        </w:rPr>
      </w:pPr>
      <w:r>
        <w:rPr>
          <w:rFonts w:cstheme="minorHAnsi"/>
          <w:lang w:val="en"/>
        </w:rPr>
        <w:t xml:space="preserve">Cllr Curd </w:t>
      </w:r>
      <w:r w:rsidR="007F3A95">
        <w:rPr>
          <w:rFonts w:cstheme="minorHAnsi"/>
          <w:lang w:val="en"/>
        </w:rPr>
        <w:t>reported Mrs. Homewood (</w:t>
      </w:r>
      <w:r w:rsidR="001A74DA">
        <w:rPr>
          <w:rFonts w:cstheme="minorHAnsi"/>
          <w:lang w:val="en"/>
        </w:rPr>
        <w:t xml:space="preserve">resident) would be willing to join the </w:t>
      </w:r>
      <w:r w:rsidR="00AD285E">
        <w:rPr>
          <w:rFonts w:cstheme="minorHAnsi"/>
          <w:lang w:val="en"/>
        </w:rPr>
        <w:t>Parish Council.  Cllr Curd would invite her to the next meeting where the necessary paperwork could be completed.</w:t>
      </w:r>
      <w:r w:rsidR="00AD285E">
        <w:rPr>
          <w:rFonts w:cstheme="minorHAnsi"/>
          <w:lang w:val="en"/>
        </w:rPr>
        <w:tab/>
      </w:r>
      <w:r w:rsidR="00AD285E">
        <w:rPr>
          <w:rFonts w:cstheme="minorHAnsi"/>
          <w:lang w:val="en"/>
        </w:rPr>
        <w:tab/>
      </w:r>
      <w:r w:rsidR="00AD285E">
        <w:rPr>
          <w:rFonts w:cstheme="minorHAnsi"/>
          <w:lang w:val="en"/>
        </w:rPr>
        <w:tab/>
      </w:r>
      <w:r w:rsidR="00AD285E">
        <w:rPr>
          <w:rFonts w:cstheme="minorHAnsi"/>
          <w:lang w:val="en"/>
        </w:rPr>
        <w:tab/>
      </w:r>
      <w:r w:rsidR="00AD285E">
        <w:rPr>
          <w:rFonts w:cstheme="minorHAnsi"/>
          <w:lang w:val="en"/>
        </w:rPr>
        <w:tab/>
      </w:r>
      <w:r w:rsidR="00AD285E">
        <w:rPr>
          <w:rFonts w:cstheme="minorHAnsi"/>
          <w:lang w:val="en"/>
        </w:rPr>
        <w:tab/>
      </w:r>
      <w:r w:rsidR="00AD285E">
        <w:rPr>
          <w:rFonts w:cstheme="minorHAnsi"/>
          <w:lang w:val="en"/>
        </w:rPr>
        <w:tab/>
      </w:r>
      <w:r w:rsidR="007A0659">
        <w:rPr>
          <w:rFonts w:cstheme="minorHAnsi"/>
          <w:lang w:val="en"/>
        </w:rPr>
        <w:t xml:space="preserve"> </w:t>
      </w:r>
      <w:r w:rsidR="00430166">
        <w:rPr>
          <w:rFonts w:cstheme="minorHAnsi"/>
          <w:lang w:val="en"/>
        </w:rPr>
        <w:t xml:space="preserve">  </w:t>
      </w:r>
      <w:r w:rsidR="00430166">
        <w:rPr>
          <w:rFonts w:cstheme="minorHAnsi"/>
          <w:b/>
          <w:bCs/>
          <w:color w:val="EE0000"/>
          <w:lang w:val="en"/>
        </w:rPr>
        <w:t>Action</w:t>
      </w:r>
      <w:r w:rsidR="007A0659">
        <w:rPr>
          <w:rFonts w:cstheme="minorHAnsi"/>
          <w:lang w:val="en"/>
        </w:rPr>
        <w:t xml:space="preserve"> </w:t>
      </w:r>
      <w:r w:rsidR="007A0659">
        <w:rPr>
          <w:rFonts w:cstheme="minorHAnsi"/>
          <w:b/>
          <w:bCs/>
          <w:color w:val="EE0000"/>
          <w:lang w:val="en"/>
        </w:rPr>
        <w:t>Cllr Curd</w:t>
      </w:r>
    </w:p>
    <w:p w14:paraId="5928CDC4" w14:textId="77777777" w:rsidR="009713A1" w:rsidRDefault="009713A1" w:rsidP="008233BB">
      <w:pPr>
        <w:spacing w:after="0"/>
        <w:ind w:left="720"/>
        <w:rPr>
          <w:rFonts w:cstheme="minorHAnsi"/>
          <w:b/>
          <w:bCs/>
          <w:color w:val="EE0000"/>
          <w:lang w:val="en"/>
        </w:rPr>
      </w:pPr>
    </w:p>
    <w:p w14:paraId="58624A18" w14:textId="4F42B6BE" w:rsidR="002438D6" w:rsidRPr="00093504" w:rsidRDefault="00C34C78" w:rsidP="00323F5D">
      <w:pPr>
        <w:spacing w:after="0"/>
        <w:ind w:left="720"/>
        <w:rPr>
          <w:rFonts w:cstheme="minorHAnsi"/>
          <w:b/>
          <w:bCs/>
          <w:color w:val="EE0000"/>
        </w:rPr>
      </w:pPr>
      <w:r>
        <w:rPr>
          <w:rFonts w:cstheme="minorHAnsi"/>
          <w:lang w:val="en"/>
        </w:rPr>
        <w:t xml:space="preserve">Drains through the village – It was agreed a working party to be set up to </w:t>
      </w:r>
      <w:r w:rsidR="004925C9">
        <w:rPr>
          <w:rFonts w:cstheme="minorHAnsi"/>
          <w:lang w:val="en"/>
        </w:rPr>
        <w:t>clean out the drains. Cllr Hamer to organise including suggested dates</w:t>
      </w:r>
      <w:r w:rsidR="00677DB4">
        <w:rPr>
          <w:rFonts w:cstheme="minorHAnsi"/>
          <w:lang w:val="en"/>
        </w:rPr>
        <w:t>.</w:t>
      </w:r>
      <w:r w:rsidR="00677DB4">
        <w:rPr>
          <w:rFonts w:cstheme="minorHAnsi"/>
          <w:lang w:val="en"/>
        </w:rPr>
        <w:tab/>
      </w:r>
      <w:r w:rsidR="00677DB4">
        <w:rPr>
          <w:rFonts w:cstheme="minorHAnsi"/>
          <w:b/>
          <w:bCs/>
          <w:color w:val="EE0000"/>
          <w:lang w:val="en"/>
        </w:rPr>
        <w:t>Action Cllr Hamer</w:t>
      </w:r>
    </w:p>
    <w:p w14:paraId="774755F0" w14:textId="77777777" w:rsidR="00D54EC7" w:rsidRDefault="00D54EC7" w:rsidP="00D54EC7">
      <w:pPr>
        <w:pStyle w:val="NoSpacing"/>
        <w:ind w:left="567" w:firstLine="567"/>
      </w:pPr>
    </w:p>
    <w:p w14:paraId="337F03EB" w14:textId="608066F0" w:rsidR="00D54EC7" w:rsidRDefault="00D54EC7" w:rsidP="002F0CF1">
      <w:pPr>
        <w:pStyle w:val="NoSpacing"/>
        <w:ind w:left="567"/>
      </w:pPr>
      <w:r w:rsidRPr="003C12A2">
        <w:rPr>
          <w:b/>
          <w:bCs/>
        </w:rPr>
        <w:t xml:space="preserve">MEETING CLOSED AT </w:t>
      </w:r>
      <w:r>
        <w:rPr>
          <w:b/>
          <w:bCs/>
        </w:rPr>
        <w:t>2</w:t>
      </w:r>
      <w:r w:rsidR="00C96CD1">
        <w:rPr>
          <w:b/>
          <w:bCs/>
        </w:rPr>
        <w:t>0.</w:t>
      </w:r>
      <w:r w:rsidR="00E3654E">
        <w:rPr>
          <w:b/>
          <w:bCs/>
        </w:rPr>
        <w:t>3</w:t>
      </w:r>
      <w:r w:rsidR="00B04E55">
        <w:rPr>
          <w:b/>
          <w:bCs/>
        </w:rPr>
        <w:t>5</w:t>
      </w:r>
      <w:r w:rsidRPr="003C12A2">
        <w:rPr>
          <w:b/>
          <w:bCs/>
        </w:rPr>
        <w:t>pm</w:t>
      </w:r>
    </w:p>
    <w:sectPr w:rsidR="00D54EC7" w:rsidSect="00526C5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79BA9" w14:textId="77777777" w:rsidR="00843908" w:rsidRDefault="00843908" w:rsidP="00C528B5">
      <w:pPr>
        <w:spacing w:after="0" w:line="240" w:lineRule="auto"/>
      </w:pPr>
      <w:r>
        <w:separator/>
      </w:r>
    </w:p>
  </w:endnote>
  <w:endnote w:type="continuationSeparator" w:id="0">
    <w:p w14:paraId="28179D56" w14:textId="77777777" w:rsidR="00843908" w:rsidRDefault="00843908" w:rsidP="00C52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F2FB" w14:textId="77777777" w:rsidR="00B15105" w:rsidRDefault="00B15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8EB6D" w14:textId="77777777" w:rsidR="00B15105" w:rsidRDefault="00B151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A4C8" w14:textId="77777777" w:rsidR="00B15105" w:rsidRDefault="00B15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1465F" w14:textId="77777777" w:rsidR="00843908" w:rsidRDefault="00843908" w:rsidP="00C528B5">
      <w:pPr>
        <w:spacing w:after="0" w:line="240" w:lineRule="auto"/>
      </w:pPr>
      <w:r>
        <w:separator/>
      </w:r>
    </w:p>
  </w:footnote>
  <w:footnote w:type="continuationSeparator" w:id="0">
    <w:p w14:paraId="597FB034" w14:textId="77777777" w:rsidR="00843908" w:rsidRDefault="00843908" w:rsidP="00C528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79C72" w14:textId="77777777" w:rsidR="00B15105" w:rsidRDefault="00B151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C883" w14:textId="2044CCC0" w:rsidR="00C528B5" w:rsidRPr="00B15105" w:rsidRDefault="00000000" w:rsidP="00B15105">
    <w:pPr>
      <w:pStyle w:val="Header"/>
      <w:jc w:val="center"/>
      <w:rPr>
        <w:b/>
        <w:bCs/>
      </w:rPr>
    </w:pPr>
    <w:sdt>
      <w:sdtPr>
        <w:rPr>
          <w:b/>
          <w:bCs/>
        </w:rPr>
        <w:id w:val="783998585"/>
        <w:docPartObj>
          <w:docPartGallery w:val="Watermarks"/>
          <w:docPartUnique/>
        </w:docPartObj>
      </w:sdtPr>
      <w:sdtContent>
        <w:r>
          <w:rPr>
            <w:b/>
            <w:bCs/>
            <w:noProof/>
          </w:rPr>
          <w:pict w14:anchorId="10DA74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89B26" w14:textId="77777777" w:rsidR="00B15105" w:rsidRDefault="00B151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751A"/>
    <w:multiLevelType w:val="hybridMultilevel"/>
    <w:tmpl w:val="FB4AD7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4738E1"/>
    <w:multiLevelType w:val="hybridMultilevel"/>
    <w:tmpl w:val="BF3AC5CC"/>
    <w:lvl w:ilvl="0" w:tplc="9F32CE9C">
      <w:start w:val="1"/>
      <w:numFmt w:val="decimal"/>
      <w:lvlText w:val="%1)"/>
      <w:lvlJc w:val="left"/>
      <w:pPr>
        <w:ind w:left="720" w:hanging="360"/>
      </w:pPr>
      <w:rPr>
        <w:rFonts w:cs="Times New Roman"/>
        <w:b/>
      </w:rPr>
    </w:lvl>
    <w:lvl w:ilvl="1" w:tplc="08090019">
      <w:start w:val="1"/>
      <w:numFmt w:val="lowerLetter"/>
      <w:lvlText w:val="%2."/>
      <w:lvlJc w:val="left"/>
      <w:pPr>
        <w:ind w:left="1350" w:hanging="360"/>
      </w:pPr>
      <w:rPr>
        <w:rFonts w:cs="Times New Roman"/>
      </w:rPr>
    </w:lvl>
    <w:lvl w:ilvl="2" w:tplc="0809001B" w:tentative="1">
      <w:start w:val="1"/>
      <w:numFmt w:val="lowerRoman"/>
      <w:lvlText w:val="%3."/>
      <w:lvlJc w:val="right"/>
      <w:pPr>
        <w:ind w:left="2070" w:hanging="180"/>
      </w:pPr>
      <w:rPr>
        <w:rFonts w:cs="Times New Roman"/>
      </w:rPr>
    </w:lvl>
    <w:lvl w:ilvl="3" w:tplc="0809000F" w:tentative="1">
      <w:start w:val="1"/>
      <w:numFmt w:val="decimal"/>
      <w:lvlText w:val="%4."/>
      <w:lvlJc w:val="left"/>
      <w:pPr>
        <w:ind w:left="2790" w:hanging="360"/>
      </w:pPr>
      <w:rPr>
        <w:rFonts w:cs="Times New Roman"/>
      </w:rPr>
    </w:lvl>
    <w:lvl w:ilvl="4" w:tplc="08090019" w:tentative="1">
      <w:start w:val="1"/>
      <w:numFmt w:val="lowerLetter"/>
      <w:lvlText w:val="%5."/>
      <w:lvlJc w:val="left"/>
      <w:pPr>
        <w:ind w:left="3510" w:hanging="360"/>
      </w:pPr>
      <w:rPr>
        <w:rFonts w:cs="Times New Roman"/>
      </w:rPr>
    </w:lvl>
    <w:lvl w:ilvl="5" w:tplc="0809001B" w:tentative="1">
      <w:start w:val="1"/>
      <w:numFmt w:val="lowerRoman"/>
      <w:lvlText w:val="%6."/>
      <w:lvlJc w:val="right"/>
      <w:pPr>
        <w:ind w:left="4230" w:hanging="180"/>
      </w:pPr>
      <w:rPr>
        <w:rFonts w:cs="Times New Roman"/>
      </w:rPr>
    </w:lvl>
    <w:lvl w:ilvl="6" w:tplc="0809000F" w:tentative="1">
      <w:start w:val="1"/>
      <w:numFmt w:val="decimal"/>
      <w:lvlText w:val="%7."/>
      <w:lvlJc w:val="left"/>
      <w:pPr>
        <w:ind w:left="4950" w:hanging="360"/>
      </w:pPr>
      <w:rPr>
        <w:rFonts w:cs="Times New Roman"/>
      </w:rPr>
    </w:lvl>
    <w:lvl w:ilvl="7" w:tplc="08090019" w:tentative="1">
      <w:start w:val="1"/>
      <w:numFmt w:val="lowerLetter"/>
      <w:lvlText w:val="%8."/>
      <w:lvlJc w:val="left"/>
      <w:pPr>
        <w:ind w:left="5670" w:hanging="360"/>
      </w:pPr>
      <w:rPr>
        <w:rFonts w:cs="Times New Roman"/>
      </w:rPr>
    </w:lvl>
    <w:lvl w:ilvl="8" w:tplc="0809001B" w:tentative="1">
      <w:start w:val="1"/>
      <w:numFmt w:val="lowerRoman"/>
      <w:lvlText w:val="%9."/>
      <w:lvlJc w:val="right"/>
      <w:pPr>
        <w:ind w:left="6390" w:hanging="180"/>
      </w:pPr>
      <w:rPr>
        <w:rFonts w:cs="Times New Roman"/>
      </w:rPr>
    </w:lvl>
  </w:abstractNum>
  <w:abstractNum w:abstractNumId="2" w15:restartNumberingAfterBreak="0">
    <w:nsid w:val="12FA3C60"/>
    <w:multiLevelType w:val="hybridMultilevel"/>
    <w:tmpl w:val="A5C8971E"/>
    <w:lvl w:ilvl="0" w:tplc="5DE0F58C">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644514B"/>
    <w:multiLevelType w:val="hybridMultilevel"/>
    <w:tmpl w:val="C02A7C1A"/>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BE1615"/>
    <w:multiLevelType w:val="hybridMultilevel"/>
    <w:tmpl w:val="1C58D23C"/>
    <w:lvl w:ilvl="0" w:tplc="BD365310">
      <w:start w:val="6"/>
      <w:numFmt w:val="bullet"/>
      <w:lvlText w:val="-"/>
      <w:lvlJc w:val="left"/>
      <w:pPr>
        <w:ind w:left="1800" w:hanging="360"/>
      </w:pPr>
      <w:rPr>
        <w:rFonts w:ascii="Calibri" w:eastAsiaTheme="minorHAns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E4E5911"/>
    <w:multiLevelType w:val="hybridMultilevel"/>
    <w:tmpl w:val="FD0EB598"/>
    <w:lvl w:ilvl="0" w:tplc="ECA4010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2BC50EB"/>
    <w:multiLevelType w:val="hybridMultilevel"/>
    <w:tmpl w:val="44C4667E"/>
    <w:lvl w:ilvl="0" w:tplc="728263DA">
      <w:start w:val="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CD3915"/>
    <w:multiLevelType w:val="hybridMultilevel"/>
    <w:tmpl w:val="68EC8116"/>
    <w:lvl w:ilvl="0" w:tplc="D2861768">
      <w:start w:val="9"/>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2A053BA6"/>
    <w:multiLevelType w:val="hybridMultilevel"/>
    <w:tmpl w:val="B3B816E6"/>
    <w:lvl w:ilvl="0" w:tplc="F58E0B88">
      <w:start w:val="6"/>
      <w:numFmt w:val="decimal"/>
      <w:lvlText w:val="%1)"/>
      <w:lvlJc w:val="left"/>
      <w:pPr>
        <w:ind w:left="1069" w:hanging="360"/>
      </w:pPr>
      <w:rPr>
        <w:rFonts w:hint="default"/>
        <w:b/>
        <w:bCs/>
        <w:color w:val="auto"/>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2BA226A3"/>
    <w:multiLevelType w:val="hybridMultilevel"/>
    <w:tmpl w:val="C32AD806"/>
    <w:lvl w:ilvl="0" w:tplc="F408902E">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D1D6A79"/>
    <w:multiLevelType w:val="hybridMultilevel"/>
    <w:tmpl w:val="ED1CE2F2"/>
    <w:lvl w:ilvl="0" w:tplc="8BAE050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6B500AA"/>
    <w:multiLevelType w:val="hybridMultilevel"/>
    <w:tmpl w:val="8A963586"/>
    <w:lvl w:ilvl="0" w:tplc="C960E6D8">
      <w:start w:val="11"/>
      <w:numFmt w:val="decimal"/>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42806AE0"/>
    <w:multiLevelType w:val="hybridMultilevel"/>
    <w:tmpl w:val="B2029E6E"/>
    <w:lvl w:ilvl="0" w:tplc="768EC23A">
      <w:start w:val="7"/>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4C884DA4"/>
    <w:multiLevelType w:val="hybridMultilevel"/>
    <w:tmpl w:val="39A00F6A"/>
    <w:lvl w:ilvl="0" w:tplc="86F61CC6">
      <w:start w:val="11"/>
      <w:numFmt w:val="decimal"/>
      <w:lvlText w:val="%1"/>
      <w:lvlJc w:val="left"/>
      <w:pPr>
        <w:ind w:left="644" w:hanging="360"/>
      </w:pPr>
      <w:rPr>
        <w:rFonts w:hint="default"/>
        <w:sz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4D2F3997"/>
    <w:multiLevelType w:val="hybridMultilevel"/>
    <w:tmpl w:val="97FC2D22"/>
    <w:lvl w:ilvl="0" w:tplc="08090011">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4109D8"/>
    <w:multiLevelType w:val="hybridMultilevel"/>
    <w:tmpl w:val="B212EDE2"/>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672CD2"/>
    <w:multiLevelType w:val="hybridMultilevel"/>
    <w:tmpl w:val="492EF270"/>
    <w:lvl w:ilvl="0" w:tplc="A8A0968E">
      <w:start w:val="4"/>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15:restartNumberingAfterBreak="0">
    <w:nsid w:val="5923695F"/>
    <w:multiLevelType w:val="hybridMultilevel"/>
    <w:tmpl w:val="9ADEAA5E"/>
    <w:lvl w:ilvl="0" w:tplc="B5AABD1E">
      <w:start w:val="10"/>
      <w:numFmt w:val="decimal"/>
      <w:lvlText w:val="%1)"/>
      <w:lvlJc w:val="left"/>
      <w:pPr>
        <w:ind w:left="644" w:hanging="360"/>
      </w:pPr>
      <w:rPr>
        <w:rFonts w:hint="default"/>
        <w:sz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6D9A08C5"/>
    <w:multiLevelType w:val="hybridMultilevel"/>
    <w:tmpl w:val="158E2C02"/>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E5140A"/>
    <w:multiLevelType w:val="hybridMultilevel"/>
    <w:tmpl w:val="91B2D09E"/>
    <w:lvl w:ilvl="0" w:tplc="87D8CB3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0095F4A"/>
    <w:multiLevelType w:val="hybridMultilevel"/>
    <w:tmpl w:val="FD6E0D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E72F7D"/>
    <w:multiLevelType w:val="hybridMultilevel"/>
    <w:tmpl w:val="00622F44"/>
    <w:lvl w:ilvl="0" w:tplc="9A40F48A">
      <w:start w:val="8"/>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71790B63"/>
    <w:multiLevelType w:val="hybridMultilevel"/>
    <w:tmpl w:val="4AD4136E"/>
    <w:lvl w:ilvl="0" w:tplc="78C6DC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0B4B11"/>
    <w:multiLevelType w:val="hybridMultilevel"/>
    <w:tmpl w:val="AE98738C"/>
    <w:lvl w:ilvl="0" w:tplc="55588B0C">
      <w:start w:val="11"/>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76167D8E"/>
    <w:multiLevelType w:val="hybridMultilevel"/>
    <w:tmpl w:val="465A486A"/>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A9774E"/>
    <w:multiLevelType w:val="hybridMultilevel"/>
    <w:tmpl w:val="8A22D402"/>
    <w:lvl w:ilvl="0" w:tplc="0809000F">
      <w:start w:val="1"/>
      <w:numFmt w:val="decimal"/>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26" w15:restartNumberingAfterBreak="0">
    <w:nsid w:val="79842034"/>
    <w:multiLevelType w:val="hybridMultilevel"/>
    <w:tmpl w:val="6E262FB2"/>
    <w:lvl w:ilvl="0" w:tplc="08090011">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3275870">
    <w:abstractNumId w:val="0"/>
  </w:num>
  <w:num w:numId="2" w16cid:durableId="1248615884">
    <w:abstractNumId w:val="20"/>
  </w:num>
  <w:num w:numId="3" w16cid:durableId="1119881671">
    <w:abstractNumId w:val="6"/>
  </w:num>
  <w:num w:numId="4" w16cid:durableId="1373118546">
    <w:abstractNumId w:val="4"/>
  </w:num>
  <w:num w:numId="5" w16cid:durableId="1994409131">
    <w:abstractNumId w:val="10"/>
  </w:num>
  <w:num w:numId="6" w16cid:durableId="965234062">
    <w:abstractNumId w:val="25"/>
  </w:num>
  <w:num w:numId="7" w16cid:durableId="1574311237">
    <w:abstractNumId w:val="1"/>
  </w:num>
  <w:num w:numId="8" w16cid:durableId="1148936390">
    <w:abstractNumId w:val="7"/>
  </w:num>
  <w:num w:numId="9" w16cid:durableId="1581410073">
    <w:abstractNumId w:val="19"/>
  </w:num>
  <w:num w:numId="10" w16cid:durableId="794518706">
    <w:abstractNumId w:val="5"/>
  </w:num>
  <w:num w:numId="11" w16cid:durableId="718552132">
    <w:abstractNumId w:val="23"/>
  </w:num>
  <w:num w:numId="12" w16cid:durableId="121458138">
    <w:abstractNumId w:val="17"/>
  </w:num>
  <w:num w:numId="13" w16cid:durableId="1823546677">
    <w:abstractNumId w:val="13"/>
  </w:num>
  <w:num w:numId="14" w16cid:durableId="183176158">
    <w:abstractNumId w:val="9"/>
  </w:num>
  <w:num w:numId="15" w16cid:durableId="1780835956">
    <w:abstractNumId w:val="12"/>
  </w:num>
  <w:num w:numId="16" w16cid:durableId="601181657">
    <w:abstractNumId w:val="22"/>
  </w:num>
  <w:num w:numId="17" w16cid:durableId="278463382">
    <w:abstractNumId w:val="14"/>
  </w:num>
  <w:num w:numId="18" w16cid:durableId="1518696954">
    <w:abstractNumId w:val="26"/>
  </w:num>
  <w:num w:numId="19" w16cid:durableId="1718973992">
    <w:abstractNumId w:val="2"/>
  </w:num>
  <w:num w:numId="20" w16cid:durableId="1975209884">
    <w:abstractNumId w:val="8"/>
  </w:num>
  <w:num w:numId="21" w16cid:durableId="54351756">
    <w:abstractNumId w:val="16"/>
  </w:num>
  <w:num w:numId="22" w16cid:durableId="1107040646">
    <w:abstractNumId w:val="11"/>
  </w:num>
  <w:num w:numId="23" w16cid:durableId="779030733">
    <w:abstractNumId w:val="21"/>
  </w:num>
  <w:num w:numId="24" w16cid:durableId="1046099337">
    <w:abstractNumId w:val="18"/>
  </w:num>
  <w:num w:numId="25" w16cid:durableId="1100949011">
    <w:abstractNumId w:val="3"/>
  </w:num>
  <w:num w:numId="26" w16cid:durableId="687413117">
    <w:abstractNumId w:val="15"/>
  </w:num>
  <w:num w:numId="27" w16cid:durableId="66224677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D2"/>
    <w:rsid w:val="00000CBE"/>
    <w:rsid w:val="00001D33"/>
    <w:rsid w:val="00003046"/>
    <w:rsid w:val="0000324F"/>
    <w:rsid w:val="00003406"/>
    <w:rsid w:val="0000354C"/>
    <w:rsid w:val="00003A26"/>
    <w:rsid w:val="00004605"/>
    <w:rsid w:val="000067C2"/>
    <w:rsid w:val="000100A3"/>
    <w:rsid w:val="00010F6B"/>
    <w:rsid w:val="00010FCC"/>
    <w:rsid w:val="00011901"/>
    <w:rsid w:val="000137AD"/>
    <w:rsid w:val="00014546"/>
    <w:rsid w:val="0001463E"/>
    <w:rsid w:val="00015636"/>
    <w:rsid w:val="00020B81"/>
    <w:rsid w:val="000215DC"/>
    <w:rsid w:val="000217BF"/>
    <w:rsid w:val="00021976"/>
    <w:rsid w:val="00021F07"/>
    <w:rsid w:val="00022C1F"/>
    <w:rsid w:val="0002391C"/>
    <w:rsid w:val="00023923"/>
    <w:rsid w:val="0002417B"/>
    <w:rsid w:val="00025085"/>
    <w:rsid w:val="00025302"/>
    <w:rsid w:val="00025829"/>
    <w:rsid w:val="00025BCA"/>
    <w:rsid w:val="000261BF"/>
    <w:rsid w:val="00027646"/>
    <w:rsid w:val="0002794C"/>
    <w:rsid w:val="0003124F"/>
    <w:rsid w:val="00031616"/>
    <w:rsid w:val="000354B8"/>
    <w:rsid w:val="00035983"/>
    <w:rsid w:val="00035ADC"/>
    <w:rsid w:val="00035C30"/>
    <w:rsid w:val="00035E65"/>
    <w:rsid w:val="0003635A"/>
    <w:rsid w:val="0003661F"/>
    <w:rsid w:val="00036B7C"/>
    <w:rsid w:val="00036C0D"/>
    <w:rsid w:val="00036D49"/>
    <w:rsid w:val="00037D80"/>
    <w:rsid w:val="00040964"/>
    <w:rsid w:val="00041A2F"/>
    <w:rsid w:val="00042E8A"/>
    <w:rsid w:val="0004327F"/>
    <w:rsid w:val="0004359E"/>
    <w:rsid w:val="00043905"/>
    <w:rsid w:val="0004727B"/>
    <w:rsid w:val="000506C8"/>
    <w:rsid w:val="0005152F"/>
    <w:rsid w:val="000515C6"/>
    <w:rsid w:val="000517A2"/>
    <w:rsid w:val="000517C5"/>
    <w:rsid w:val="00052854"/>
    <w:rsid w:val="000551CA"/>
    <w:rsid w:val="0005546C"/>
    <w:rsid w:val="00055BB5"/>
    <w:rsid w:val="00055ED8"/>
    <w:rsid w:val="000562AF"/>
    <w:rsid w:val="000565A8"/>
    <w:rsid w:val="00056DB5"/>
    <w:rsid w:val="00057083"/>
    <w:rsid w:val="0005737F"/>
    <w:rsid w:val="00060072"/>
    <w:rsid w:val="00061FEB"/>
    <w:rsid w:val="00062B0B"/>
    <w:rsid w:val="00062E39"/>
    <w:rsid w:val="00063599"/>
    <w:rsid w:val="0006438F"/>
    <w:rsid w:val="00064608"/>
    <w:rsid w:val="0006643B"/>
    <w:rsid w:val="00067A08"/>
    <w:rsid w:val="00070C37"/>
    <w:rsid w:val="0007156F"/>
    <w:rsid w:val="00072BBA"/>
    <w:rsid w:val="00072FD6"/>
    <w:rsid w:val="00073ACD"/>
    <w:rsid w:val="00073D5F"/>
    <w:rsid w:val="00073E36"/>
    <w:rsid w:val="0007417E"/>
    <w:rsid w:val="00074201"/>
    <w:rsid w:val="00074F1A"/>
    <w:rsid w:val="00075071"/>
    <w:rsid w:val="000757F6"/>
    <w:rsid w:val="00076264"/>
    <w:rsid w:val="0007659F"/>
    <w:rsid w:val="00081CEB"/>
    <w:rsid w:val="00082F12"/>
    <w:rsid w:val="00082FA5"/>
    <w:rsid w:val="00082FCA"/>
    <w:rsid w:val="000837FF"/>
    <w:rsid w:val="00084948"/>
    <w:rsid w:val="00085198"/>
    <w:rsid w:val="00085B5B"/>
    <w:rsid w:val="00085CE5"/>
    <w:rsid w:val="000869C8"/>
    <w:rsid w:val="00091005"/>
    <w:rsid w:val="00091B03"/>
    <w:rsid w:val="00091B98"/>
    <w:rsid w:val="00092809"/>
    <w:rsid w:val="000928AB"/>
    <w:rsid w:val="00092EC3"/>
    <w:rsid w:val="00093504"/>
    <w:rsid w:val="00093C7D"/>
    <w:rsid w:val="0009476C"/>
    <w:rsid w:val="00095E4F"/>
    <w:rsid w:val="00095F46"/>
    <w:rsid w:val="00096224"/>
    <w:rsid w:val="00096D95"/>
    <w:rsid w:val="0009723B"/>
    <w:rsid w:val="00097B16"/>
    <w:rsid w:val="000A17CD"/>
    <w:rsid w:val="000A1914"/>
    <w:rsid w:val="000A20F5"/>
    <w:rsid w:val="000A31CD"/>
    <w:rsid w:val="000A4912"/>
    <w:rsid w:val="000A6417"/>
    <w:rsid w:val="000A71AC"/>
    <w:rsid w:val="000A7941"/>
    <w:rsid w:val="000B0325"/>
    <w:rsid w:val="000B0CED"/>
    <w:rsid w:val="000B240A"/>
    <w:rsid w:val="000B2EE1"/>
    <w:rsid w:val="000B3293"/>
    <w:rsid w:val="000B341A"/>
    <w:rsid w:val="000B3CE9"/>
    <w:rsid w:val="000B44F7"/>
    <w:rsid w:val="000B5803"/>
    <w:rsid w:val="000B5C02"/>
    <w:rsid w:val="000B5F2F"/>
    <w:rsid w:val="000B5F3D"/>
    <w:rsid w:val="000B7DA3"/>
    <w:rsid w:val="000C0750"/>
    <w:rsid w:val="000C1394"/>
    <w:rsid w:val="000C19CD"/>
    <w:rsid w:val="000C2760"/>
    <w:rsid w:val="000C36C9"/>
    <w:rsid w:val="000C5E74"/>
    <w:rsid w:val="000C7215"/>
    <w:rsid w:val="000C7A6C"/>
    <w:rsid w:val="000C7E2C"/>
    <w:rsid w:val="000D1314"/>
    <w:rsid w:val="000D14DE"/>
    <w:rsid w:val="000D2A81"/>
    <w:rsid w:val="000D356C"/>
    <w:rsid w:val="000D4019"/>
    <w:rsid w:val="000D40A5"/>
    <w:rsid w:val="000D4D1B"/>
    <w:rsid w:val="000D601A"/>
    <w:rsid w:val="000D616A"/>
    <w:rsid w:val="000D72A6"/>
    <w:rsid w:val="000D7C62"/>
    <w:rsid w:val="000E00F3"/>
    <w:rsid w:val="000E045E"/>
    <w:rsid w:val="000E23A7"/>
    <w:rsid w:val="000E2AA9"/>
    <w:rsid w:val="000E364E"/>
    <w:rsid w:val="000E3BEA"/>
    <w:rsid w:val="000E462F"/>
    <w:rsid w:val="000E473A"/>
    <w:rsid w:val="000E553A"/>
    <w:rsid w:val="000E55BC"/>
    <w:rsid w:val="000E69C7"/>
    <w:rsid w:val="000E6BD3"/>
    <w:rsid w:val="000E6CB7"/>
    <w:rsid w:val="000E768C"/>
    <w:rsid w:val="000E78C3"/>
    <w:rsid w:val="000F1747"/>
    <w:rsid w:val="000F29AA"/>
    <w:rsid w:val="000F3017"/>
    <w:rsid w:val="000F4E59"/>
    <w:rsid w:val="000F606A"/>
    <w:rsid w:val="000F699F"/>
    <w:rsid w:val="000F7721"/>
    <w:rsid w:val="001012C2"/>
    <w:rsid w:val="00102EB5"/>
    <w:rsid w:val="00103898"/>
    <w:rsid w:val="0010602F"/>
    <w:rsid w:val="00107ABF"/>
    <w:rsid w:val="00107F6C"/>
    <w:rsid w:val="001109B9"/>
    <w:rsid w:val="0011109B"/>
    <w:rsid w:val="0011208A"/>
    <w:rsid w:val="001123B0"/>
    <w:rsid w:val="00112429"/>
    <w:rsid w:val="00112F5B"/>
    <w:rsid w:val="00113E39"/>
    <w:rsid w:val="00113EEA"/>
    <w:rsid w:val="001140B2"/>
    <w:rsid w:val="00114372"/>
    <w:rsid w:val="00114B5B"/>
    <w:rsid w:val="00116667"/>
    <w:rsid w:val="00121BDD"/>
    <w:rsid w:val="00122398"/>
    <w:rsid w:val="00123995"/>
    <w:rsid w:val="00123D5B"/>
    <w:rsid w:val="00123E57"/>
    <w:rsid w:val="0012509B"/>
    <w:rsid w:val="00125287"/>
    <w:rsid w:val="00127D12"/>
    <w:rsid w:val="00130612"/>
    <w:rsid w:val="0013098D"/>
    <w:rsid w:val="00130BF5"/>
    <w:rsid w:val="00130CBE"/>
    <w:rsid w:val="00130E5B"/>
    <w:rsid w:val="00131CE4"/>
    <w:rsid w:val="00131CF6"/>
    <w:rsid w:val="00131F2B"/>
    <w:rsid w:val="001322E9"/>
    <w:rsid w:val="00132960"/>
    <w:rsid w:val="00132D1A"/>
    <w:rsid w:val="00132EAD"/>
    <w:rsid w:val="001339F2"/>
    <w:rsid w:val="00133C4A"/>
    <w:rsid w:val="00134954"/>
    <w:rsid w:val="00135ECC"/>
    <w:rsid w:val="00136580"/>
    <w:rsid w:val="00140465"/>
    <w:rsid w:val="00140F8D"/>
    <w:rsid w:val="00141C51"/>
    <w:rsid w:val="00142855"/>
    <w:rsid w:val="00143998"/>
    <w:rsid w:val="00144586"/>
    <w:rsid w:val="00147FA7"/>
    <w:rsid w:val="00150F4E"/>
    <w:rsid w:val="00151498"/>
    <w:rsid w:val="001523EB"/>
    <w:rsid w:val="00152F8D"/>
    <w:rsid w:val="00153184"/>
    <w:rsid w:val="00155341"/>
    <w:rsid w:val="00156F4C"/>
    <w:rsid w:val="0016060C"/>
    <w:rsid w:val="00161D4F"/>
    <w:rsid w:val="00161E0A"/>
    <w:rsid w:val="00162513"/>
    <w:rsid w:val="00162960"/>
    <w:rsid w:val="0016436B"/>
    <w:rsid w:val="00166DF7"/>
    <w:rsid w:val="00167CAC"/>
    <w:rsid w:val="00167E4E"/>
    <w:rsid w:val="00170627"/>
    <w:rsid w:val="00170E9C"/>
    <w:rsid w:val="001712C4"/>
    <w:rsid w:val="00171DBE"/>
    <w:rsid w:val="0017229D"/>
    <w:rsid w:val="001725AC"/>
    <w:rsid w:val="00173702"/>
    <w:rsid w:val="00174A09"/>
    <w:rsid w:val="00174A51"/>
    <w:rsid w:val="00175C54"/>
    <w:rsid w:val="00175C71"/>
    <w:rsid w:val="001778B9"/>
    <w:rsid w:val="001778F9"/>
    <w:rsid w:val="00177E0D"/>
    <w:rsid w:val="00182717"/>
    <w:rsid w:val="00184E2E"/>
    <w:rsid w:val="0018587C"/>
    <w:rsid w:val="00186F88"/>
    <w:rsid w:val="001906D0"/>
    <w:rsid w:val="00191BD8"/>
    <w:rsid w:val="00191D3B"/>
    <w:rsid w:val="00191EE8"/>
    <w:rsid w:val="00191FF5"/>
    <w:rsid w:val="00192808"/>
    <w:rsid w:val="0019340B"/>
    <w:rsid w:val="00194E75"/>
    <w:rsid w:val="001952BD"/>
    <w:rsid w:val="0019555F"/>
    <w:rsid w:val="00195D2A"/>
    <w:rsid w:val="00195D3B"/>
    <w:rsid w:val="00195EE0"/>
    <w:rsid w:val="00196745"/>
    <w:rsid w:val="001A0237"/>
    <w:rsid w:val="001A1726"/>
    <w:rsid w:val="001A1D61"/>
    <w:rsid w:val="001A1FB5"/>
    <w:rsid w:val="001A251F"/>
    <w:rsid w:val="001A397A"/>
    <w:rsid w:val="001A49FF"/>
    <w:rsid w:val="001A519F"/>
    <w:rsid w:val="001A533C"/>
    <w:rsid w:val="001A5F0C"/>
    <w:rsid w:val="001A6BF9"/>
    <w:rsid w:val="001A749A"/>
    <w:rsid w:val="001A74DA"/>
    <w:rsid w:val="001A7E12"/>
    <w:rsid w:val="001B0672"/>
    <w:rsid w:val="001B08CA"/>
    <w:rsid w:val="001B0943"/>
    <w:rsid w:val="001B0C52"/>
    <w:rsid w:val="001B21DE"/>
    <w:rsid w:val="001B2966"/>
    <w:rsid w:val="001B31A0"/>
    <w:rsid w:val="001B3F3E"/>
    <w:rsid w:val="001B40BE"/>
    <w:rsid w:val="001B49AF"/>
    <w:rsid w:val="001B50B0"/>
    <w:rsid w:val="001B570D"/>
    <w:rsid w:val="001B5E31"/>
    <w:rsid w:val="001B6199"/>
    <w:rsid w:val="001B6364"/>
    <w:rsid w:val="001B6969"/>
    <w:rsid w:val="001B7D46"/>
    <w:rsid w:val="001C0958"/>
    <w:rsid w:val="001C3400"/>
    <w:rsid w:val="001C645E"/>
    <w:rsid w:val="001C733E"/>
    <w:rsid w:val="001D30D0"/>
    <w:rsid w:val="001D321F"/>
    <w:rsid w:val="001D5C72"/>
    <w:rsid w:val="001D5D4D"/>
    <w:rsid w:val="001D60EF"/>
    <w:rsid w:val="001D6A6D"/>
    <w:rsid w:val="001D6EB2"/>
    <w:rsid w:val="001E0498"/>
    <w:rsid w:val="001E1BAE"/>
    <w:rsid w:val="001E1D8C"/>
    <w:rsid w:val="001E2BB5"/>
    <w:rsid w:val="001E45EA"/>
    <w:rsid w:val="001E484C"/>
    <w:rsid w:val="001E5F1B"/>
    <w:rsid w:val="001E6A6D"/>
    <w:rsid w:val="001E7746"/>
    <w:rsid w:val="001E7EA6"/>
    <w:rsid w:val="001F0161"/>
    <w:rsid w:val="001F07F2"/>
    <w:rsid w:val="001F095E"/>
    <w:rsid w:val="001F1642"/>
    <w:rsid w:val="001F2330"/>
    <w:rsid w:val="001F360A"/>
    <w:rsid w:val="001F4FFF"/>
    <w:rsid w:val="001F5B08"/>
    <w:rsid w:val="001F7EAE"/>
    <w:rsid w:val="001F7FCA"/>
    <w:rsid w:val="00202B01"/>
    <w:rsid w:val="002045EB"/>
    <w:rsid w:val="00204630"/>
    <w:rsid w:val="00205264"/>
    <w:rsid w:val="00205E8C"/>
    <w:rsid w:val="002103DF"/>
    <w:rsid w:val="00210D7D"/>
    <w:rsid w:val="00213591"/>
    <w:rsid w:val="00213D76"/>
    <w:rsid w:val="00214B17"/>
    <w:rsid w:val="00214B4A"/>
    <w:rsid w:val="002159A5"/>
    <w:rsid w:val="00215B7E"/>
    <w:rsid w:val="002162DA"/>
    <w:rsid w:val="0021633C"/>
    <w:rsid w:val="0021652D"/>
    <w:rsid w:val="00216BA8"/>
    <w:rsid w:val="00217ADB"/>
    <w:rsid w:val="0022059D"/>
    <w:rsid w:val="00221125"/>
    <w:rsid w:val="00221E0B"/>
    <w:rsid w:val="002220E6"/>
    <w:rsid w:val="002227E0"/>
    <w:rsid w:val="0022294A"/>
    <w:rsid w:val="00222F31"/>
    <w:rsid w:val="002230F5"/>
    <w:rsid w:val="002237EA"/>
    <w:rsid w:val="00223D68"/>
    <w:rsid w:val="00223F61"/>
    <w:rsid w:val="00225BD6"/>
    <w:rsid w:val="00225CC8"/>
    <w:rsid w:val="00225D32"/>
    <w:rsid w:val="00225F9A"/>
    <w:rsid w:val="00227003"/>
    <w:rsid w:val="00227A15"/>
    <w:rsid w:val="00227D86"/>
    <w:rsid w:val="00227E1F"/>
    <w:rsid w:val="00230E4D"/>
    <w:rsid w:val="00232864"/>
    <w:rsid w:val="00233A04"/>
    <w:rsid w:val="00233C36"/>
    <w:rsid w:val="002348CF"/>
    <w:rsid w:val="002359D4"/>
    <w:rsid w:val="002363BA"/>
    <w:rsid w:val="002363FE"/>
    <w:rsid w:val="0023695F"/>
    <w:rsid w:val="00241299"/>
    <w:rsid w:val="00241A31"/>
    <w:rsid w:val="002433D4"/>
    <w:rsid w:val="002438D6"/>
    <w:rsid w:val="00244501"/>
    <w:rsid w:val="00244CF3"/>
    <w:rsid w:val="002464A4"/>
    <w:rsid w:val="00247922"/>
    <w:rsid w:val="0025000F"/>
    <w:rsid w:val="00250B97"/>
    <w:rsid w:val="0025150D"/>
    <w:rsid w:val="00251543"/>
    <w:rsid w:val="00251E7B"/>
    <w:rsid w:val="00251F02"/>
    <w:rsid w:val="0025322E"/>
    <w:rsid w:val="002536A7"/>
    <w:rsid w:val="00253A75"/>
    <w:rsid w:val="00256BA1"/>
    <w:rsid w:val="00263174"/>
    <w:rsid w:val="00263893"/>
    <w:rsid w:val="00263E6D"/>
    <w:rsid w:val="00264ABA"/>
    <w:rsid w:val="00264FB4"/>
    <w:rsid w:val="0026541A"/>
    <w:rsid w:val="002657B9"/>
    <w:rsid w:val="002659E0"/>
    <w:rsid w:val="00265CD8"/>
    <w:rsid w:val="00270681"/>
    <w:rsid w:val="0027199F"/>
    <w:rsid w:val="00271C34"/>
    <w:rsid w:val="00272148"/>
    <w:rsid w:val="00272C05"/>
    <w:rsid w:val="0027459F"/>
    <w:rsid w:val="002747B1"/>
    <w:rsid w:val="0027490D"/>
    <w:rsid w:val="00276807"/>
    <w:rsid w:val="00276DA9"/>
    <w:rsid w:val="00276EF6"/>
    <w:rsid w:val="00277A2E"/>
    <w:rsid w:val="00277AF4"/>
    <w:rsid w:val="00280755"/>
    <w:rsid w:val="00280856"/>
    <w:rsid w:val="00280FC3"/>
    <w:rsid w:val="00281888"/>
    <w:rsid w:val="002822CF"/>
    <w:rsid w:val="00282792"/>
    <w:rsid w:val="00283B20"/>
    <w:rsid w:val="002841CB"/>
    <w:rsid w:val="00284BD9"/>
    <w:rsid w:val="00284FEF"/>
    <w:rsid w:val="002852B9"/>
    <w:rsid w:val="002856F7"/>
    <w:rsid w:val="00285852"/>
    <w:rsid w:val="00286589"/>
    <w:rsid w:val="00286C5C"/>
    <w:rsid w:val="002870D4"/>
    <w:rsid w:val="00287402"/>
    <w:rsid w:val="00291351"/>
    <w:rsid w:val="00291CD3"/>
    <w:rsid w:val="00291FAC"/>
    <w:rsid w:val="002921C8"/>
    <w:rsid w:val="00293FBE"/>
    <w:rsid w:val="00294278"/>
    <w:rsid w:val="002943D9"/>
    <w:rsid w:val="002948AD"/>
    <w:rsid w:val="00295116"/>
    <w:rsid w:val="002958BC"/>
    <w:rsid w:val="00295AAC"/>
    <w:rsid w:val="00295C07"/>
    <w:rsid w:val="002963EC"/>
    <w:rsid w:val="0029641C"/>
    <w:rsid w:val="002975BC"/>
    <w:rsid w:val="002A0AE1"/>
    <w:rsid w:val="002A0D03"/>
    <w:rsid w:val="002A0F9D"/>
    <w:rsid w:val="002A2120"/>
    <w:rsid w:val="002A2319"/>
    <w:rsid w:val="002A3662"/>
    <w:rsid w:val="002A3FB7"/>
    <w:rsid w:val="002A57F4"/>
    <w:rsid w:val="002A583B"/>
    <w:rsid w:val="002A6BAF"/>
    <w:rsid w:val="002A70C3"/>
    <w:rsid w:val="002A70C5"/>
    <w:rsid w:val="002B0586"/>
    <w:rsid w:val="002B1791"/>
    <w:rsid w:val="002B1850"/>
    <w:rsid w:val="002B2919"/>
    <w:rsid w:val="002B38CE"/>
    <w:rsid w:val="002B54FF"/>
    <w:rsid w:val="002B587D"/>
    <w:rsid w:val="002B5DFE"/>
    <w:rsid w:val="002B6645"/>
    <w:rsid w:val="002B6656"/>
    <w:rsid w:val="002B6D46"/>
    <w:rsid w:val="002B6DFD"/>
    <w:rsid w:val="002B7BFC"/>
    <w:rsid w:val="002B7CC0"/>
    <w:rsid w:val="002C0F94"/>
    <w:rsid w:val="002C3D14"/>
    <w:rsid w:val="002C443F"/>
    <w:rsid w:val="002C55CF"/>
    <w:rsid w:val="002C62C7"/>
    <w:rsid w:val="002C69EB"/>
    <w:rsid w:val="002C711C"/>
    <w:rsid w:val="002C758E"/>
    <w:rsid w:val="002C769A"/>
    <w:rsid w:val="002C7F89"/>
    <w:rsid w:val="002D0D1B"/>
    <w:rsid w:val="002D15D2"/>
    <w:rsid w:val="002D2D3B"/>
    <w:rsid w:val="002D3957"/>
    <w:rsid w:val="002D40CA"/>
    <w:rsid w:val="002D5081"/>
    <w:rsid w:val="002D79A6"/>
    <w:rsid w:val="002E15EC"/>
    <w:rsid w:val="002E1844"/>
    <w:rsid w:val="002E2159"/>
    <w:rsid w:val="002E2DDA"/>
    <w:rsid w:val="002E3B4F"/>
    <w:rsid w:val="002E4D7C"/>
    <w:rsid w:val="002E5488"/>
    <w:rsid w:val="002E5964"/>
    <w:rsid w:val="002E5970"/>
    <w:rsid w:val="002E6C56"/>
    <w:rsid w:val="002E6D51"/>
    <w:rsid w:val="002E74FB"/>
    <w:rsid w:val="002F0CF1"/>
    <w:rsid w:val="002F0F6D"/>
    <w:rsid w:val="002F1FF9"/>
    <w:rsid w:val="002F251F"/>
    <w:rsid w:val="002F4EDB"/>
    <w:rsid w:val="002F5C8C"/>
    <w:rsid w:val="002F5CF2"/>
    <w:rsid w:val="00301130"/>
    <w:rsid w:val="00301AE9"/>
    <w:rsid w:val="00301E1E"/>
    <w:rsid w:val="00302594"/>
    <w:rsid w:val="00302646"/>
    <w:rsid w:val="00303AB8"/>
    <w:rsid w:val="00303C51"/>
    <w:rsid w:val="00304E52"/>
    <w:rsid w:val="00305EBE"/>
    <w:rsid w:val="00306297"/>
    <w:rsid w:val="0030664F"/>
    <w:rsid w:val="00310609"/>
    <w:rsid w:val="00310A87"/>
    <w:rsid w:val="003122D6"/>
    <w:rsid w:val="0031288F"/>
    <w:rsid w:val="0031488C"/>
    <w:rsid w:val="003158F2"/>
    <w:rsid w:val="00316024"/>
    <w:rsid w:val="00316054"/>
    <w:rsid w:val="003173CF"/>
    <w:rsid w:val="003174F9"/>
    <w:rsid w:val="00317873"/>
    <w:rsid w:val="00317C79"/>
    <w:rsid w:val="00317FBF"/>
    <w:rsid w:val="00321035"/>
    <w:rsid w:val="003218A8"/>
    <w:rsid w:val="003218CE"/>
    <w:rsid w:val="003231E9"/>
    <w:rsid w:val="00323F5D"/>
    <w:rsid w:val="0032633C"/>
    <w:rsid w:val="0032634C"/>
    <w:rsid w:val="0032669A"/>
    <w:rsid w:val="003267A3"/>
    <w:rsid w:val="00327A5C"/>
    <w:rsid w:val="00327D58"/>
    <w:rsid w:val="0033128D"/>
    <w:rsid w:val="003320CB"/>
    <w:rsid w:val="003327BA"/>
    <w:rsid w:val="00334CD3"/>
    <w:rsid w:val="00337619"/>
    <w:rsid w:val="00341F74"/>
    <w:rsid w:val="00343DA6"/>
    <w:rsid w:val="00343E14"/>
    <w:rsid w:val="00344AD4"/>
    <w:rsid w:val="003455CE"/>
    <w:rsid w:val="00346395"/>
    <w:rsid w:val="00346408"/>
    <w:rsid w:val="003465A2"/>
    <w:rsid w:val="00347214"/>
    <w:rsid w:val="00350564"/>
    <w:rsid w:val="00350BBD"/>
    <w:rsid w:val="0035225D"/>
    <w:rsid w:val="00352610"/>
    <w:rsid w:val="00353E6A"/>
    <w:rsid w:val="003553D2"/>
    <w:rsid w:val="00355651"/>
    <w:rsid w:val="00356B80"/>
    <w:rsid w:val="00357339"/>
    <w:rsid w:val="0036033B"/>
    <w:rsid w:val="003645F4"/>
    <w:rsid w:val="00364835"/>
    <w:rsid w:val="00364F9B"/>
    <w:rsid w:val="00365044"/>
    <w:rsid w:val="003668CA"/>
    <w:rsid w:val="00366C12"/>
    <w:rsid w:val="003671C2"/>
    <w:rsid w:val="0037015C"/>
    <w:rsid w:val="00371E18"/>
    <w:rsid w:val="00372CD4"/>
    <w:rsid w:val="00373348"/>
    <w:rsid w:val="003735D7"/>
    <w:rsid w:val="003737A7"/>
    <w:rsid w:val="00374201"/>
    <w:rsid w:val="00374F0C"/>
    <w:rsid w:val="00375FCA"/>
    <w:rsid w:val="0037636B"/>
    <w:rsid w:val="00376CC6"/>
    <w:rsid w:val="0037718C"/>
    <w:rsid w:val="00377593"/>
    <w:rsid w:val="003775EE"/>
    <w:rsid w:val="00377EF5"/>
    <w:rsid w:val="00383AD9"/>
    <w:rsid w:val="00383C3F"/>
    <w:rsid w:val="0038406E"/>
    <w:rsid w:val="00384F05"/>
    <w:rsid w:val="00385CFF"/>
    <w:rsid w:val="00385F8D"/>
    <w:rsid w:val="003860AC"/>
    <w:rsid w:val="003860CF"/>
    <w:rsid w:val="00392B7A"/>
    <w:rsid w:val="003935B2"/>
    <w:rsid w:val="00393B9D"/>
    <w:rsid w:val="00394778"/>
    <w:rsid w:val="00396055"/>
    <w:rsid w:val="00396784"/>
    <w:rsid w:val="00396EC2"/>
    <w:rsid w:val="00396F25"/>
    <w:rsid w:val="003A06FA"/>
    <w:rsid w:val="003A14E7"/>
    <w:rsid w:val="003A1E72"/>
    <w:rsid w:val="003A2D9B"/>
    <w:rsid w:val="003A352A"/>
    <w:rsid w:val="003A359F"/>
    <w:rsid w:val="003A40EF"/>
    <w:rsid w:val="003A5F6E"/>
    <w:rsid w:val="003A6010"/>
    <w:rsid w:val="003A61C0"/>
    <w:rsid w:val="003A7A92"/>
    <w:rsid w:val="003B034E"/>
    <w:rsid w:val="003B129B"/>
    <w:rsid w:val="003B2AB7"/>
    <w:rsid w:val="003B39D5"/>
    <w:rsid w:val="003B4489"/>
    <w:rsid w:val="003B4B91"/>
    <w:rsid w:val="003B5A04"/>
    <w:rsid w:val="003B5F9B"/>
    <w:rsid w:val="003B6A4D"/>
    <w:rsid w:val="003B6B0B"/>
    <w:rsid w:val="003B7BD5"/>
    <w:rsid w:val="003C07A2"/>
    <w:rsid w:val="003C0B3C"/>
    <w:rsid w:val="003C12A2"/>
    <w:rsid w:val="003C1941"/>
    <w:rsid w:val="003C2212"/>
    <w:rsid w:val="003C2EAB"/>
    <w:rsid w:val="003C39AC"/>
    <w:rsid w:val="003C3DB7"/>
    <w:rsid w:val="003C473E"/>
    <w:rsid w:val="003C4BCF"/>
    <w:rsid w:val="003C5504"/>
    <w:rsid w:val="003C5D48"/>
    <w:rsid w:val="003C6600"/>
    <w:rsid w:val="003C698F"/>
    <w:rsid w:val="003C6BF8"/>
    <w:rsid w:val="003C72D3"/>
    <w:rsid w:val="003D0A36"/>
    <w:rsid w:val="003D18F7"/>
    <w:rsid w:val="003D1FAB"/>
    <w:rsid w:val="003D2721"/>
    <w:rsid w:val="003D2BC6"/>
    <w:rsid w:val="003D2E46"/>
    <w:rsid w:val="003D5047"/>
    <w:rsid w:val="003D5B0D"/>
    <w:rsid w:val="003D5B67"/>
    <w:rsid w:val="003D72B5"/>
    <w:rsid w:val="003D7CA4"/>
    <w:rsid w:val="003E00A7"/>
    <w:rsid w:val="003E09DA"/>
    <w:rsid w:val="003E1253"/>
    <w:rsid w:val="003E194B"/>
    <w:rsid w:val="003E1BDA"/>
    <w:rsid w:val="003E1F93"/>
    <w:rsid w:val="003E37BB"/>
    <w:rsid w:val="003E39C5"/>
    <w:rsid w:val="003E5225"/>
    <w:rsid w:val="003E5B92"/>
    <w:rsid w:val="003E6436"/>
    <w:rsid w:val="003E78D5"/>
    <w:rsid w:val="003E7C8A"/>
    <w:rsid w:val="003F0926"/>
    <w:rsid w:val="003F26D0"/>
    <w:rsid w:val="003F30FB"/>
    <w:rsid w:val="003F3818"/>
    <w:rsid w:val="003F7E2A"/>
    <w:rsid w:val="0040020E"/>
    <w:rsid w:val="0040070E"/>
    <w:rsid w:val="004016C6"/>
    <w:rsid w:val="00401CCA"/>
    <w:rsid w:val="00401EA4"/>
    <w:rsid w:val="0040272A"/>
    <w:rsid w:val="00403BE7"/>
    <w:rsid w:val="004043FC"/>
    <w:rsid w:val="00404C0C"/>
    <w:rsid w:val="004060AB"/>
    <w:rsid w:val="004062E1"/>
    <w:rsid w:val="00406C34"/>
    <w:rsid w:val="00406E9D"/>
    <w:rsid w:val="0041331F"/>
    <w:rsid w:val="00414197"/>
    <w:rsid w:val="004145C3"/>
    <w:rsid w:val="00414914"/>
    <w:rsid w:val="004156E3"/>
    <w:rsid w:val="0042107D"/>
    <w:rsid w:val="00421A8C"/>
    <w:rsid w:val="00422093"/>
    <w:rsid w:val="004235DB"/>
    <w:rsid w:val="00423A17"/>
    <w:rsid w:val="0042432C"/>
    <w:rsid w:val="00425CC4"/>
    <w:rsid w:val="00425E39"/>
    <w:rsid w:val="004268F7"/>
    <w:rsid w:val="00426995"/>
    <w:rsid w:val="00426BC9"/>
    <w:rsid w:val="00427093"/>
    <w:rsid w:val="00430166"/>
    <w:rsid w:val="00430A63"/>
    <w:rsid w:val="00431D5C"/>
    <w:rsid w:val="00433557"/>
    <w:rsid w:val="00433A3F"/>
    <w:rsid w:val="00434E12"/>
    <w:rsid w:val="0043652A"/>
    <w:rsid w:val="00440089"/>
    <w:rsid w:val="004409F1"/>
    <w:rsid w:val="00440E94"/>
    <w:rsid w:val="004412A4"/>
    <w:rsid w:val="00441AF0"/>
    <w:rsid w:val="00443290"/>
    <w:rsid w:val="00443300"/>
    <w:rsid w:val="00443A39"/>
    <w:rsid w:val="00443F80"/>
    <w:rsid w:val="004441EF"/>
    <w:rsid w:val="00445976"/>
    <w:rsid w:val="00445F07"/>
    <w:rsid w:val="004462C9"/>
    <w:rsid w:val="004462E9"/>
    <w:rsid w:val="00450265"/>
    <w:rsid w:val="004505A7"/>
    <w:rsid w:val="00451702"/>
    <w:rsid w:val="00452274"/>
    <w:rsid w:val="00452758"/>
    <w:rsid w:val="00453641"/>
    <w:rsid w:val="0045380A"/>
    <w:rsid w:val="00454E44"/>
    <w:rsid w:val="00455121"/>
    <w:rsid w:val="004631F4"/>
    <w:rsid w:val="00463F4C"/>
    <w:rsid w:val="00464620"/>
    <w:rsid w:val="00465DB0"/>
    <w:rsid w:val="00465E42"/>
    <w:rsid w:val="00467518"/>
    <w:rsid w:val="00467756"/>
    <w:rsid w:val="00470445"/>
    <w:rsid w:val="00470C31"/>
    <w:rsid w:val="00471FCF"/>
    <w:rsid w:val="00472B61"/>
    <w:rsid w:val="00472FA5"/>
    <w:rsid w:val="004746E0"/>
    <w:rsid w:val="004746F2"/>
    <w:rsid w:val="004751D7"/>
    <w:rsid w:val="004753C5"/>
    <w:rsid w:val="00475721"/>
    <w:rsid w:val="00475B58"/>
    <w:rsid w:val="004811E7"/>
    <w:rsid w:val="00481C5C"/>
    <w:rsid w:val="00481D68"/>
    <w:rsid w:val="004823A6"/>
    <w:rsid w:val="004848FE"/>
    <w:rsid w:val="004859D4"/>
    <w:rsid w:val="00486B98"/>
    <w:rsid w:val="00486F4E"/>
    <w:rsid w:val="004925C9"/>
    <w:rsid w:val="00492F18"/>
    <w:rsid w:val="004933AD"/>
    <w:rsid w:val="00493D58"/>
    <w:rsid w:val="00494333"/>
    <w:rsid w:val="004945A0"/>
    <w:rsid w:val="00494728"/>
    <w:rsid w:val="00494887"/>
    <w:rsid w:val="00494E83"/>
    <w:rsid w:val="00495C33"/>
    <w:rsid w:val="00495D47"/>
    <w:rsid w:val="004961DB"/>
    <w:rsid w:val="00497C4B"/>
    <w:rsid w:val="004A0FEE"/>
    <w:rsid w:val="004A2EA5"/>
    <w:rsid w:val="004A65AA"/>
    <w:rsid w:val="004A6C4A"/>
    <w:rsid w:val="004A6CFA"/>
    <w:rsid w:val="004A7719"/>
    <w:rsid w:val="004B061B"/>
    <w:rsid w:val="004B0874"/>
    <w:rsid w:val="004B3F71"/>
    <w:rsid w:val="004B48BB"/>
    <w:rsid w:val="004B4C0B"/>
    <w:rsid w:val="004B7235"/>
    <w:rsid w:val="004B768C"/>
    <w:rsid w:val="004B79A2"/>
    <w:rsid w:val="004B79D7"/>
    <w:rsid w:val="004B7D2E"/>
    <w:rsid w:val="004B7ECD"/>
    <w:rsid w:val="004C021A"/>
    <w:rsid w:val="004C139E"/>
    <w:rsid w:val="004C1CD0"/>
    <w:rsid w:val="004C1E4F"/>
    <w:rsid w:val="004C41EA"/>
    <w:rsid w:val="004C449A"/>
    <w:rsid w:val="004C4590"/>
    <w:rsid w:val="004C4FA4"/>
    <w:rsid w:val="004C5DFA"/>
    <w:rsid w:val="004C7ED7"/>
    <w:rsid w:val="004D0E3B"/>
    <w:rsid w:val="004D0FE7"/>
    <w:rsid w:val="004D1BE7"/>
    <w:rsid w:val="004D2D2D"/>
    <w:rsid w:val="004D2F82"/>
    <w:rsid w:val="004D393F"/>
    <w:rsid w:val="004D39AD"/>
    <w:rsid w:val="004D3E7C"/>
    <w:rsid w:val="004D3EE7"/>
    <w:rsid w:val="004D53F2"/>
    <w:rsid w:val="004D55E3"/>
    <w:rsid w:val="004D5C5D"/>
    <w:rsid w:val="004D5C89"/>
    <w:rsid w:val="004D7050"/>
    <w:rsid w:val="004D7719"/>
    <w:rsid w:val="004E0787"/>
    <w:rsid w:val="004E086F"/>
    <w:rsid w:val="004E1008"/>
    <w:rsid w:val="004E1E7B"/>
    <w:rsid w:val="004E2738"/>
    <w:rsid w:val="004E2C39"/>
    <w:rsid w:val="004E4302"/>
    <w:rsid w:val="004E573F"/>
    <w:rsid w:val="004E5FB8"/>
    <w:rsid w:val="004E6158"/>
    <w:rsid w:val="004E73F6"/>
    <w:rsid w:val="004E7A97"/>
    <w:rsid w:val="004E7F48"/>
    <w:rsid w:val="004F185C"/>
    <w:rsid w:val="004F25F8"/>
    <w:rsid w:val="004F3AAE"/>
    <w:rsid w:val="004F40C2"/>
    <w:rsid w:val="004F41F5"/>
    <w:rsid w:val="004F4641"/>
    <w:rsid w:val="004F5053"/>
    <w:rsid w:val="004F50A4"/>
    <w:rsid w:val="004F52FE"/>
    <w:rsid w:val="004F77FD"/>
    <w:rsid w:val="004F7C3C"/>
    <w:rsid w:val="00500520"/>
    <w:rsid w:val="005019A4"/>
    <w:rsid w:val="00504247"/>
    <w:rsid w:val="0050539A"/>
    <w:rsid w:val="00506881"/>
    <w:rsid w:val="00506CFD"/>
    <w:rsid w:val="005079D3"/>
    <w:rsid w:val="0051123E"/>
    <w:rsid w:val="00511393"/>
    <w:rsid w:val="00511816"/>
    <w:rsid w:val="0051182B"/>
    <w:rsid w:val="00511D03"/>
    <w:rsid w:val="00512C71"/>
    <w:rsid w:val="00513B5B"/>
    <w:rsid w:val="00516D36"/>
    <w:rsid w:val="00517901"/>
    <w:rsid w:val="0052023E"/>
    <w:rsid w:val="00520E05"/>
    <w:rsid w:val="0052380E"/>
    <w:rsid w:val="00525551"/>
    <w:rsid w:val="00525AF7"/>
    <w:rsid w:val="005261A0"/>
    <w:rsid w:val="00526276"/>
    <w:rsid w:val="0052644C"/>
    <w:rsid w:val="00526C53"/>
    <w:rsid w:val="005270A6"/>
    <w:rsid w:val="00531467"/>
    <w:rsid w:val="00531569"/>
    <w:rsid w:val="00531DD7"/>
    <w:rsid w:val="005325CE"/>
    <w:rsid w:val="00532D6E"/>
    <w:rsid w:val="00533D8E"/>
    <w:rsid w:val="00534C7F"/>
    <w:rsid w:val="00535C9B"/>
    <w:rsid w:val="00535EA6"/>
    <w:rsid w:val="00535F88"/>
    <w:rsid w:val="00536027"/>
    <w:rsid w:val="0053604D"/>
    <w:rsid w:val="005417E6"/>
    <w:rsid w:val="00541D43"/>
    <w:rsid w:val="005432FB"/>
    <w:rsid w:val="00543371"/>
    <w:rsid w:val="005441D1"/>
    <w:rsid w:val="005462C0"/>
    <w:rsid w:val="00546A35"/>
    <w:rsid w:val="00546B85"/>
    <w:rsid w:val="00551680"/>
    <w:rsid w:val="00551921"/>
    <w:rsid w:val="00552BBF"/>
    <w:rsid w:val="005531BD"/>
    <w:rsid w:val="00553320"/>
    <w:rsid w:val="0055422C"/>
    <w:rsid w:val="00554CFA"/>
    <w:rsid w:val="00554E6B"/>
    <w:rsid w:val="005550D7"/>
    <w:rsid w:val="00555A17"/>
    <w:rsid w:val="00555A80"/>
    <w:rsid w:val="0055671E"/>
    <w:rsid w:val="0055774D"/>
    <w:rsid w:val="005615E9"/>
    <w:rsid w:val="005623B2"/>
    <w:rsid w:val="00562B59"/>
    <w:rsid w:val="005636D4"/>
    <w:rsid w:val="00563BEB"/>
    <w:rsid w:val="00563E62"/>
    <w:rsid w:val="00564353"/>
    <w:rsid w:val="005649BD"/>
    <w:rsid w:val="00565C6B"/>
    <w:rsid w:val="005671CF"/>
    <w:rsid w:val="00567579"/>
    <w:rsid w:val="00567586"/>
    <w:rsid w:val="00567FE4"/>
    <w:rsid w:val="0057041A"/>
    <w:rsid w:val="00571BBE"/>
    <w:rsid w:val="0057222F"/>
    <w:rsid w:val="00573367"/>
    <w:rsid w:val="00573F91"/>
    <w:rsid w:val="0057408E"/>
    <w:rsid w:val="005763AF"/>
    <w:rsid w:val="00576F28"/>
    <w:rsid w:val="0057730D"/>
    <w:rsid w:val="005800A5"/>
    <w:rsid w:val="005807D2"/>
    <w:rsid w:val="005831CE"/>
    <w:rsid w:val="00584ACE"/>
    <w:rsid w:val="00585C34"/>
    <w:rsid w:val="00587714"/>
    <w:rsid w:val="00590890"/>
    <w:rsid w:val="00591ED3"/>
    <w:rsid w:val="00592CA0"/>
    <w:rsid w:val="0059480D"/>
    <w:rsid w:val="00594A65"/>
    <w:rsid w:val="00594CE2"/>
    <w:rsid w:val="00595B1F"/>
    <w:rsid w:val="00595D62"/>
    <w:rsid w:val="005966CA"/>
    <w:rsid w:val="00596AF1"/>
    <w:rsid w:val="005977E7"/>
    <w:rsid w:val="005A0944"/>
    <w:rsid w:val="005A0A81"/>
    <w:rsid w:val="005A18A0"/>
    <w:rsid w:val="005A27C0"/>
    <w:rsid w:val="005A52FA"/>
    <w:rsid w:val="005A6C42"/>
    <w:rsid w:val="005A706F"/>
    <w:rsid w:val="005A775D"/>
    <w:rsid w:val="005B0513"/>
    <w:rsid w:val="005B0F59"/>
    <w:rsid w:val="005B1EB7"/>
    <w:rsid w:val="005B2619"/>
    <w:rsid w:val="005B2AE1"/>
    <w:rsid w:val="005B33F5"/>
    <w:rsid w:val="005B4020"/>
    <w:rsid w:val="005B45AC"/>
    <w:rsid w:val="005B4BF8"/>
    <w:rsid w:val="005B4F17"/>
    <w:rsid w:val="005B52A9"/>
    <w:rsid w:val="005B6548"/>
    <w:rsid w:val="005B6D7B"/>
    <w:rsid w:val="005B70DF"/>
    <w:rsid w:val="005B7559"/>
    <w:rsid w:val="005B79CB"/>
    <w:rsid w:val="005C03A6"/>
    <w:rsid w:val="005C0747"/>
    <w:rsid w:val="005C14EB"/>
    <w:rsid w:val="005C17F0"/>
    <w:rsid w:val="005C1B43"/>
    <w:rsid w:val="005C21D3"/>
    <w:rsid w:val="005C2BE6"/>
    <w:rsid w:val="005C4117"/>
    <w:rsid w:val="005C4490"/>
    <w:rsid w:val="005D2BCD"/>
    <w:rsid w:val="005D3198"/>
    <w:rsid w:val="005D7BC2"/>
    <w:rsid w:val="005E09ED"/>
    <w:rsid w:val="005E0ECD"/>
    <w:rsid w:val="005E21F1"/>
    <w:rsid w:val="005E26A2"/>
    <w:rsid w:val="005E287B"/>
    <w:rsid w:val="005E4E32"/>
    <w:rsid w:val="005E5CFE"/>
    <w:rsid w:val="005F03FC"/>
    <w:rsid w:val="005F0A55"/>
    <w:rsid w:val="005F0C90"/>
    <w:rsid w:val="005F3E7C"/>
    <w:rsid w:val="005F4522"/>
    <w:rsid w:val="005F4748"/>
    <w:rsid w:val="005F47D1"/>
    <w:rsid w:val="005F66B8"/>
    <w:rsid w:val="00600EE3"/>
    <w:rsid w:val="00601A53"/>
    <w:rsid w:val="00602FCA"/>
    <w:rsid w:val="00603101"/>
    <w:rsid w:val="00605003"/>
    <w:rsid w:val="00606D8D"/>
    <w:rsid w:val="00607282"/>
    <w:rsid w:val="00607F3A"/>
    <w:rsid w:val="00611E98"/>
    <w:rsid w:val="00612433"/>
    <w:rsid w:val="00613114"/>
    <w:rsid w:val="0061393B"/>
    <w:rsid w:val="00615151"/>
    <w:rsid w:val="00615D69"/>
    <w:rsid w:val="0061627A"/>
    <w:rsid w:val="00616E56"/>
    <w:rsid w:val="00616F76"/>
    <w:rsid w:val="006172F5"/>
    <w:rsid w:val="00617B9B"/>
    <w:rsid w:val="00620F94"/>
    <w:rsid w:val="00622160"/>
    <w:rsid w:val="0062236C"/>
    <w:rsid w:val="00622A08"/>
    <w:rsid w:val="0062304B"/>
    <w:rsid w:val="00623BB4"/>
    <w:rsid w:val="00623E17"/>
    <w:rsid w:val="006240F4"/>
    <w:rsid w:val="00624C43"/>
    <w:rsid w:val="00625B03"/>
    <w:rsid w:val="00625EF0"/>
    <w:rsid w:val="00625F75"/>
    <w:rsid w:val="00626F99"/>
    <w:rsid w:val="00627E71"/>
    <w:rsid w:val="0063102A"/>
    <w:rsid w:val="006315F7"/>
    <w:rsid w:val="00631D9C"/>
    <w:rsid w:val="0063215D"/>
    <w:rsid w:val="006328B5"/>
    <w:rsid w:val="00632A15"/>
    <w:rsid w:val="00633D0F"/>
    <w:rsid w:val="00634557"/>
    <w:rsid w:val="0063559E"/>
    <w:rsid w:val="006367E7"/>
    <w:rsid w:val="006375EE"/>
    <w:rsid w:val="006401E5"/>
    <w:rsid w:val="006405A7"/>
    <w:rsid w:val="0064149F"/>
    <w:rsid w:val="00641BEC"/>
    <w:rsid w:val="00642894"/>
    <w:rsid w:val="0064316D"/>
    <w:rsid w:val="00643853"/>
    <w:rsid w:val="0064388D"/>
    <w:rsid w:val="00643D22"/>
    <w:rsid w:val="00644B44"/>
    <w:rsid w:val="00646677"/>
    <w:rsid w:val="006467D4"/>
    <w:rsid w:val="00651EBB"/>
    <w:rsid w:val="00653F9C"/>
    <w:rsid w:val="00653FB9"/>
    <w:rsid w:val="00655C88"/>
    <w:rsid w:val="00656A88"/>
    <w:rsid w:val="00656CFE"/>
    <w:rsid w:val="00657274"/>
    <w:rsid w:val="00657882"/>
    <w:rsid w:val="00661204"/>
    <w:rsid w:val="006641C0"/>
    <w:rsid w:val="0066425D"/>
    <w:rsid w:val="00665275"/>
    <w:rsid w:val="00665727"/>
    <w:rsid w:val="006662A4"/>
    <w:rsid w:val="006672AD"/>
    <w:rsid w:val="00670D33"/>
    <w:rsid w:val="006721D8"/>
    <w:rsid w:val="00672221"/>
    <w:rsid w:val="00672DF2"/>
    <w:rsid w:val="00673A64"/>
    <w:rsid w:val="00673D62"/>
    <w:rsid w:val="006747B4"/>
    <w:rsid w:val="006774CB"/>
    <w:rsid w:val="00677A5E"/>
    <w:rsid w:val="00677DB4"/>
    <w:rsid w:val="00680B4C"/>
    <w:rsid w:val="00680D37"/>
    <w:rsid w:val="00681D13"/>
    <w:rsid w:val="006821D3"/>
    <w:rsid w:val="006826B8"/>
    <w:rsid w:val="00682888"/>
    <w:rsid w:val="00682AA8"/>
    <w:rsid w:val="0068301F"/>
    <w:rsid w:val="006836B7"/>
    <w:rsid w:val="00683C9C"/>
    <w:rsid w:val="00684281"/>
    <w:rsid w:val="00684560"/>
    <w:rsid w:val="00684812"/>
    <w:rsid w:val="00684A0C"/>
    <w:rsid w:val="0068565E"/>
    <w:rsid w:val="00686FDA"/>
    <w:rsid w:val="00687CB0"/>
    <w:rsid w:val="00692B36"/>
    <w:rsid w:val="00692D70"/>
    <w:rsid w:val="00692EAD"/>
    <w:rsid w:val="00693C20"/>
    <w:rsid w:val="0069404F"/>
    <w:rsid w:val="006954EF"/>
    <w:rsid w:val="00695742"/>
    <w:rsid w:val="0069602B"/>
    <w:rsid w:val="00697DBD"/>
    <w:rsid w:val="006A032B"/>
    <w:rsid w:val="006A0F04"/>
    <w:rsid w:val="006A1594"/>
    <w:rsid w:val="006A4094"/>
    <w:rsid w:val="006A5181"/>
    <w:rsid w:val="006A53D9"/>
    <w:rsid w:val="006A5F2B"/>
    <w:rsid w:val="006A65D4"/>
    <w:rsid w:val="006A6913"/>
    <w:rsid w:val="006A760B"/>
    <w:rsid w:val="006B0551"/>
    <w:rsid w:val="006B0F7A"/>
    <w:rsid w:val="006B1484"/>
    <w:rsid w:val="006B2CD7"/>
    <w:rsid w:val="006B2EAB"/>
    <w:rsid w:val="006B4741"/>
    <w:rsid w:val="006B4BEC"/>
    <w:rsid w:val="006B5E7D"/>
    <w:rsid w:val="006B5FF1"/>
    <w:rsid w:val="006B689F"/>
    <w:rsid w:val="006C0C0C"/>
    <w:rsid w:val="006C1F4F"/>
    <w:rsid w:val="006C2376"/>
    <w:rsid w:val="006C2ACE"/>
    <w:rsid w:val="006C2DE0"/>
    <w:rsid w:val="006C2E22"/>
    <w:rsid w:val="006C34F6"/>
    <w:rsid w:val="006C3859"/>
    <w:rsid w:val="006C3FC2"/>
    <w:rsid w:val="006C451A"/>
    <w:rsid w:val="006C48B1"/>
    <w:rsid w:val="006C6A09"/>
    <w:rsid w:val="006D0AE7"/>
    <w:rsid w:val="006D34AF"/>
    <w:rsid w:val="006D43D1"/>
    <w:rsid w:val="006D453E"/>
    <w:rsid w:val="006D4CF9"/>
    <w:rsid w:val="006D4F73"/>
    <w:rsid w:val="006D4FD6"/>
    <w:rsid w:val="006D509B"/>
    <w:rsid w:val="006D5CED"/>
    <w:rsid w:val="006D656F"/>
    <w:rsid w:val="006D6BA9"/>
    <w:rsid w:val="006E0D7D"/>
    <w:rsid w:val="006E2FCD"/>
    <w:rsid w:val="006E3B53"/>
    <w:rsid w:val="006E4E6B"/>
    <w:rsid w:val="006E5CB8"/>
    <w:rsid w:val="006E6939"/>
    <w:rsid w:val="006E7297"/>
    <w:rsid w:val="006F0FC7"/>
    <w:rsid w:val="006F1469"/>
    <w:rsid w:val="006F2DFB"/>
    <w:rsid w:val="006F3B11"/>
    <w:rsid w:val="006F448D"/>
    <w:rsid w:val="006F47D7"/>
    <w:rsid w:val="006F47E1"/>
    <w:rsid w:val="006F49F3"/>
    <w:rsid w:val="006F53D1"/>
    <w:rsid w:val="006F61E1"/>
    <w:rsid w:val="00701DDD"/>
    <w:rsid w:val="007032E5"/>
    <w:rsid w:val="007033ED"/>
    <w:rsid w:val="007040FA"/>
    <w:rsid w:val="00704E10"/>
    <w:rsid w:val="007060C2"/>
    <w:rsid w:val="00706707"/>
    <w:rsid w:val="00711598"/>
    <w:rsid w:val="00711652"/>
    <w:rsid w:val="00712334"/>
    <w:rsid w:val="0071287E"/>
    <w:rsid w:val="00714E24"/>
    <w:rsid w:val="00715912"/>
    <w:rsid w:val="00716060"/>
    <w:rsid w:val="00717C11"/>
    <w:rsid w:val="00717F11"/>
    <w:rsid w:val="00720850"/>
    <w:rsid w:val="00721E9A"/>
    <w:rsid w:val="007225A4"/>
    <w:rsid w:val="00722A9B"/>
    <w:rsid w:val="00723687"/>
    <w:rsid w:val="0072402D"/>
    <w:rsid w:val="007253CC"/>
    <w:rsid w:val="00725909"/>
    <w:rsid w:val="007259F2"/>
    <w:rsid w:val="00725ACA"/>
    <w:rsid w:val="00727AF0"/>
    <w:rsid w:val="0073038E"/>
    <w:rsid w:val="00733ECA"/>
    <w:rsid w:val="00734BE1"/>
    <w:rsid w:val="00734C28"/>
    <w:rsid w:val="007367C4"/>
    <w:rsid w:val="007377E0"/>
    <w:rsid w:val="00740E00"/>
    <w:rsid w:val="00741036"/>
    <w:rsid w:val="00741F7E"/>
    <w:rsid w:val="007426DD"/>
    <w:rsid w:val="00744882"/>
    <w:rsid w:val="00745E54"/>
    <w:rsid w:val="007544CD"/>
    <w:rsid w:val="00755016"/>
    <w:rsid w:val="00755CF5"/>
    <w:rsid w:val="00756345"/>
    <w:rsid w:val="00756F67"/>
    <w:rsid w:val="007573AB"/>
    <w:rsid w:val="00757C3A"/>
    <w:rsid w:val="00757DCB"/>
    <w:rsid w:val="00760990"/>
    <w:rsid w:val="00761259"/>
    <w:rsid w:val="00761A55"/>
    <w:rsid w:val="00761D7C"/>
    <w:rsid w:val="0076232F"/>
    <w:rsid w:val="00762756"/>
    <w:rsid w:val="00765BD4"/>
    <w:rsid w:val="00766569"/>
    <w:rsid w:val="00767359"/>
    <w:rsid w:val="007714ED"/>
    <w:rsid w:val="00771DA2"/>
    <w:rsid w:val="00771DCE"/>
    <w:rsid w:val="00772B33"/>
    <w:rsid w:val="00773E76"/>
    <w:rsid w:val="00774FAD"/>
    <w:rsid w:val="0077510F"/>
    <w:rsid w:val="00775194"/>
    <w:rsid w:val="007761A1"/>
    <w:rsid w:val="00777214"/>
    <w:rsid w:val="0077734E"/>
    <w:rsid w:val="00777451"/>
    <w:rsid w:val="00777496"/>
    <w:rsid w:val="00780A5B"/>
    <w:rsid w:val="00781420"/>
    <w:rsid w:val="007816D8"/>
    <w:rsid w:val="00782B35"/>
    <w:rsid w:val="00784B5C"/>
    <w:rsid w:val="00785206"/>
    <w:rsid w:val="0078556A"/>
    <w:rsid w:val="007877A6"/>
    <w:rsid w:val="00787DC3"/>
    <w:rsid w:val="00790008"/>
    <w:rsid w:val="00790A16"/>
    <w:rsid w:val="00790E5B"/>
    <w:rsid w:val="0079134A"/>
    <w:rsid w:val="007913D1"/>
    <w:rsid w:val="007936CE"/>
    <w:rsid w:val="007938D7"/>
    <w:rsid w:val="00795E54"/>
    <w:rsid w:val="00796390"/>
    <w:rsid w:val="007964AD"/>
    <w:rsid w:val="00796DE0"/>
    <w:rsid w:val="00797099"/>
    <w:rsid w:val="00797BBA"/>
    <w:rsid w:val="007A019C"/>
    <w:rsid w:val="007A028D"/>
    <w:rsid w:val="007A0659"/>
    <w:rsid w:val="007A0ECC"/>
    <w:rsid w:val="007A2D6A"/>
    <w:rsid w:val="007A3DDD"/>
    <w:rsid w:val="007A6697"/>
    <w:rsid w:val="007A7766"/>
    <w:rsid w:val="007B1A00"/>
    <w:rsid w:val="007B1DF8"/>
    <w:rsid w:val="007B1E7C"/>
    <w:rsid w:val="007B2913"/>
    <w:rsid w:val="007B2E8A"/>
    <w:rsid w:val="007B31E5"/>
    <w:rsid w:val="007B3453"/>
    <w:rsid w:val="007B6568"/>
    <w:rsid w:val="007B70F1"/>
    <w:rsid w:val="007B728E"/>
    <w:rsid w:val="007C0BD6"/>
    <w:rsid w:val="007C0DAB"/>
    <w:rsid w:val="007C2318"/>
    <w:rsid w:val="007C3F47"/>
    <w:rsid w:val="007C4C79"/>
    <w:rsid w:val="007C58AC"/>
    <w:rsid w:val="007C5BB2"/>
    <w:rsid w:val="007C5E66"/>
    <w:rsid w:val="007D05FE"/>
    <w:rsid w:val="007D0A2C"/>
    <w:rsid w:val="007D0A92"/>
    <w:rsid w:val="007D1E2C"/>
    <w:rsid w:val="007D2784"/>
    <w:rsid w:val="007D2D61"/>
    <w:rsid w:val="007D315F"/>
    <w:rsid w:val="007D3958"/>
    <w:rsid w:val="007D4269"/>
    <w:rsid w:val="007D4B22"/>
    <w:rsid w:val="007D74C6"/>
    <w:rsid w:val="007E044D"/>
    <w:rsid w:val="007E07A7"/>
    <w:rsid w:val="007E1C28"/>
    <w:rsid w:val="007E2102"/>
    <w:rsid w:val="007E24E6"/>
    <w:rsid w:val="007E4057"/>
    <w:rsid w:val="007F01D4"/>
    <w:rsid w:val="007F0A10"/>
    <w:rsid w:val="007F1157"/>
    <w:rsid w:val="007F3643"/>
    <w:rsid w:val="007F3A95"/>
    <w:rsid w:val="007F3AFB"/>
    <w:rsid w:val="007F3B4C"/>
    <w:rsid w:val="007F3D62"/>
    <w:rsid w:val="007F61EA"/>
    <w:rsid w:val="007F631C"/>
    <w:rsid w:val="007F7D02"/>
    <w:rsid w:val="00800F05"/>
    <w:rsid w:val="00800FC5"/>
    <w:rsid w:val="00802C3C"/>
    <w:rsid w:val="00804713"/>
    <w:rsid w:val="00804849"/>
    <w:rsid w:val="00807213"/>
    <w:rsid w:val="00810424"/>
    <w:rsid w:val="008106C8"/>
    <w:rsid w:val="00810BD6"/>
    <w:rsid w:val="00810D5F"/>
    <w:rsid w:val="008111EC"/>
    <w:rsid w:val="00811A78"/>
    <w:rsid w:val="008126EE"/>
    <w:rsid w:val="00812E03"/>
    <w:rsid w:val="00813FEB"/>
    <w:rsid w:val="008140CE"/>
    <w:rsid w:val="00814185"/>
    <w:rsid w:val="00814CC3"/>
    <w:rsid w:val="00815755"/>
    <w:rsid w:val="008217B8"/>
    <w:rsid w:val="00821834"/>
    <w:rsid w:val="008218E6"/>
    <w:rsid w:val="00822619"/>
    <w:rsid w:val="00822C79"/>
    <w:rsid w:val="008233BB"/>
    <w:rsid w:val="00823A79"/>
    <w:rsid w:val="0082446C"/>
    <w:rsid w:val="00825822"/>
    <w:rsid w:val="00825B15"/>
    <w:rsid w:val="00826113"/>
    <w:rsid w:val="008270BF"/>
    <w:rsid w:val="00827E41"/>
    <w:rsid w:val="00827EC0"/>
    <w:rsid w:val="00827EC5"/>
    <w:rsid w:val="008303CB"/>
    <w:rsid w:val="0083058B"/>
    <w:rsid w:val="00830A75"/>
    <w:rsid w:val="00830C50"/>
    <w:rsid w:val="00831595"/>
    <w:rsid w:val="008319CB"/>
    <w:rsid w:val="00831ABB"/>
    <w:rsid w:val="008326DF"/>
    <w:rsid w:val="0083405F"/>
    <w:rsid w:val="0083536A"/>
    <w:rsid w:val="00840534"/>
    <w:rsid w:val="008430B0"/>
    <w:rsid w:val="0084328A"/>
    <w:rsid w:val="008434C9"/>
    <w:rsid w:val="008435A4"/>
    <w:rsid w:val="00843908"/>
    <w:rsid w:val="008445A7"/>
    <w:rsid w:val="00844E2E"/>
    <w:rsid w:val="008474A1"/>
    <w:rsid w:val="00847971"/>
    <w:rsid w:val="0085028B"/>
    <w:rsid w:val="00850DDC"/>
    <w:rsid w:val="00851C60"/>
    <w:rsid w:val="00851CF3"/>
    <w:rsid w:val="008533A1"/>
    <w:rsid w:val="00854E07"/>
    <w:rsid w:val="00855E35"/>
    <w:rsid w:val="00856515"/>
    <w:rsid w:val="008577B1"/>
    <w:rsid w:val="00857DA5"/>
    <w:rsid w:val="0086126B"/>
    <w:rsid w:val="0086191E"/>
    <w:rsid w:val="00861CED"/>
    <w:rsid w:val="00861FF0"/>
    <w:rsid w:val="0086200C"/>
    <w:rsid w:val="0086370A"/>
    <w:rsid w:val="008644DF"/>
    <w:rsid w:val="008650C3"/>
    <w:rsid w:val="00865263"/>
    <w:rsid w:val="008652DF"/>
    <w:rsid w:val="00865D81"/>
    <w:rsid w:val="00867419"/>
    <w:rsid w:val="00872299"/>
    <w:rsid w:val="00873BB5"/>
    <w:rsid w:val="008741D6"/>
    <w:rsid w:val="0087641E"/>
    <w:rsid w:val="0087717C"/>
    <w:rsid w:val="00877E38"/>
    <w:rsid w:val="00877F14"/>
    <w:rsid w:val="0088174B"/>
    <w:rsid w:val="00882621"/>
    <w:rsid w:val="00882A2A"/>
    <w:rsid w:val="008847C9"/>
    <w:rsid w:val="00886A97"/>
    <w:rsid w:val="008872A9"/>
    <w:rsid w:val="00887C31"/>
    <w:rsid w:val="00890937"/>
    <w:rsid w:val="0089283F"/>
    <w:rsid w:val="00892E6F"/>
    <w:rsid w:val="00892E82"/>
    <w:rsid w:val="00893392"/>
    <w:rsid w:val="00894164"/>
    <w:rsid w:val="0089440E"/>
    <w:rsid w:val="0089473F"/>
    <w:rsid w:val="0089626B"/>
    <w:rsid w:val="0089632A"/>
    <w:rsid w:val="00896E4F"/>
    <w:rsid w:val="008A0676"/>
    <w:rsid w:val="008A0B8E"/>
    <w:rsid w:val="008A1B70"/>
    <w:rsid w:val="008A2913"/>
    <w:rsid w:val="008A3D07"/>
    <w:rsid w:val="008A5FAB"/>
    <w:rsid w:val="008A6732"/>
    <w:rsid w:val="008A724D"/>
    <w:rsid w:val="008B14BE"/>
    <w:rsid w:val="008B2716"/>
    <w:rsid w:val="008B2852"/>
    <w:rsid w:val="008B28B0"/>
    <w:rsid w:val="008B2A0C"/>
    <w:rsid w:val="008B504D"/>
    <w:rsid w:val="008B5B50"/>
    <w:rsid w:val="008B7D81"/>
    <w:rsid w:val="008C00A2"/>
    <w:rsid w:val="008C1262"/>
    <w:rsid w:val="008C3702"/>
    <w:rsid w:val="008C4169"/>
    <w:rsid w:val="008C442C"/>
    <w:rsid w:val="008D060B"/>
    <w:rsid w:val="008D1FA3"/>
    <w:rsid w:val="008D397A"/>
    <w:rsid w:val="008D3D15"/>
    <w:rsid w:val="008D465B"/>
    <w:rsid w:val="008D4E15"/>
    <w:rsid w:val="008D4E56"/>
    <w:rsid w:val="008D5DDB"/>
    <w:rsid w:val="008D6B82"/>
    <w:rsid w:val="008E07A5"/>
    <w:rsid w:val="008E20F8"/>
    <w:rsid w:val="008E226B"/>
    <w:rsid w:val="008E4094"/>
    <w:rsid w:val="008E58A8"/>
    <w:rsid w:val="008E61C2"/>
    <w:rsid w:val="008E7863"/>
    <w:rsid w:val="008E7BA9"/>
    <w:rsid w:val="008F1FCB"/>
    <w:rsid w:val="008F3604"/>
    <w:rsid w:val="008F62D1"/>
    <w:rsid w:val="008F6867"/>
    <w:rsid w:val="008F6B79"/>
    <w:rsid w:val="00900202"/>
    <w:rsid w:val="00900738"/>
    <w:rsid w:val="00901AB4"/>
    <w:rsid w:val="009041FA"/>
    <w:rsid w:val="009054F3"/>
    <w:rsid w:val="00906B48"/>
    <w:rsid w:val="00907F93"/>
    <w:rsid w:val="009109B0"/>
    <w:rsid w:val="0091111C"/>
    <w:rsid w:val="00911F8C"/>
    <w:rsid w:val="00915EB1"/>
    <w:rsid w:val="009165E4"/>
    <w:rsid w:val="00916806"/>
    <w:rsid w:val="009176D6"/>
    <w:rsid w:val="009220CC"/>
    <w:rsid w:val="00922118"/>
    <w:rsid w:val="00923F92"/>
    <w:rsid w:val="009249D7"/>
    <w:rsid w:val="00925329"/>
    <w:rsid w:val="00926C90"/>
    <w:rsid w:val="0092739D"/>
    <w:rsid w:val="009317A4"/>
    <w:rsid w:val="00931828"/>
    <w:rsid w:val="00931D3D"/>
    <w:rsid w:val="00932455"/>
    <w:rsid w:val="009326D5"/>
    <w:rsid w:val="009333E1"/>
    <w:rsid w:val="00933A61"/>
    <w:rsid w:val="00940C7A"/>
    <w:rsid w:val="00941BD1"/>
    <w:rsid w:val="00941CA6"/>
    <w:rsid w:val="009435E4"/>
    <w:rsid w:val="00943FD2"/>
    <w:rsid w:val="00943FD6"/>
    <w:rsid w:val="00944710"/>
    <w:rsid w:val="0094484B"/>
    <w:rsid w:val="00944C90"/>
    <w:rsid w:val="00947382"/>
    <w:rsid w:val="00950185"/>
    <w:rsid w:val="0095036C"/>
    <w:rsid w:val="0095045F"/>
    <w:rsid w:val="0095154F"/>
    <w:rsid w:val="00951E82"/>
    <w:rsid w:val="00952644"/>
    <w:rsid w:val="00954375"/>
    <w:rsid w:val="00954967"/>
    <w:rsid w:val="00955056"/>
    <w:rsid w:val="00956F5B"/>
    <w:rsid w:val="00960918"/>
    <w:rsid w:val="00961B7D"/>
    <w:rsid w:val="00961B99"/>
    <w:rsid w:val="009624C9"/>
    <w:rsid w:val="009624F2"/>
    <w:rsid w:val="00962BC4"/>
    <w:rsid w:val="009636FE"/>
    <w:rsid w:val="00963735"/>
    <w:rsid w:val="00963FAC"/>
    <w:rsid w:val="009657B8"/>
    <w:rsid w:val="00967BE0"/>
    <w:rsid w:val="009708AA"/>
    <w:rsid w:val="00970F8A"/>
    <w:rsid w:val="009713A1"/>
    <w:rsid w:val="009730EF"/>
    <w:rsid w:val="009759DC"/>
    <w:rsid w:val="00975D84"/>
    <w:rsid w:val="00976412"/>
    <w:rsid w:val="00977DB8"/>
    <w:rsid w:val="00977E05"/>
    <w:rsid w:val="009814A1"/>
    <w:rsid w:val="0098278F"/>
    <w:rsid w:val="0098295D"/>
    <w:rsid w:val="00982FE5"/>
    <w:rsid w:val="00983054"/>
    <w:rsid w:val="009841D4"/>
    <w:rsid w:val="009845FD"/>
    <w:rsid w:val="00984835"/>
    <w:rsid w:val="00985C11"/>
    <w:rsid w:val="0098655E"/>
    <w:rsid w:val="00987ABC"/>
    <w:rsid w:val="00990218"/>
    <w:rsid w:val="00990860"/>
    <w:rsid w:val="00990C79"/>
    <w:rsid w:val="00992910"/>
    <w:rsid w:val="00992D85"/>
    <w:rsid w:val="00995610"/>
    <w:rsid w:val="009956C5"/>
    <w:rsid w:val="009957DC"/>
    <w:rsid w:val="009A126F"/>
    <w:rsid w:val="009A2362"/>
    <w:rsid w:val="009A24AB"/>
    <w:rsid w:val="009A26E9"/>
    <w:rsid w:val="009A32F9"/>
    <w:rsid w:val="009A4E54"/>
    <w:rsid w:val="009A55FE"/>
    <w:rsid w:val="009A5B08"/>
    <w:rsid w:val="009A60C1"/>
    <w:rsid w:val="009A6DA7"/>
    <w:rsid w:val="009A73DA"/>
    <w:rsid w:val="009B0F95"/>
    <w:rsid w:val="009B4D08"/>
    <w:rsid w:val="009B52AD"/>
    <w:rsid w:val="009B546E"/>
    <w:rsid w:val="009B6341"/>
    <w:rsid w:val="009B704F"/>
    <w:rsid w:val="009B7102"/>
    <w:rsid w:val="009B766A"/>
    <w:rsid w:val="009C038B"/>
    <w:rsid w:val="009C0B3C"/>
    <w:rsid w:val="009C2077"/>
    <w:rsid w:val="009C26EC"/>
    <w:rsid w:val="009C2A2E"/>
    <w:rsid w:val="009C2C33"/>
    <w:rsid w:val="009C4096"/>
    <w:rsid w:val="009C49A9"/>
    <w:rsid w:val="009C4E2A"/>
    <w:rsid w:val="009C503E"/>
    <w:rsid w:val="009C6108"/>
    <w:rsid w:val="009C6BCF"/>
    <w:rsid w:val="009C6FBC"/>
    <w:rsid w:val="009C7A0E"/>
    <w:rsid w:val="009D0406"/>
    <w:rsid w:val="009D0CA2"/>
    <w:rsid w:val="009D0D51"/>
    <w:rsid w:val="009D11EB"/>
    <w:rsid w:val="009D3623"/>
    <w:rsid w:val="009D38DF"/>
    <w:rsid w:val="009D5040"/>
    <w:rsid w:val="009D513C"/>
    <w:rsid w:val="009D5453"/>
    <w:rsid w:val="009D629B"/>
    <w:rsid w:val="009D723D"/>
    <w:rsid w:val="009E089A"/>
    <w:rsid w:val="009E1415"/>
    <w:rsid w:val="009E2109"/>
    <w:rsid w:val="009E3399"/>
    <w:rsid w:val="009E369D"/>
    <w:rsid w:val="009E485F"/>
    <w:rsid w:val="009E4DDD"/>
    <w:rsid w:val="009E5907"/>
    <w:rsid w:val="009E778A"/>
    <w:rsid w:val="009F13DF"/>
    <w:rsid w:val="009F1E9C"/>
    <w:rsid w:val="009F3FD8"/>
    <w:rsid w:val="009F463D"/>
    <w:rsid w:val="009F4946"/>
    <w:rsid w:val="009F4BA8"/>
    <w:rsid w:val="009F5162"/>
    <w:rsid w:val="009F5A63"/>
    <w:rsid w:val="009F7AC0"/>
    <w:rsid w:val="009F7CBE"/>
    <w:rsid w:val="00A008CA"/>
    <w:rsid w:val="00A00BB8"/>
    <w:rsid w:val="00A00EAE"/>
    <w:rsid w:val="00A01430"/>
    <w:rsid w:val="00A042CC"/>
    <w:rsid w:val="00A04A57"/>
    <w:rsid w:val="00A04E56"/>
    <w:rsid w:val="00A05548"/>
    <w:rsid w:val="00A05E4D"/>
    <w:rsid w:val="00A06018"/>
    <w:rsid w:val="00A10320"/>
    <w:rsid w:val="00A11277"/>
    <w:rsid w:val="00A12B43"/>
    <w:rsid w:val="00A13AD7"/>
    <w:rsid w:val="00A163DE"/>
    <w:rsid w:val="00A17C56"/>
    <w:rsid w:val="00A22161"/>
    <w:rsid w:val="00A22AC3"/>
    <w:rsid w:val="00A23AF3"/>
    <w:rsid w:val="00A241AC"/>
    <w:rsid w:val="00A243DB"/>
    <w:rsid w:val="00A24954"/>
    <w:rsid w:val="00A24E4C"/>
    <w:rsid w:val="00A256E3"/>
    <w:rsid w:val="00A27131"/>
    <w:rsid w:val="00A30137"/>
    <w:rsid w:val="00A301B7"/>
    <w:rsid w:val="00A307A1"/>
    <w:rsid w:val="00A30991"/>
    <w:rsid w:val="00A30E1C"/>
    <w:rsid w:val="00A318F4"/>
    <w:rsid w:val="00A33EE1"/>
    <w:rsid w:val="00A367F1"/>
    <w:rsid w:val="00A36897"/>
    <w:rsid w:val="00A3750B"/>
    <w:rsid w:val="00A37693"/>
    <w:rsid w:val="00A37969"/>
    <w:rsid w:val="00A37F8F"/>
    <w:rsid w:val="00A40352"/>
    <w:rsid w:val="00A40442"/>
    <w:rsid w:val="00A413F3"/>
    <w:rsid w:val="00A42435"/>
    <w:rsid w:val="00A427BA"/>
    <w:rsid w:val="00A42A74"/>
    <w:rsid w:val="00A43087"/>
    <w:rsid w:val="00A4325C"/>
    <w:rsid w:val="00A43353"/>
    <w:rsid w:val="00A43D1F"/>
    <w:rsid w:val="00A4413F"/>
    <w:rsid w:val="00A44CB2"/>
    <w:rsid w:val="00A4653F"/>
    <w:rsid w:val="00A50612"/>
    <w:rsid w:val="00A50F1B"/>
    <w:rsid w:val="00A5567B"/>
    <w:rsid w:val="00A55EB5"/>
    <w:rsid w:val="00A6169C"/>
    <w:rsid w:val="00A61765"/>
    <w:rsid w:val="00A61FF1"/>
    <w:rsid w:val="00A629C9"/>
    <w:rsid w:val="00A62AA6"/>
    <w:rsid w:val="00A62BCF"/>
    <w:rsid w:val="00A63C4C"/>
    <w:rsid w:val="00A63F52"/>
    <w:rsid w:val="00A64A17"/>
    <w:rsid w:val="00A64A44"/>
    <w:rsid w:val="00A64A87"/>
    <w:rsid w:val="00A64BF6"/>
    <w:rsid w:val="00A652F3"/>
    <w:rsid w:val="00A653A3"/>
    <w:rsid w:val="00A65E4B"/>
    <w:rsid w:val="00A66051"/>
    <w:rsid w:val="00A661D3"/>
    <w:rsid w:val="00A665BA"/>
    <w:rsid w:val="00A667EF"/>
    <w:rsid w:val="00A678AF"/>
    <w:rsid w:val="00A70846"/>
    <w:rsid w:val="00A711A9"/>
    <w:rsid w:val="00A7142D"/>
    <w:rsid w:val="00A71F33"/>
    <w:rsid w:val="00A73434"/>
    <w:rsid w:val="00A7528A"/>
    <w:rsid w:val="00A804A2"/>
    <w:rsid w:val="00A812D1"/>
    <w:rsid w:val="00A81A0A"/>
    <w:rsid w:val="00A82EB4"/>
    <w:rsid w:val="00A83BE3"/>
    <w:rsid w:val="00A83DD8"/>
    <w:rsid w:val="00A8406E"/>
    <w:rsid w:val="00A84400"/>
    <w:rsid w:val="00A8459F"/>
    <w:rsid w:val="00A86052"/>
    <w:rsid w:val="00A869EF"/>
    <w:rsid w:val="00A86C08"/>
    <w:rsid w:val="00A901E9"/>
    <w:rsid w:val="00A923B1"/>
    <w:rsid w:val="00A92E0A"/>
    <w:rsid w:val="00A931C4"/>
    <w:rsid w:val="00A93EDA"/>
    <w:rsid w:val="00A953B6"/>
    <w:rsid w:val="00A96CE4"/>
    <w:rsid w:val="00AA009A"/>
    <w:rsid w:val="00AA053C"/>
    <w:rsid w:val="00AA0C2B"/>
    <w:rsid w:val="00AA0D91"/>
    <w:rsid w:val="00AA1213"/>
    <w:rsid w:val="00AA1ADC"/>
    <w:rsid w:val="00AA30E1"/>
    <w:rsid w:val="00AA4FD2"/>
    <w:rsid w:val="00AA5513"/>
    <w:rsid w:val="00AA6108"/>
    <w:rsid w:val="00AA61A5"/>
    <w:rsid w:val="00AA646C"/>
    <w:rsid w:val="00AA728A"/>
    <w:rsid w:val="00AA78F5"/>
    <w:rsid w:val="00AB2B80"/>
    <w:rsid w:val="00AB3586"/>
    <w:rsid w:val="00AB3F94"/>
    <w:rsid w:val="00AB4551"/>
    <w:rsid w:val="00AB5606"/>
    <w:rsid w:val="00AB6420"/>
    <w:rsid w:val="00AB6C42"/>
    <w:rsid w:val="00AC0266"/>
    <w:rsid w:val="00AC0E46"/>
    <w:rsid w:val="00AC19F9"/>
    <w:rsid w:val="00AC2884"/>
    <w:rsid w:val="00AC3157"/>
    <w:rsid w:val="00AC51A1"/>
    <w:rsid w:val="00AC51B7"/>
    <w:rsid w:val="00AC5407"/>
    <w:rsid w:val="00AC5F90"/>
    <w:rsid w:val="00AC622D"/>
    <w:rsid w:val="00AC6BCC"/>
    <w:rsid w:val="00AC76AC"/>
    <w:rsid w:val="00AD0E6E"/>
    <w:rsid w:val="00AD14B8"/>
    <w:rsid w:val="00AD178B"/>
    <w:rsid w:val="00AD1E9B"/>
    <w:rsid w:val="00AD2337"/>
    <w:rsid w:val="00AD285E"/>
    <w:rsid w:val="00AD28E2"/>
    <w:rsid w:val="00AD2BE6"/>
    <w:rsid w:val="00AD456A"/>
    <w:rsid w:val="00AD5059"/>
    <w:rsid w:val="00AD6F34"/>
    <w:rsid w:val="00AE0573"/>
    <w:rsid w:val="00AE1242"/>
    <w:rsid w:val="00AE2877"/>
    <w:rsid w:val="00AE3086"/>
    <w:rsid w:val="00AE3FF1"/>
    <w:rsid w:val="00AE40B4"/>
    <w:rsid w:val="00AE4C9D"/>
    <w:rsid w:val="00AE6AE2"/>
    <w:rsid w:val="00AE766F"/>
    <w:rsid w:val="00AF018E"/>
    <w:rsid w:val="00AF0422"/>
    <w:rsid w:val="00AF123C"/>
    <w:rsid w:val="00AF245B"/>
    <w:rsid w:val="00AF2E5B"/>
    <w:rsid w:val="00AF30BD"/>
    <w:rsid w:val="00AF3938"/>
    <w:rsid w:val="00AF3B06"/>
    <w:rsid w:val="00AF3C0F"/>
    <w:rsid w:val="00AF4273"/>
    <w:rsid w:val="00AF4575"/>
    <w:rsid w:val="00AF48AD"/>
    <w:rsid w:val="00AF5E25"/>
    <w:rsid w:val="00AF70C4"/>
    <w:rsid w:val="00AF73F8"/>
    <w:rsid w:val="00AF7964"/>
    <w:rsid w:val="00B013DF"/>
    <w:rsid w:val="00B014FC"/>
    <w:rsid w:val="00B01BBA"/>
    <w:rsid w:val="00B03938"/>
    <w:rsid w:val="00B04963"/>
    <w:rsid w:val="00B04E55"/>
    <w:rsid w:val="00B05613"/>
    <w:rsid w:val="00B06CEE"/>
    <w:rsid w:val="00B070F9"/>
    <w:rsid w:val="00B07483"/>
    <w:rsid w:val="00B0779D"/>
    <w:rsid w:val="00B1015B"/>
    <w:rsid w:val="00B101FC"/>
    <w:rsid w:val="00B1025F"/>
    <w:rsid w:val="00B10360"/>
    <w:rsid w:val="00B11A99"/>
    <w:rsid w:val="00B1214C"/>
    <w:rsid w:val="00B12216"/>
    <w:rsid w:val="00B13016"/>
    <w:rsid w:val="00B13B8F"/>
    <w:rsid w:val="00B14B08"/>
    <w:rsid w:val="00B14B77"/>
    <w:rsid w:val="00B15105"/>
    <w:rsid w:val="00B17537"/>
    <w:rsid w:val="00B17565"/>
    <w:rsid w:val="00B178D5"/>
    <w:rsid w:val="00B20BD2"/>
    <w:rsid w:val="00B20DF7"/>
    <w:rsid w:val="00B20F4C"/>
    <w:rsid w:val="00B2224A"/>
    <w:rsid w:val="00B22801"/>
    <w:rsid w:val="00B229FC"/>
    <w:rsid w:val="00B22E0D"/>
    <w:rsid w:val="00B2500D"/>
    <w:rsid w:val="00B2547C"/>
    <w:rsid w:val="00B25B26"/>
    <w:rsid w:val="00B264BA"/>
    <w:rsid w:val="00B26EF1"/>
    <w:rsid w:val="00B2712F"/>
    <w:rsid w:val="00B30872"/>
    <w:rsid w:val="00B3384B"/>
    <w:rsid w:val="00B33C8E"/>
    <w:rsid w:val="00B34954"/>
    <w:rsid w:val="00B36148"/>
    <w:rsid w:val="00B36688"/>
    <w:rsid w:val="00B36D2C"/>
    <w:rsid w:val="00B37408"/>
    <w:rsid w:val="00B413C2"/>
    <w:rsid w:val="00B42C5D"/>
    <w:rsid w:val="00B43AA9"/>
    <w:rsid w:val="00B44596"/>
    <w:rsid w:val="00B45F47"/>
    <w:rsid w:val="00B467EE"/>
    <w:rsid w:val="00B4697B"/>
    <w:rsid w:val="00B47157"/>
    <w:rsid w:val="00B4770F"/>
    <w:rsid w:val="00B511B9"/>
    <w:rsid w:val="00B559A1"/>
    <w:rsid w:val="00B57D4D"/>
    <w:rsid w:val="00B6337A"/>
    <w:rsid w:val="00B63F39"/>
    <w:rsid w:val="00B64BA7"/>
    <w:rsid w:val="00B64F3C"/>
    <w:rsid w:val="00B6520E"/>
    <w:rsid w:val="00B659F4"/>
    <w:rsid w:val="00B66C54"/>
    <w:rsid w:val="00B66CBC"/>
    <w:rsid w:val="00B66FF5"/>
    <w:rsid w:val="00B67F9B"/>
    <w:rsid w:val="00B70C86"/>
    <w:rsid w:val="00B71F12"/>
    <w:rsid w:val="00B728DA"/>
    <w:rsid w:val="00B72900"/>
    <w:rsid w:val="00B7352E"/>
    <w:rsid w:val="00B737A3"/>
    <w:rsid w:val="00B73DBD"/>
    <w:rsid w:val="00B748F7"/>
    <w:rsid w:val="00B762EB"/>
    <w:rsid w:val="00B7633C"/>
    <w:rsid w:val="00B764DA"/>
    <w:rsid w:val="00B77B99"/>
    <w:rsid w:val="00B80412"/>
    <w:rsid w:val="00B834BE"/>
    <w:rsid w:val="00B83B48"/>
    <w:rsid w:val="00B84CE0"/>
    <w:rsid w:val="00B853F4"/>
    <w:rsid w:val="00B854EB"/>
    <w:rsid w:val="00B85688"/>
    <w:rsid w:val="00B858E4"/>
    <w:rsid w:val="00B85B69"/>
    <w:rsid w:val="00B85FD7"/>
    <w:rsid w:val="00B9080E"/>
    <w:rsid w:val="00B91214"/>
    <w:rsid w:val="00B91D4E"/>
    <w:rsid w:val="00B92043"/>
    <w:rsid w:val="00B92A44"/>
    <w:rsid w:val="00B93174"/>
    <w:rsid w:val="00B93CC4"/>
    <w:rsid w:val="00B9453C"/>
    <w:rsid w:val="00B9496C"/>
    <w:rsid w:val="00B951F3"/>
    <w:rsid w:val="00B96B7D"/>
    <w:rsid w:val="00B96CA9"/>
    <w:rsid w:val="00B96D06"/>
    <w:rsid w:val="00BA0C08"/>
    <w:rsid w:val="00BA13EB"/>
    <w:rsid w:val="00BA1CD9"/>
    <w:rsid w:val="00BA2C8F"/>
    <w:rsid w:val="00BA3FF2"/>
    <w:rsid w:val="00BA7B0A"/>
    <w:rsid w:val="00BB0D70"/>
    <w:rsid w:val="00BB3475"/>
    <w:rsid w:val="00BB3781"/>
    <w:rsid w:val="00BB3FB5"/>
    <w:rsid w:val="00BB5EE7"/>
    <w:rsid w:val="00BB6299"/>
    <w:rsid w:val="00BB66B4"/>
    <w:rsid w:val="00BB7D70"/>
    <w:rsid w:val="00BC2395"/>
    <w:rsid w:val="00BC2F48"/>
    <w:rsid w:val="00BC37D7"/>
    <w:rsid w:val="00BC6AEF"/>
    <w:rsid w:val="00BD007E"/>
    <w:rsid w:val="00BD15CC"/>
    <w:rsid w:val="00BD2487"/>
    <w:rsid w:val="00BD308F"/>
    <w:rsid w:val="00BD3C52"/>
    <w:rsid w:val="00BD3C9C"/>
    <w:rsid w:val="00BD5274"/>
    <w:rsid w:val="00BE0DA5"/>
    <w:rsid w:val="00BE0FBB"/>
    <w:rsid w:val="00BE1ABE"/>
    <w:rsid w:val="00BE1F59"/>
    <w:rsid w:val="00BE23F1"/>
    <w:rsid w:val="00BE3426"/>
    <w:rsid w:val="00BE3A70"/>
    <w:rsid w:val="00BE3C07"/>
    <w:rsid w:val="00BE6541"/>
    <w:rsid w:val="00BE67BA"/>
    <w:rsid w:val="00BE74F7"/>
    <w:rsid w:val="00BE750C"/>
    <w:rsid w:val="00BE78F0"/>
    <w:rsid w:val="00BF0E6B"/>
    <w:rsid w:val="00BF238E"/>
    <w:rsid w:val="00BF2500"/>
    <w:rsid w:val="00BF2593"/>
    <w:rsid w:val="00BF3F0E"/>
    <w:rsid w:val="00BF4041"/>
    <w:rsid w:val="00BF6F76"/>
    <w:rsid w:val="00BF7C7D"/>
    <w:rsid w:val="00C00292"/>
    <w:rsid w:val="00C00E4F"/>
    <w:rsid w:val="00C04E61"/>
    <w:rsid w:val="00C07929"/>
    <w:rsid w:val="00C101A8"/>
    <w:rsid w:val="00C160D5"/>
    <w:rsid w:val="00C1675D"/>
    <w:rsid w:val="00C16C08"/>
    <w:rsid w:val="00C1753E"/>
    <w:rsid w:val="00C212E8"/>
    <w:rsid w:val="00C21311"/>
    <w:rsid w:val="00C21621"/>
    <w:rsid w:val="00C21EAF"/>
    <w:rsid w:val="00C238C2"/>
    <w:rsid w:val="00C25A35"/>
    <w:rsid w:val="00C26403"/>
    <w:rsid w:val="00C26900"/>
    <w:rsid w:val="00C27897"/>
    <w:rsid w:val="00C30194"/>
    <w:rsid w:val="00C310D1"/>
    <w:rsid w:val="00C31F04"/>
    <w:rsid w:val="00C32B5C"/>
    <w:rsid w:val="00C34C78"/>
    <w:rsid w:val="00C355A9"/>
    <w:rsid w:val="00C362A0"/>
    <w:rsid w:val="00C36382"/>
    <w:rsid w:val="00C40098"/>
    <w:rsid w:val="00C4083E"/>
    <w:rsid w:val="00C41FE8"/>
    <w:rsid w:val="00C42E9C"/>
    <w:rsid w:val="00C450C1"/>
    <w:rsid w:val="00C450DE"/>
    <w:rsid w:val="00C46FA4"/>
    <w:rsid w:val="00C47834"/>
    <w:rsid w:val="00C47EF9"/>
    <w:rsid w:val="00C50C3B"/>
    <w:rsid w:val="00C51B21"/>
    <w:rsid w:val="00C5209B"/>
    <w:rsid w:val="00C521DF"/>
    <w:rsid w:val="00C52739"/>
    <w:rsid w:val="00C528B5"/>
    <w:rsid w:val="00C557AD"/>
    <w:rsid w:val="00C5611D"/>
    <w:rsid w:val="00C56159"/>
    <w:rsid w:val="00C5693D"/>
    <w:rsid w:val="00C56EBA"/>
    <w:rsid w:val="00C574B8"/>
    <w:rsid w:val="00C602F6"/>
    <w:rsid w:val="00C60767"/>
    <w:rsid w:val="00C62026"/>
    <w:rsid w:val="00C636AD"/>
    <w:rsid w:val="00C650CB"/>
    <w:rsid w:val="00C6549A"/>
    <w:rsid w:val="00C661C4"/>
    <w:rsid w:val="00C662BC"/>
    <w:rsid w:val="00C662CD"/>
    <w:rsid w:val="00C66E66"/>
    <w:rsid w:val="00C67232"/>
    <w:rsid w:val="00C676C8"/>
    <w:rsid w:val="00C67B3D"/>
    <w:rsid w:val="00C67C04"/>
    <w:rsid w:val="00C700B2"/>
    <w:rsid w:val="00C707B2"/>
    <w:rsid w:val="00C70B06"/>
    <w:rsid w:val="00C70EB2"/>
    <w:rsid w:val="00C70EDF"/>
    <w:rsid w:val="00C71522"/>
    <w:rsid w:val="00C72330"/>
    <w:rsid w:val="00C72787"/>
    <w:rsid w:val="00C73BC4"/>
    <w:rsid w:val="00C74137"/>
    <w:rsid w:val="00C75479"/>
    <w:rsid w:val="00C75DA2"/>
    <w:rsid w:val="00C7622E"/>
    <w:rsid w:val="00C76632"/>
    <w:rsid w:val="00C76F86"/>
    <w:rsid w:val="00C77A85"/>
    <w:rsid w:val="00C8017B"/>
    <w:rsid w:val="00C81552"/>
    <w:rsid w:val="00C82B9E"/>
    <w:rsid w:val="00C83782"/>
    <w:rsid w:val="00C83BD8"/>
    <w:rsid w:val="00C83D83"/>
    <w:rsid w:val="00C84142"/>
    <w:rsid w:val="00C848FF"/>
    <w:rsid w:val="00C84A23"/>
    <w:rsid w:val="00C85653"/>
    <w:rsid w:val="00C85DC4"/>
    <w:rsid w:val="00C861BA"/>
    <w:rsid w:val="00C869B9"/>
    <w:rsid w:val="00C870CD"/>
    <w:rsid w:val="00C87536"/>
    <w:rsid w:val="00C90694"/>
    <w:rsid w:val="00C91D8B"/>
    <w:rsid w:val="00C92C08"/>
    <w:rsid w:val="00C93D04"/>
    <w:rsid w:val="00C956CE"/>
    <w:rsid w:val="00C96A48"/>
    <w:rsid w:val="00C96CD1"/>
    <w:rsid w:val="00C96E24"/>
    <w:rsid w:val="00CA0398"/>
    <w:rsid w:val="00CA091E"/>
    <w:rsid w:val="00CA0C06"/>
    <w:rsid w:val="00CA18AE"/>
    <w:rsid w:val="00CA2B50"/>
    <w:rsid w:val="00CA2BF7"/>
    <w:rsid w:val="00CA31B5"/>
    <w:rsid w:val="00CA389D"/>
    <w:rsid w:val="00CA4A53"/>
    <w:rsid w:val="00CA6092"/>
    <w:rsid w:val="00CA691E"/>
    <w:rsid w:val="00CB0726"/>
    <w:rsid w:val="00CB234E"/>
    <w:rsid w:val="00CB2FA4"/>
    <w:rsid w:val="00CB391B"/>
    <w:rsid w:val="00CB45A3"/>
    <w:rsid w:val="00CB5EF4"/>
    <w:rsid w:val="00CB5FBF"/>
    <w:rsid w:val="00CB64F5"/>
    <w:rsid w:val="00CB7577"/>
    <w:rsid w:val="00CB77A0"/>
    <w:rsid w:val="00CB7E53"/>
    <w:rsid w:val="00CB7F36"/>
    <w:rsid w:val="00CC0076"/>
    <w:rsid w:val="00CC0BBC"/>
    <w:rsid w:val="00CC0F30"/>
    <w:rsid w:val="00CC2A38"/>
    <w:rsid w:val="00CC2E28"/>
    <w:rsid w:val="00CC4438"/>
    <w:rsid w:val="00CC4C5B"/>
    <w:rsid w:val="00CC5720"/>
    <w:rsid w:val="00CC5796"/>
    <w:rsid w:val="00CC6B9D"/>
    <w:rsid w:val="00CC7628"/>
    <w:rsid w:val="00CC7714"/>
    <w:rsid w:val="00CC7B5F"/>
    <w:rsid w:val="00CD020C"/>
    <w:rsid w:val="00CD217D"/>
    <w:rsid w:val="00CD4408"/>
    <w:rsid w:val="00CD4629"/>
    <w:rsid w:val="00CD4787"/>
    <w:rsid w:val="00CD548D"/>
    <w:rsid w:val="00CD5538"/>
    <w:rsid w:val="00CD55C8"/>
    <w:rsid w:val="00CD5942"/>
    <w:rsid w:val="00CD6EB9"/>
    <w:rsid w:val="00CD73A2"/>
    <w:rsid w:val="00CE1114"/>
    <w:rsid w:val="00CE11F9"/>
    <w:rsid w:val="00CE1BFE"/>
    <w:rsid w:val="00CE22C4"/>
    <w:rsid w:val="00CE2B94"/>
    <w:rsid w:val="00CE2D10"/>
    <w:rsid w:val="00CE31A4"/>
    <w:rsid w:val="00CE3271"/>
    <w:rsid w:val="00CE336E"/>
    <w:rsid w:val="00CE3FAE"/>
    <w:rsid w:val="00CE41FF"/>
    <w:rsid w:val="00CE6DD0"/>
    <w:rsid w:val="00CE74CC"/>
    <w:rsid w:val="00CE7A66"/>
    <w:rsid w:val="00CE7C3E"/>
    <w:rsid w:val="00CF0597"/>
    <w:rsid w:val="00CF0C81"/>
    <w:rsid w:val="00CF0CF2"/>
    <w:rsid w:val="00CF3362"/>
    <w:rsid w:val="00CF37F9"/>
    <w:rsid w:val="00CF437C"/>
    <w:rsid w:val="00CF4C24"/>
    <w:rsid w:val="00CF514E"/>
    <w:rsid w:val="00CF58B3"/>
    <w:rsid w:val="00CF5C38"/>
    <w:rsid w:val="00CF5FD3"/>
    <w:rsid w:val="00CF6D03"/>
    <w:rsid w:val="00CF71F5"/>
    <w:rsid w:val="00CF7557"/>
    <w:rsid w:val="00CF7857"/>
    <w:rsid w:val="00CF7E39"/>
    <w:rsid w:val="00CF7E7C"/>
    <w:rsid w:val="00D00CEB"/>
    <w:rsid w:val="00D0108B"/>
    <w:rsid w:val="00D039CE"/>
    <w:rsid w:val="00D05FBE"/>
    <w:rsid w:val="00D05FF6"/>
    <w:rsid w:val="00D061AB"/>
    <w:rsid w:val="00D06261"/>
    <w:rsid w:val="00D06C56"/>
    <w:rsid w:val="00D07FBC"/>
    <w:rsid w:val="00D100C0"/>
    <w:rsid w:val="00D10169"/>
    <w:rsid w:val="00D108DD"/>
    <w:rsid w:val="00D126A7"/>
    <w:rsid w:val="00D14863"/>
    <w:rsid w:val="00D15F18"/>
    <w:rsid w:val="00D17B6A"/>
    <w:rsid w:val="00D218E0"/>
    <w:rsid w:val="00D231AA"/>
    <w:rsid w:val="00D23CB5"/>
    <w:rsid w:val="00D24B47"/>
    <w:rsid w:val="00D2531B"/>
    <w:rsid w:val="00D266EF"/>
    <w:rsid w:val="00D2743D"/>
    <w:rsid w:val="00D27493"/>
    <w:rsid w:val="00D30A51"/>
    <w:rsid w:val="00D32E4D"/>
    <w:rsid w:val="00D33152"/>
    <w:rsid w:val="00D33C12"/>
    <w:rsid w:val="00D33C72"/>
    <w:rsid w:val="00D35229"/>
    <w:rsid w:val="00D36116"/>
    <w:rsid w:val="00D37EE0"/>
    <w:rsid w:val="00D404AF"/>
    <w:rsid w:val="00D40F57"/>
    <w:rsid w:val="00D433CD"/>
    <w:rsid w:val="00D44462"/>
    <w:rsid w:val="00D44DDB"/>
    <w:rsid w:val="00D454E5"/>
    <w:rsid w:val="00D4747D"/>
    <w:rsid w:val="00D47763"/>
    <w:rsid w:val="00D47C34"/>
    <w:rsid w:val="00D50BF4"/>
    <w:rsid w:val="00D5181C"/>
    <w:rsid w:val="00D53AC2"/>
    <w:rsid w:val="00D5422C"/>
    <w:rsid w:val="00D54EC7"/>
    <w:rsid w:val="00D5540D"/>
    <w:rsid w:val="00D55520"/>
    <w:rsid w:val="00D5567C"/>
    <w:rsid w:val="00D55CAB"/>
    <w:rsid w:val="00D561DF"/>
    <w:rsid w:val="00D5645C"/>
    <w:rsid w:val="00D57088"/>
    <w:rsid w:val="00D60DAB"/>
    <w:rsid w:val="00D624D0"/>
    <w:rsid w:val="00D6341B"/>
    <w:rsid w:val="00D6384C"/>
    <w:rsid w:val="00D64153"/>
    <w:rsid w:val="00D642D1"/>
    <w:rsid w:val="00D64454"/>
    <w:rsid w:val="00D65267"/>
    <w:rsid w:val="00D65818"/>
    <w:rsid w:val="00D66A42"/>
    <w:rsid w:val="00D67226"/>
    <w:rsid w:val="00D703F8"/>
    <w:rsid w:val="00D7061E"/>
    <w:rsid w:val="00D709BF"/>
    <w:rsid w:val="00D7105D"/>
    <w:rsid w:val="00D713B8"/>
    <w:rsid w:val="00D72C96"/>
    <w:rsid w:val="00D75283"/>
    <w:rsid w:val="00D75338"/>
    <w:rsid w:val="00D7570B"/>
    <w:rsid w:val="00D76BE6"/>
    <w:rsid w:val="00D80765"/>
    <w:rsid w:val="00D80AA6"/>
    <w:rsid w:val="00D8227F"/>
    <w:rsid w:val="00D82E05"/>
    <w:rsid w:val="00D831E9"/>
    <w:rsid w:val="00D86090"/>
    <w:rsid w:val="00D865E5"/>
    <w:rsid w:val="00D86D38"/>
    <w:rsid w:val="00D87ECF"/>
    <w:rsid w:val="00D90B05"/>
    <w:rsid w:val="00D920B6"/>
    <w:rsid w:val="00D9233B"/>
    <w:rsid w:val="00D92B7E"/>
    <w:rsid w:val="00D94E63"/>
    <w:rsid w:val="00D952EE"/>
    <w:rsid w:val="00D95A8C"/>
    <w:rsid w:val="00D96041"/>
    <w:rsid w:val="00D9762A"/>
    <w:rsid w:val="00D97B8F"/>
    <w:rsid w:val="00DA1C71"/>
    <w:rsid w:val="00DA3311"/>
    <w:rsid w:val="00DA3366"/>
    <w:rsid w:val="00DA3FCC"/>
    <w:rsid w:val="00DA439E"/>
    <w:rsid w:val="00DA56EB"/>
    <w:rsid w:val="00DA5A13"/>
    <w:rsid w:val="00DA7006"/>
    <w:rsid w:val="00DA7059"/>
    <w:rsid w:val="00DA72C8"/>
    <w:rsid w:val="00DA7851"/>
    <w:rsid w:val="00DA7F65"/>
    <w:rsid w:val="00DB0258"/>
    <w:rsid w:val="00DB236B"/>
    <w:rsid w:val="00DB23F3"/>
    <w:rsid w:val="00DB2F6B"/>
    <w:rsid w:val="00DB36EA"/>
    <w:rsid w:val="00DB4E7F"/>
    <w:rsid w:val="00DB4F67"/>
    <w:rsid w:val="00DB53C6"/>
    <w:rsid w:val="00DB5B6D"/>
    <w:rsid w:val="00DB61F6"/>
    <w:rsid w:val="00DB6F3F"/>
    <w:rsid w:val="00DB76EA"/>
    <w:rsid w:val="00DC00FD"/>
    <w:rsid w:val="00DC06A8"/>
    <w:rsid w:val="00DC09D5"/>
    <w:rsid w:val="00DC0AC7"/>
    <w:rsid w:val="00DC15B8"/>
    <w:rsid w:val="00DC1E2A"/>
    <w:rsid w:val="00DC21CB"/>
    <w:rsid w:val="00DC288A"/>
    <w:rsid w:val="00DC3983"/>
    <w:rsid w:val="00DC3DCF"/>
    <w:rsid w:val="00DC4AC1"/>
    <w:rsid w:val="00DC524F"/>
    <w:rsid w:val="00DC6676"/>
    <w:rsid w:val="00DC6E8D"/>
    <w:rsid w:val="00DC7D1D"/>
    <w:rsid w:val="00DD11F5"/>
    <w:rsid w:val="00DD15D1"/>
    <w:rsid w:val="00DD1857"/>
    <w:rsid w:val="00DD19C9"/>
    <w:rsid w:val="00DD317F"/>
    <w:rsid w:val="00DD47A6"/>
    <w:rsid w:val="00DD4F2B"/>
    <w:rsid w:val="00DD6F42"/>
    <w:rsid w:val="00DD723C"/>
    <w:rsid w:val="00DD72B2"/>
    <w:rsid w:val="00DD7352"/>
    <w:rsid w:val="00DD763D"/>
    <w:rsid w:val="00DD7A20"/>
    <w:rsid w:val="00DE07C8"/>
    <w:rsid w:val="00DE1898"/>
    <w:rsid w:val="00DE1C8B"/>
    <w:rsid w:val="00DE1FAE"/>
    <w:rsid w:val="00DE3C92"/>
    <w:rsid w:val="00DE45D2"/>
    <w:rsid w:val="00DE4AD6"/>
    <w:rsid w:val="00DE5533"/>
    <w:rsid w:val="00DE5962"/>
    <w:rsid w:val="00DF2A8B"/>
    <w:rsid w:val="00DF342D"/>
    <w:rsid w:val="00DF4DDB"/>
    <w:rsid w:val="00DF51EB"/>
    <w:rsid w:val="00DF53FA"/>
    <w:rsid w:val="00DF69E2"/>
    <w:rsid w:val="00DF6ADE"/>
    <w:rsid w:val="00DF7A6F"/>
    <w:rsid w:val="00E00167"/>
    <w:rsid w:val="00E02DAE"/>
    <w:rsid w:val="00E0363F"/>
    <w:rsid w:val="00E046F3"/>
    <w:rsid w:val="00E04D51"/>
    <w:rsid w:val="00E05C1E"/>
    <w:rsid w:val="00E05DBC"/>
    <w:rsid w:val="00E05E81"/>
    <w:rsid w:val="00E10925"/>
    <w:rsid w:val="00E10A2A"/>
    <w:rsid w:val="00E111B6"/>
    <w:rsid w:val="00E11556"/>
    <w:rsid w:val="00E1199E"/>
    <w:rsid w:val="00E1299C"/>
    <w:rsid w:val="00E13A55"/>
    <w:rsid w:val="00E14A98"/>
    <w:rsid w:val="00E1582F"/>
    <w:rsid w:val="00E15A56"/>
    <w:rsid w:val="00E22C25"/>
    <w:rsid w:val="00E22CAB"/>
    <w:rsid w:val="00E24178"/>
    <w:rsid w:val="00E245CF"/>
    <w:rsid w:val="00E2484E"/>
    <w:rsid w:val="00E25038"/>
    <w:rsid w:val="00E25D0F"/>
    <w:rsid w:val="00E25E3A"/>
    <w:rsid w:val="00E26C04"/>
    <w:rsid w:val="00E27DA9"/>
    <w:rsid w:val="00E27EC0"/>
    <w:rsid w:val="00E301D8"/>
    <w:rsid w:val="00E3036D"/>
    <w:rsid w:val="00E31111"/>
    <w:rsid w:val="00E31848"/>
    <w:rsid w:val="00E31B2D"/>
    <w:rsid w:val="00E32199"/>
    <w:rsid w:val="00E324B8"/>
    <w:rsid w:val="00E33AD6"/>
    <w:rsid w:val="00E33B1A"/>
    <w:rsid w:val="00E34116"/>
    <w:rsid w:val="00E343FB"/>
    <w:rsid w:val="00E346B6"/>
    <w:rsid w:val="00E3475A"/>
    <w:rsid w:val="00E35785"/>
    <w:rsid w:val="00E3654E"/>
    <w:rsid w:val="00E36605"/>
    <w:rsid w:val="00E370BE"/>
    <w:rsid w:val="00E379E1"/>
    <w:rsid w:val="00E417E1"/>
    <w:rsid w:val="00E41E03"/>
    <w:rsid w:val="00E43630"/>
    <w:rsid w:val="00E44482"/>
    <w:rsid w:val="00E44680"/>
    <w:rsid w:val="00E46712"/>
    <w:rsid w:val="00E46DB3"/>
    <w:rsid w:val="00E51AF6"/>
    <w:rsid w:val="00E53688"/>
    <w:rsid w:val="00E536EF"/>
    <w:rsid w:val="00E5486C"/>
    <w:rsid w:val="00E554FB"/>
    <w:rsid w:val="00E55C63"/>
    <w:rsid w:val="00E57A4F"/>
    <w:rsid w:val="00E6028D"/>
    <w:rsid w:val="00E6093D"/>
    <w:rsid w:val="00E61C36"/>
    <w:rsid w:val="00E621FC"/>
    <w:rsid w:val="00E63AD1"/>
    <w:rsid w:val="00E64515"/>
    <w:rsid w:val="00E67898"/>
    <w:rsid w:val="00E717C8"/>
    <w:rsid w:val="00E71AB0"/>
    <w:rsid w:val="00E71B64"/>
    <w:rsid w:val="00E723C2"/>
    <w:rsid w:val="00E72BA9"/>
    <w:rsid w:val="00E73400"/>
    <w:rsid w:val="00E73935"/>
    <w:rsid w:val="00E73A21"/>
    <w:rsid w:val="00E747AC"/>
    <w:rsid w:val="00E747E7"/>
    <w:rsid w:val="00E7491A"/>
    <w:rsid w:val="00E74EC8"/>
    <w:rsid w:val="00E767DA"/>
    <w:rsid w:val="00E771BF"/>
    <w:rsid w:val="00E77C6A"/>
    <w:rsid w:val="00E80120"/>
    <w:rsid w:val="00E81C3B"/>
    <w:rsid w:val="00E82337"/>
    <w:rsid w:val="00E82E6A"/>
    <w:rsid w:val="00E83337"/>
    <w:rsid w:val="00E839FD"/>
    <w:rsid w:val="00E84280"/>
    <w:rsid w:val="00E84D80"/>
    <w:rsid w:val="00E864B5"/>
    <w:rsid w:val="00E86812"/>
    <w:rsid w:val="00E868F2"/>
    <w:rsid w:val="00E86915"/>
    <w:rsid w:val="00E86DD7"/>
    <w:rsid w:val="00E87BCC"/>
    <w:rsid w:val="00E87F75"/>
    <w:rsid w:val="00E901CC"/>
    <w:rsid w:val="00E9187B"/>
    <w:rsid w:val="00E925F6"/>
    <w:rsid w:val="00E92F4B"/>
    <w:rsid w:val="00E93BFA"/>
    <w:rsid w:val="00E93FAE"/>
    <w:rsid w:val="00E94651"/>
    <w:rsid w:val="00E94CE2"/>
    <w:rsid w:val="00E95B31"/>
    <w:rsid w:val="00E96158"/>
    <w:rsid w:val="00EA216F"/>
    <w:rsid w:val="00EA2F3C"/>
    <w:rsid w:val="00EA3296"/>
    <w:rsid w:val="00EA6375"/>
    <w:rsid w:val="00EA694B"/>
    <w:rsid w:val="00EA7495"/>
    <w:rsid w:val="00EA7642"/>
    <w:rsid w:val="00EB0519"/>
    <w:rsid w:val="00EB12B3"/>
    <w:rsid w:val="00EB15E4"/>
    <w:rsid w:val="00EB26C0"/>
    <w:rsid w:val="00EB2CD5"/>
    <w:rsid w:val="00EB5700"/>
    <w:rsid w:val="00EC146A"/>
    <w:rsid w:val="00EC191D"/>
    <w:rsid w:val="00EC1DDB"/>
    <w:rsid w:val="00EC37F5"/>
    <w:rsid w:val="00EC3C47"/>
    <w:rsid w:val="00EC488C"/>
    <w:rsid w:val="00EC6910"/>
    <w:rsid w:val="00EC6B7C"/>
    <w:rsid w:val="00EC7DD4"/>
    <w:rsid w:val="00EC7F2F"/>
    <w:rsid w:val="00ED0C98"/>
    <w:rsid w:val="00ED1672"/>
    <w:rsid w:val="00ED1C4F"/>
    <w:rsid w:val="00ED1E96"/>
    <w:rsid w:val="00ED20A6"/>
    <w:rsid w:val="00ED22F0"/>
    <w:rsid w:val="00ED3DB9"/>
    <w:rsid w:val="00ED5602"/>
    <w:rsid w:val="00ED640E"/>
    <w:rsid w:val="00ED7923"/>
    <w:rsid w:val="00ED7F59"/>
    <w:rsid w:val="00EE0CA6"/>
    <w:rsid w:val="00EE130E"/>
    <w:rsid w:val="00EE36B2"/>
    <w:rsid w:val="00EE42D3"/>
    <w:rsid w:val="00EE601D"/>
    <w:rsid w:val="00EE6444"/>
    <w:rsid w:val="00EE6D97"/>
    <w:rsid w:val="00EE7A99"/>
    <w:rsid w:val="00EF1558"/>
    <w:rsid w:val="00EF1924"/>
    <w:rsid w:val="00EF1D2C"/>
    <w:rsid w:val="00EF1EAA"/>
    <w:rsid w:val="00EF1FCA"/>
    <w:rsid w:val="00EF2816"/>
    <w:rsid w:val="00EF28A2"/>
    <w:rsid w:val="00EF3043"/>
    <w:rsid w:val="00EF4FC9"/>
    <w:rsid w:val="00EF5398"/>
    <w:rsid w:val="00EF65CD"/>
    <w:rsid w:val="00EF6765"/>
    <w:rsid w:val="00EF6FB3"/>
    <w:rsid w:val="00EF7812"/>
    <w:rsid w:val="00F001AF"/>
    <w:rsid w:val="00F008B5"/>
    <w:rsid w:val="00F00994"/>
    <w:rsid w:val="00F0121E"/>
    <w:rsid w:val="00F0185B"/>
    <w:rsid w:val="00F01A25"/>
    <w:rsid w:val="00F03747"/>
    <w:rsid w:val="00F04B52"/>
    <w:rsid w:val="00F05F6F"/>
    <w:rsid w:val="00F077DA"/>
    <w:rsid w:val="00F07C20"/>
    <w:rsid w:val="00F07E71"/>
    <w:rsid w:val="00F100A5"/>
    <w:rsid w:val="00F10799"/>
    <w:rsid w:val="00F11109"/>
    <w:rsid w:val="00F11CC9"/>
    <w:rsid w:val="00F14045"/>
    <w:rsid w:val="00F14E03"/>
    <w:rsid w:val="00F14E2E"/>
    <w:rsid w:val="00F1516A"/>
    <w:rsid w:val="00F15932"/>
    <w:rsid w:val="00F17154"/>
    <w:rsid w:val="00F2009E"/>
    <w:rsid w:val="00F2030C"/>
    <w:rsid w:val="00F20453"/>
    <w:rsid w:val="00F2112B"/>
    <w:rsid w:val="00F2127A"/>
    <w:rsid w:val="00F2234A"/>
    <w:rsid w:val="00F22C1F"/>
    <w:rsid w:val="00F23FA1"/>
    <w:rsid w:val="00F24BE7"/>
    <w:rsid w:val="00F24C81"/>
    <w:rsid w:val="00F258C2"/>
    <w:rsid w:val="00F25BFC"/>
    <w:rsid w:val="00F25D58"/>
    <w:rsid w:val="00F2607A"/>
    <w:rsid w:val="00F26EE6"/>
    <w:rsid w:val="00F31A5F"/>
    <w:rsid w:val="00F31A9E"/>
    <w:rsid w:val="00F3201B"/>
    <w:rsid w:val="00F339E0"/>
    <w:rsid w:val="00F341F2"/>
    <w:rsid w:val="00F34A20"/>
    <w:rsid w:val="00F34AD4"/>
    <w:rsid w:val="00F35037"/>
    <w:rsid w:val="00F351C9"/>
    <w:rsid w:val="00F35845"/>
    <w:rsid w:val="00F35BFD"/>
    <w:rsid w:val="00F35D5F"/>
    <w:rsid w:val="00F367BF"/>
    <w:rsid w:val="00F36E39"/>
    <w:rsid w:val="00F375DE"/>
    <w:rsid w:val="00F408DF"/>
    <w:rsid w:val="00F40A0B"/>
    <w:rsid w:val="00F416A6"/>
    <w:rsid w:val="00F4432F"/>
    <w:rsid w:val="00F47026"/>
    <w:rsid w:val="00F474EA"/>
    <w:rsid w:val="00F47843"/>
    <w:rsid w:val="00F47AC3"/>
    <w:rsid w:val="00F47BFD"/>
    <w:rsid w:val="00F5044B"/>
    <w:rsid w:val="00F50676"/>
    <w:rsid w:val="00F509C0"/>
    <w:rsid w:val="00F51875"/>
    <w:rsid w:val="00F5318E"/>
    <w:rsid w:val="00F53C8D"/>
    <w:rsid w:val="00F53C90"/>
    <w:rsid w:val="00F53F2B"/>
    <w:rsid w:val="00F54B31"/>
    <w:rsid w:val="00F5574B"/>
    <w:rsid w:val="00F5721F"/>
    <w:rsid w:val="00F60590"/>
    <w:rsid w:val="00F609E1"/>
    <w:rsid w:val="00F6226C"/>
    <w:rsid w:val="00F6248B"/>
    <w:rsid w:val="00F63D95"/>
    <w:rsid w:val="00F6416C"/>
    <w:rsid w:val="00F64843"/>
    <w:rsid w:val="00F64D60"/>
    <w:rsid w:val="00F6549C"/>
    <w:rsid w:val="00F65781"/>
    <w:rsid w:val="00F65962"/>
    <w:rsid w:val="00F65DE1"/>
    <w:rsid w:val="00F67092"/>
    <w:rsid w:val="00F672F6"/>
    <w:rsid w:val="00F700BC"/>
    <w:rsid w:val="00F7044C"/>
    <w:rsid w:val="00F70956"/>
    <w:rsid w:val="00F710E6"/>
    <w:rsid w:val="00F711A0"/>
    <w:rsid w:val="00F71E1F"/>
    <w:rsid w:val="00F743CE"/>
    <w:rsid w:val="00F747CB"/>
    <w:rsid w:val="00F772E8"/>
    <w:rsid w:val="00F77416"/>
    <w:rsid w:val="00F80F27"/>
    <w:rsid w:val="00F81924"/>
    <w:rsid w:val="00F82534"/>
    <w:rsid w:val="00F83AFB"/>
    <w:rsid w:val="00F84062"/>
    <w:rsid w:val="00F843B3"/>
    <w:rsid w:val="00F84513"/>
    <w:rsid w:val="00F84EA8"/>
    <w:rsid w:val="00F853B3"/>
    <w:rsid w:val="00F85F2A"/>
    <w:rsid w:val="00F87E86"/>
    <w:rsid w:val="00F91FBD"/>
    <w:rsid w:val="00F926EC"/>
    <w:rsid w:val="00F931DE"/>
    <w:rsid w:val="00F9340C"/>
    <w:rsid w:val="00F93FA4"/>
    <w:rsid w:val="00F9574E"/>
    <w:rsid w:val="00F95980"/>
    <w:rsid w:val="00F95C99"/>
    <w:rsid w:val="00F97C86"/>
    <w:rsid w:val="00F97D41"/>
    <w:rsid w:val="00FA1214"/>
    <w:rsid w:val="00FA3374"/>
    <w:rsid w:val="00FA3ECC"/>
    <w:rsid w:val="00FA520D"/>
    <w:rsid w:val="00FA52CB"/>
    <w:rsid w:val="00FA5CDF"/>
    <w:rsid w:val="00FA6095"/>
    <w:rsid w:val="00FA73AE"/>
    <w:rsid w:val="00FA75A1"/>
    <w:rsid w:val="00FB08A6"/>
    <w:rsid w:val="00FB18AB"/>
    <w:rsid w:val="00FB25F5"/>
    <w:rsid w:val="00FB3A66"/>
    <w:rsid w:val="00FB3D91"/>
    <w:rsid w:val="00FB49A9"/>
    <w:rsid w:val="00FB5886"/>
    <w:rsid w:val="00FB6FC6"/>
    <w:rsid w:val="00FB7CFE"/>
    <w:rsid w:val="00FB7D85"/>
    <w:rsid w:val="00FB7F65"/>
    <w:rsid w:val="00FC1A46"/>
    <w:rsid w:val="00FC2A83"/>
    <w:rsid w:val="00FC47EE"/>
    <w:rsid w:val="00FC5130"/>
    <w:rsid w:val="00FC643F"/>
    <w:rsid w:val="00FC6E9B"/>
    <w:rsid w:val="00FD042E"/>
    <w:rsid w:val="00FD290F"/>
    <w:rsid w:val="00FD3139"/>
    <w:rsid w:val="00FD3EB8"/>
    <w:rsid w:val="00FD59D0"/>
    <w:rsid w:val="00FD5DA0"/>
    <w:rsid w:val="00FD6033"/>
    <w:rsid w:val="00FD6062"/>
    <w:rsid w:val="00FD6C2C"/>
    <w:rsid w:val="00FD70DA"/>
    <w:rsid w:val="00FD7351"/>
    <w:rsid w:val="00FE051D"/>
    <w:rsid w:val="00FE0671"/>
    <w:rsid w:val="00FE0691"/>
    <w:rsid w:val="00FE0CA4"/>
    <w:rsid w:val="00FE1C92"/>
    <w:rsid w:val="00FE1DEA"/>
    <w:rsid w:val="00FE3073"/>
    <w:rsid w:val="00FE4C60"/>
    <w:rsid w:val="00FE4FF2"/>
    <w:rsid w:val="00FE50EF"/>
    <w:rsid w:val="00FE5737"/>
    <w:rsid w:val="00FE5E9A"/>
    <w:rsid w:val="00FE6924"/>
    <w:rsid w:val="00FE7DAD"/>
    <w:rsid w:val="00FF0230"/>
    <w:rsid w:val="00FF1216"/>
    <w:rsid w:val="00FF182C"/>
    <w:rsid w:val="00FF1C8D"/>
    <w:rsid w:val="00FF2B64"/>
    <w:rsid w:val="00FF3E96"/>
    <w:rsid w:val="00FF4714"/>
    <w:rsid w:val="00FF4939"/>
    <w:rsid w:val="00FF7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21254"/>
  <w15:chartTrackingRefBased/>
  <w15:docId w15:val="{B212884F-F45F-4F1B-9D0B-D103E25FB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FD2"/>
    <w:pPr>
      <w:ind w:left="720"/>
      <w:contextualSpacing/>
    </w:pPr>
  </w:style>
  <w:style w:type="paragraph" w:styleId="NoSpacing">
    <w:name w:val="No Spacing"/>
    <w:uiPriority w:val="1"/>
    <w:qFormat/>
    <w:rsid w:val="00112429"/>
    <w:pPr>
      <w:spacing w:after="0" w:line="240" w:lineRule="auto"/>
    </w:pPr>
  </w:style>
  <w:style w:type="paragraph" w:styleId="Header">
    <w:name w:val="header"/>
    <w:basedOn w:val="Normal"/>
    <w:link w:val="HeaderChar"/>
    <w:uiPriority w:val="99"/>
    <w:unhideWhenUsed/>
    <w:rsid w:val="00C52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8B5"/>
  </w:style>
  <w:style w:type="paragraph" w:styleId="Footer">
    <w:name w:val="footer"/>
    <w:basedOn w:val="Normal"/>
    <w:link w:val="FooterChar"/>
    <w:uiPriority w:val="99"/>
    <w:unhideWhenUsed/>
    <w:rsid w:val="00C528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8B5"/>
  </w:style>
  <w:style w:type="character" w:styleId="Hyperlink">
    <w:name w:val="Hyperlink"/>
    <w:basedOn w:val="DefaultParagraphFont"/>
    <w:uiPriority w:val="99"/>
    <w:semiHidden/>
    <w:unhideWhenUsed/>
    <w:rsid w:val="00C521DF"/>
    <w:rPr>
      <w:color w:val="0000FF"/>
      <w:u w:val="single"/>
    </w:rPr>
  </w:style>
  <w:style w:type="paragraph" w:styleId="NormalWeb">
    <w:name w:val="Normal (Web)"/>
    <w:basedOn w:val="Normal"/>
    <w:uiPriority w:val="99"/>
    <w:semiHidden/>
    <w:unhideWhenUsed/>
    <w:rsid w:val="005B70D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33960">
      <w:bodyDiv w:val="1"/>
      <w:marLeft w:val="0"/>
      <w:marRight w:val="0"/>
      <w:marTop w:val="0"/>
      <w:marBottom w:val="0"/>
      <w:divBdr>
        <w:top w:val="none" w:sz="0" w:space="0" w:color="auto"/>
        <w:left w:val="none" w:sz="0" w:space="0" w:color="auto"/>
        <w:bottom w:val="none" w:sz="0" w:space="0" w:color="auto"/>
        <w:right w:val="none" w:sz="0" w:space="0" w:color="auto"/>
      </w:divBdr>
    </w:div>
    <w:div w:id="1359769418">
      <w:bodyDiv w:val="1"/>
      <w:marLeft w:val="0"/>
      <w:marRight w:val="0"/>
      <w:marTop w:val="0"/>
      <w:marBottom w:val="0"/>
      <w:divBdr>
        <w:top w:val="none" w:sz="0" w:space="0" w:color="auto"/>
        <w:left w:val="none" w:sz="0" w:space="0" w:color="auto"/>
        <w:bottom w:val="none" w:sz="0" w:space="0" w:color="auto"/>
        <w:right w:val="none" w:sz="0" w:space="0" w:color="auto"/>
      </w:divBdr>
      <w:divsChild>
        <w:div w:id="1203438981">
          <w:marLeft w:val="0"/>
          <w:marRight w:val="0"/>
          <w:marTop w:val="0"/>
          <w:marBottom w:val="0"/>
          <w:divBdr>
            <w:top w:val="none" w:sz="0" w:space="0" w:color="auto"/>
            <w:left w:val="none" w:sz="0" w:space="0" w:color="auto"/>
            <w:bottom w:val="none" w:sz="0" w:space="0" w:color="auto"/>
            <w:right w:val="none" w:sz="0" w:space="0" w:color="auto"/>
          </w:divBdr>
        </w:div>
      </w:divsChild>
    </w:div>
    <w:div w:id="1708678687">
      <w:bodyDiv w:val="1"/>
      <w:marLeft w:val="0"/>
      <w:marRight w:val="0"/>
      <w:marTop w:val="0"/>
      <w:marBottom w:val="0"/>
      <w:divBdr>
        <w:top w:val="none" w:sz="0" w:space="0" w:color="auto"/>
        <w:left w:val="none" w:sz="0" w:space="0" w:color="auto"/>
        <w:bottom w:val="none" w:sz="0" w:space="0" w:color="auto"/>
        <w:right w:val="none" w:sz="0" w:space="0" w:color="auto"/>
      </w:divBdr>
    </w:div>
    <w:div w:id="206775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B38AC-23AC-4DFA-9F0D-140A3D6F9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Beck</dc:creator>
  <cp:keywords/>
  <dc:description/>
  <cp:lastModifiedBy>David Beck</cp:lastModifiedBy>
  <cp:revision>96</cp:revision>
  <cp:lastPrinted>2026-07-14T11:23:00Z</cp:lastPrinted>
  <dcterms:created xsi:type="dcterms:W3CDTF">2026-08-06T11:04:00Z</dcterms:created>
  <dcterms:modified xsi:type="dcterms:W3CDTF">2026-08-18T11:02:00Z</dcterms:modified>
</cp:coreProperties>
</file>